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19" w:rsidRDefault="00F14429" w:rsidP="00C02619">
      <w:pPr>
        <w:widowControl/>
        <w:spacing w:line="600" w:lineRule="exact"/>
        <w:jc w:val="center"/>
        <w:rPr>
          <w:rFonts w:ascii="方正仿宋_GBK" w:eastAsia="方正仿宋_GBK" w:hAnsi="仿宋" w:cs="仿宋"/>
          <w:b/>
          <w:color w:val="000000"/>
          <w:sz w:val="32"/>
          <w:szCs w:val="32"/>
        </w:rPr>
      </w:pPr>
      <w:r>
        <w:rPr>
          <w:rFonts w:ascii="方正仿宋_GBK" w:eastAsia="方正仿宋_GBK" w:hAnsi="仿宋" w:cs="仿宋" w:hint="eastAsia"/>
          <w:b/>
          <w:color w:val="000000"/>
          <w:sz w:val="32"/>
          <w:szCs w:val="32"/>
        </w:rPr>
        <w:t xml:space="preserve"> </w:t>
      </w:r>
    </w:p>
    <w:p w:rsidR="0035206F" w:rsidRDefault="0035206F" w:rsidP="00C02619">
      <w:pPr>
        <w:widowControl/>
        <w:spacing w:line="600" w:lineRule="exact"/>
        <w:jc w:val="center"/>
        <w:rPr>
          <w:rFonts w:ascii="方正仿宋_GBK" w:eastAsia="方正仿宋_GBK" w:hAnsi="仿宋" w:cs="仿宋"/>
          <w:b/>
          <w:color w:val="000000"/>
          <w:sz w:val="32"/>
          <w:szCs w:val="32"/>
        </w:rPr>
      </w:pPr>
    </w:p>
    <w:p w:rsidR="0035206F" w:rsidRDefault="0035206F" w:rsidP="00C02619">
      <w:pPr>
        <w:widowControl/>
        <w:spacing w:line="600" w:lineRule="exact"/>
        <w:jc w:val="center"/>
        <w:rPr>
          <w:rFonts w:ascii="方正仿宋_GBK" w:eastAsia="方正仿宋_GBK" w:hAnsi="仿宋" w:cs="仿宋"/>
          <w:b/>
          <w:color w:val="000000"/>
          <w:sz w:val="32"/>
          <w:szCs w:val="32"/>
        </w:rPr>
      </w:pPr>
    </w:p>
    <w:p w:rsidR="0035206F" w:rsidRDefault="0035206F" w:rsidP="00C02619">
      <w:pPr>
        <w:widowControl/>
        <w:spacing w:line="600" w:lineRule="exact"/>
        <w:jc w:val="center"/>
        <w:rPr>
          <w:rFonts w:ascii="方正仿宋_GBK" w:eastAsia="方正仿宋_GBK" w:hAnsi="仿宋" w:cs="仿宋"/>
          <w:b/>
          <w:color w:val="000000"/>
          <w:sz w:val="32"/>
          <w:szCs w:val="32"/>
        </w:rPr>
      </w:pPr>
      <w:bookmarkStart w:id="0" w:name="_GoBack"/>
      <w:bookmarkEnd w:id="0"/>
    </w:p>
    <w:p w:rsidR="0035206F" w:rsidRDefault="0035206F" w:rsidP="00C02619">
      <w:pPr>
        <w:widowControl/>
        <w:spacing w:line="600" w:lineRule="exact"/>
        <w:jc w:val="center"/>
        <w:rPr>
          <w:rFonts w:ascii="方正仿宋_GBK" w:eastAsia="方正仿宋_GBK" w:hAnsi="仿宋" w:cs="仿宋"/>
          <w:b/>
          <w:color w:val="000000"/>
          <w:sz w:val="32"/>
          <w:szCs w:val="32"/>
        </w:rPr>
      </w:pPr>
    </w:p>
    <w:p w:rsidR="0035206F" w:rsidRDefault="0035206F" w:rsidP="00C02619">
      <w:pPr>
        <w:widowControl/>
        <w:spacing w:line="600" w:lineRule="exact"/>
        <w:jc w:val="center"/>
        <w:rPr>
          <w:rFonts w:ascii="方正仿宋_GBK" w:eastAsia="方正仿宋_GBK" w:hAnsi="仿宋" w:cs="仿宋"/>
          <w:b/>
          <w:color w:val="000000"/>
          <w:sz w:val="32"/>
          <w:szCs w:val="32"/>
        </w:rPr>
      </w:pPr>
    </w:p>
    <w:p w:rsidR="00C02619" w:rsidRPr="00237A16" w:rsidRDefault="00C02619" w:rsidP="00C02619">
      <w:pPr>
        <w:widowControl/>
        <w:spacing w:line="600" w:lineRule="exact"/>
        <w:jc w:val="center"/>
        <w:rPr>
          <w:rFonts w:eastAsia="方正仿宋_GBK"/>
          <w:color w:val="000000"/>
          <w:sz w:val="32"/>
          <w:szCs w:val="32"/>
        </w:rPr>
      </w:pPr>
      <w:r w:rsidRPr="00237A16">
        <w:rPr>
          <w:rFonts w:eastAsia="方正仿宋_GBK"/>
          <w:color w:val="000000"/>
          <w:sz w:val="32"/>
          <w:szCs w:val="32"/>
        </w:rPr>
        <w:t>渝北教发〔</w:t>
      </w:r>
      <w:r w:rsidRPr="00237A16">
        <w:rPr>
          <w:rFonts w:eastAsia="方正仿宋_GBK"/>
          <w:color w:val="000000"/>
          <w:sz w:val="32"/>
          <w:szCs w:val="32"/>
        </w:rPr>
        <w:t>20</w:t>
      </w:r>
      <w:r w:rsidR="00503FED" w:rsidRPr="00237A16">
        <w:rPr>
          <w:rFonts w:eastAsia="方正仿宋_GBK"/>
          <w:color w:val="000000"/>
          <w:sz w:val="32"/>
          <w:szCs w:val="32"/>
        </w:rPr>
        <w:t>2</w:t>
      </w:r>
      <w:r w:rsidR="00E86EF0" w:rsidRPr="00237A16">
        <w:rPr>
          <w:rFonts w:eastAsia="方正仿宋_GBK"/>
          <w:color w:val="000000"/>
          <w:sz w:val="32"/>
          <w:szCs w:val="32"/>
        </w:rPr>
        <w:t>4</w:t>
      </w:r>
      <w:r w:rsidRPr="00237A16">
        <w:rPr>
          <w:rFonts w:eastAsia="方正仿宋_GBK"/>
          <w:color w:val="000000"/>
          <w:sz w:val="32"/>
          <w:szCs w:val="32"/>
        </w:rPr>
        <w:t>〕</w:t>
      </w:r>
      <w:r w:rsidR="00EB2ED9" w:rsidRPr="00237A16">
        <w:rPr>
          <w:rFonts w:eastAsia="方正仿宋_GBK"/>
          <w:color w:val="000000"/>
          <w:sz w:val="32"/>
          <w:szCs w:val="32"/>
        </w:rPr>
        <w:t>211</w:t>
      </w:r>
      <w:r w:rsidRPr="00237A16">
        <w:rPr>
          <w:rFonts w:eastAsia="方正仿宋_GBK"/>
          <w:color w:val="000000"/>
          <w:sz w:val="32"/>
          <w:szCs w:val="32"/>
        </w:rPr>
        <w:t>号</w:t>
      </w:r>
    </w:p>
    <w:p w:rsidR="00C02619" w:rsidRPr="0035206F" w:rsidRDefault="00C02619" w:rsidP="00C02619">
      <w:pPr>
        <w:widowControl/>
        <w:spacing w:line="600" w:lineRule="exact"/>
        <w:jc w:val="center"/>
        <w:rPr>
          <w:rFonts w:ascii="仿宋" w:eastAsia="仿宋" w:hAnsi="仿宋" w:cs="仿宋"/>
          <w:b/>
          <w:color w:val="000000"/>
          <w:sz w:val="28"/>
          <w:szCs w:val="28"/>
        </w:rPr>
      </w:pPr>
    </w:p>
    <w:p w:rsidR="00C02619" w:rsidRPr="005B4DCF" w:rsidRDefault="00C02619" w:rsidP="00C02619">
      <w:pPr>
        <w:widowControl/>
        <w:spacing w:line="600" w:lineRule="exact"/>
        <w:jc w:val="center"/>
        <w:rPr>
          <w:rFonts w:ascii="方正小标宋_GBK" w:eastAsia="方正小标宋_GBK" w:hAnsi="仿宋" w:cs="仿宋"/>
          <w:color w:val="000000"/>
          <w:sz w:val="44"/>
          <w:szCs w:val="44"/>
        </w:rPr>
      </w:pPr>
      <w:r w:rsidRPr="005B4DCF">
        <w:rPr>
          <w:rFonts w:ascii="方正小标宋_GBK" w:eastAsia="方正小标宋_GBK" w:hAnsi="仿宋" w:cs="仿宋" w:hint="eastAsia"/>
          <w:color w:val="000000"/>
          <w:sz w:val="44"/>
          <w:szCs w:val="44"/>
        </w:rPr>
        <w:t>重庆市</w:t>
      </w:r>
      <w:proofErr w:type="gramStart"/>
      <w:r w:rsidRPr="005B4DCF">
        <w:rPr>
          <w:rFonts w:ascii="方正小标宋_GBK" w:eastAsia="方正小标宋_GBK" w:hAnsi="仿宋" w:cs="仿宋" w:hint="eastAsia"/>
          <w:color w:val="000000"/>
          <w:sz w:val="44"/>
          <w:szCs w:val="44"/>
        </w:rPr>
        <w:t>渝</w:t>
      </w:r>
      <w:proofErr w:type="gramEnd"/>
      <w:r w:rsidRPr="005B4DCF">
        <w:rPr>
          <w:rFonts w:ascii="方正小标宋_GBK" w:eastAsia="方正小标宋_GBK" w:hAnsi="仿宋" w:cs="仿宋" w:hint="eastAsia"/>
          <w:color w:val="000000"/>
          <w:sz w:val="44"/>
          <w:szCs w:val="44"/>
        </w:rPr>
        <w:t>北区教育委员会</w:t>
      </w:r>
    </w:p>
    <w:p w:rsidR="00C02619" w:rsidRPr="005B4DCF" w:rsidRDefault="00C02619" w:rsidP="00C02619">
      <w:pPr>
        <w:widowControl/>
        <w:spacing w:line="600" w:lineRule="exact"/>
        <w:jc w:val="center"/>
        <w:rPr>
          <w:rFonts w:ascii="方正小标宋_GBK" w:eastAsia="方正小标宋_GBK" w:hAnsi="仿宋" w:cs="仿宋"/>
          <w:color w:val="000000"/>
          <w:sz w:val="44"/>
          <w:szCs w:val="44"/>
        </w:rPr>
      </w:pPr>
      <w:r w:rsidRPr="005B4DCF">
        <w:rPr>
          <w:rFonts w:ascii="方正小标宋_GBK" w:eastAsia="方正小标宋_GBK" w:hAnsi="仿宋" w:cs="仿宋" w:hint="eastAsia"/>
          <w:color w:val="000000"/>
          <w:sz w:val="44"/>
          <w:szCs w:val="44"/>
        </w:rPr>
        <w:t>关于</w:t>
      </w:r>
      <w:proofErr w:type="gramStart"/>
      <w:r w:rsidRPr="005B4DCF">
        <w:rPr>
          <w:rFonts w:ascii="方正小标宋_GBK" w:eastAsia="方正小标宋_GBK" w:hAnsi="仿宋" w:cs="仿宋" w:hint="eastAsia"/>
          <w:color w:val="000000"/>
          <w:sz w:val="44"/>
          <w:szCs w:val="44"/>
        </w:rPr>
        <w:t>渝</w:t>
      </w:r>
      <w:proofErr w:type="gramEnd"/>
      <w:r w:rsidRPr="005B4DCF">
        <w:rPr>
          <w:rFonts w:ascii="方正小标宋_GBK" w:eastAsia="方正小标宋_GBK" w:hAnsi="仿宋" w:cs="仿宋"/>
          <w:color w:val="000000"/>
          <w:sz w:val="44"/>
          <w:szCs w:val="44"/>
        </w:rPr>
        <w:t>北区</w:t>
      </w:r>
      <w:r w:rsidRPr="005B4DCF">
        <w:rPr>
          <w:rFonts w:ascii="方正小标宋_GBK" w:eastAsia="方正小标宋_GBK" w:hAnsi="仿宋" w:cs="仿宋" w:hint="eastAsia"/>
          <w:color w:val="000000"/>
          <w:sz w:val="44"/>
          <w:szCs w:val="44"/>
        </w:rPr>
        <w:t>第</w:t>
      </w:r>
      <w:r w:rsidR="008633B0" w:rsidRPr="005B4DCF">
        <w:rPr>
          <w:rFonts w:ascii="方正小标宋_GBK" w:eastAsia="方正小标宋_GBK" w:hAnsi="仿宋" w:cs="仿宋" w:hint="eastAsia"/>
          <w:color w:val="000000"/>
          <w:sz w:val="44"/>
          <w:szCs w:val="44"/>
        </w:rPr>
        <w:t>十</w:t>
      </w:r>
      <w:r w:rsidR="00E86EF0" w:rsidRPr="005B4DCF">
        <w:rPr>
          <w:rFonts w:ascii="方正小标宋_GBK" w:eastAsia="方正小标宋_GBK" w:hAnsi="仿宋" w:cs="仿宋" w:hint="eastAsia"/>
          <w:color w:val="000000"/>
          <w:sz w:val="44"/>
          <w:szCs w:val="44"/>
        </w:rPr>
        <w:t>一</w:t>
      </w:r>
      <w:r w:rsidRPr="005B4DCF">
        <w:rPr>
          <w:rFonts w:ascii="方正小标宋_GBK" w:eastAsia="方正小标宋_GBK" w:hAnsi="仿宋" w:cs="仿宋" w:hint="eastAsia"/>
          <w:color w:val="000000"/>
          <w:sz w:val="44"/>
          <w:szCs w:val="44"/>
        </w:rPr>
        <w:t>届中小学班主任基本功</w:t>
      </w:r>
    </w:p>
    <w:p w:rsidR="00C02619" w:rsidRPr="005B4DCF" w:rsidRDefault="00E86EF0" w:rsidP="00C02619">
      <w:pPr>
        <w:widowControl/>
        <w:spacing w:line="600" w:lineRule="exact"/>
        <w:jc w:val="center"/>
        <w:rPr>
          <w:rFonts w:ascii="方正小标宋_GBK" w:eastAsia="方正小标宋_GBK" w:hAnsi="仿宋" w:cs="仿宋"/>
          <w:color w:val="000000"/>
          <w:sz w:val="44"/>
          <w:szCs w:val="44"/>
        </w:rPr>
      </w:pPr>
      <w:r w:rsidRPr="005B4DCF">
        <w:rPr>
          <w:rFonts w:ascii="方正小标宋_GBK" w:eastAsia="方正小标宋_GBK" w:hAnsi="仿宋" w:cs="仿宋" w:hint="eastAsia"/>
          <w:color w:val="000000"/>
          <w:sz w:val="44"/>
          <w:szCs w:val="44"/>
        </w:rPr>
        <w:t>大</w:t>
      </w:r>
      <w:r w:rsidR="00C02619" w:rsidRPr="005B4DCF">
        <w:rPr>
          <w:rFonts w:ascii="方正小标宋_GBK" w:eastAsia="方正小标宋_GBK" w:hAnsi="仿宋" w:cs="仿宋" w:hint="eastAsia"/>
          <w:color w:val="000000"/>
          <w:sz w:val="44"/>
          <w:szCs w:val="44"/>
        </w:rPr>
        <w:t>赛结果的通报</w:t>
      </w:r>
    </w:p>
    <w:p w:rsidR="00C02619" w:rsidRDefault="00C02619" w:rsidP="00C02619">
      <w:pPr>
        <w:widowControl/>
        <w:spacing w:line="600" w:lineRule="exact"/>
        <w:jc w:val="center"/>
        <w:rPr>
          <w:rFonts w:ascii="方正小标宋_GBK" w:eastAsia="方正小标宋_GBK" w:hAnsi="仿宋" w:cs="仿宋"/>
          <w:b/>
          <w:color w:val="000000"/>
          <w:sz w:val="44"/>
          <w:szCs w:val="44"/>
        </w:rPr>
      </w:pPr>
    </w:p>
    <w:p w:rsidR="00C02619" w:rsidRPr="005B4DCF" w:rsidRDefault="00C02619" w:rsidP="004762D7">
      <w:pPr>
        <w:widowControl/>
        <w:shd w:val="clear" w:color="auto" w:fill="FFFFFF"/>
        <w:spacing w:line="560" w:lineRule="exact"/>
        <w:rPr>
          <w:rFonts w:eastAsia="方正仿宋_GBK"/>
          <w:color w:val="000000"/>
          <w:kern w:val="0"/>
          <w:sz w:val="32"/>
          <w:szCs w:val="32"/>
        </w:rPr>
      </w:pPr>
      <w:r w:rsidRPr="005B4DCF">
        <w:rPr>
          <w:rFonts w:eastAsia="方正仿宋_GBK"/>
          <w:color w:val="000000"/>
          <w:kern w:val="0"/>
          <w:sz w:val="32"/>
          <w:szCs w:val="32"/>
        </w:rPr>
        <w:t>各镇（街）教育管理中心</w:t>
      </w:r>
      <w:r w:rsidR="005B4DCF" w:rsidRPr="005B4DCF">
        <w:rPr>
          <w:rFonts w:eastAsia="方正仿宋_GBK"/>
          <w:color w:val="000000"/>
          <w:kern w:val="0"/>
          <w:sz w:val="32"/>
          <w:szCs w:val="32"/>
        </w:rPr>
        <w:t>，各</w:t>
      </w:r>
      <w:r w:rsidRPr="005B4DCF">
        <w:rPr>
          <w:rFonts w:eastAsia="方正仿宋_GBK"/>
          <w:color w:val="000000"/>
          <w:kern w:val="0"/>
          <w:sz w:val="32"/>
          <w:szCs w:val="32"/>
        </w:rPr>
        <w:t>中小学校</w:t>
      </w:r>
      <w:r w:rsidR="005B4DCF" w:rsidRPr="005B4DCF">
        <w:rPr>
          <w:rFonts w:eastAsia="方正仿宋_GBK"/>
          <w:color w:val="000000"/>
          <w:kern w:val="0"/>
          <w:sz w:val="32"/>
          <w:szCs w:val="32"/>
        </w:rPr>
        <w:t>，</w:t>
      </w:r>
      <w:r w:rsidR="007142F4" w:rsidRPr="005B4DCF">
        <w:rPr>
          <w:rFonts w:eastAsia="方正仿宋_GBK"/>
          <w:color w:val="000000"/>
          <w:kern w:val="0"/>
          <w:sz w:val="32"/>
          <w:szCs w:val="32"/>
        </w:rPr>
        <w:t>区教师</w:t>
      </w:r>
      <w:r w:rsidR="0035206F" w:rsidRPr="005B4DCF">
        <w:rPr>
          <w:rFonts w:eastAsia="方正仿宋_GBK"/>
          <w:color w:val="000000"/>
          <w:kern w:val="0"/>
          <w:sz w:val="32"/>
          <w:szCs w:val="32"/>
        </w:rPr>
        <w:t>进修</w:t>
      </w:r>
      <w:r w:rsidR="00E86EF0" w:rsidRPr="005B4DCF">
        <w:rPr>
          <w:rFonts w:eastAsia="方正仿宋_GBK"/>
          <w:color w:val="000000"/>
          <w:kern w:val="0"/>
          <w:sz w:val="32"/>
          <w:szCs w:val="32"/>
        </w:rPr>
        <w:t>学院</w:t>
      </w:r>
      <w:r w:rsidRPr="005B4DCF">
        <w:rPr>
          <w:rFonts w:eastAsia="方正仿宋_GBK"/>
          <w:color w:val="000000"/>
          <w:kern w:val="0"/>
          <w:sz w:val="32"/>
          <w:szCs w:val="32"/>
        </w:rPr>
        <w:t>：</w:t>
      </w:r>
    </w:p>
    <w:p w:rsidR="00C02619" w:rsidRPr="005B4DCF" w:rsidRDefault="00C02619" w:rsidP="004762D7">
      <w:pPr>
        <w:widowControl/>
        <w:shd w:val="clear" w:color="auto" w:fill="FFFFFF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5B4DCF">
        <w:rPr>
          <w:rFonts w:eastAsia="方正仿宋_GBK"/>
          <w:color w:val="000000"/>
          <w:kern w:val="0"/>
          <w:sz w:val="32"/>
          <w:szCs w:val="32"/>
        </w:rPr>
        <w:t>根据《</w:t>
      </w:r>
      <w:r w:rsidR="00252F0F" w:rsidRPr="005B4DCF">
        <w:rPr>
          <w:rFonts w:eastAsia="方正仿宋_GBK"/>
          <w:color w:val="000000"/>
          <w:kern w:val="0"/>
          <w:sz w:val="32"/>
          <w:szCs w:val="32"/>
        </w:rPr>
        <w:t>重庆市</w:t>
      </w:r>
      <w:r w:rsidRPr="005B4DCF">
        <w:rPr>
          <w:rFonts w:eastAsia="方正仿宋_GBK"/>
          <w:color w:val="000000"/>
          <w:kern w:val="0"/>
          <w:sz w:val="32"/>
          <w:szCs w:val="32"/>
        </w:rPr>
        <w:t>渝北区教育委员会关于举办第</w:t>
      </w:r>
      <w:r w:rsidR="005D2D3E" w:rsidRPr="005B4DCF">
        <w:rPr>
          <w:rFonts w:eastAsia="方正仿宋_GBK"/>
          <w:color w:val="000000"/>
          <w:kern w:val="0"/>
          <w:sz w:val="32"/>
          <w:szCs w:val="32"/>
        </w:rPr>
        <w:t>十</w:t>
      </w:r>
      <w:r w:rsidR="00E86EF0" w:rsidRPr="005B4DCF">
        <w:rPr>
          <w:rFonts w:eastAsia="方正仿宋_GBK"/>
          <w:color w:val="000000"/>
          <w:kern w:val="0"/>
          <w:sz w:val="32"/>
          <w:szCs w:val="32"/>
        </w:rPr>
        <w:t>一</w:t>
      </w:r>
      <w:r w:rsidRPr="005B4DCF">
        <w:rPr>
          <w:rFonts w:eastAsia="方正仿宋_GBK"/>
          <w:color w:val="000000"/>
          <w:kern w:val="0"/>
          <w:sz w:val="32"/>
          <w:szCs w:val="32"/>
        </w:rPr>
        <w:t>届中小学班主任基本功竞赛的通知》</w:t>
      </w:r>
      <w:r w:rsidR="005D2D3E" w:rsidRPr="005B4DCF">
        <w:rPr>
          <w:rFonts w:eastAsia="方正仿宋_GBK"/>
          <w:color w:val="000000"/>
          <w:kern w:val="0"/>
          <w:sz w:val="32"/>
          <w:szCs w:val="32"/>
        </w:rPr>
        <w:t>要求</w:t>
      </w:r>
      <w:r w:rsidRPr="005B4DCF">
        <w:rPr>
          <w:rFonts w:eastAsia="方正仿宋_GBK"/>
          <w:color w:val="000000"/>
          <w:kern w:val="0"/>
          <w:sz w:val="32"/>
          <w:szCs w:val="32"/>
        </w:rPr>
        <w:t>，各中小学参赛选手以案例撰写、</w:t>
      </w:r>
      <w:r w:rsidR="005D2D3E" w:rsidRPr="005B4DCF">
        <w:rPr>
          <w:rFonts w:eastAsia="方正仿宋_GBK"/>
          <w:color w:val="000000"/>
          <w:kern w:val="0"/>
          <w:sz w:val="32"/>
          <w:szCs w:val="32"/>
        </w:rPr>
        <w:t>视频呈现、</w:t>
      </w:r>
      <w:r w:rsidRPr="005B4DCF">
        <w:rPr>
          <w:rFonts w:eastAsia="方正仿宋_GBK"/>
          <w:color w:val="000000"/>
          <w:kern w:val="0"/>
          <w:sz w:val="32"/>
          <w:szCs w:val="32"/>
        </w:rPr>
        <w:t>现场展示等方式，历经</w:t>
      </w:r>
      <w:r w:rsidR="005D2D3E" w:rsidRPr="005B4DCF">
        <w:rPr>
          <w:rFonts w:eastAsia="方正仿宋_GBK"/>
          <w:color w:val="000000"/>
          <w:kern w:val="0"/>
          <w:sz w:val="32"/>
          <w:szCs w:val="32"/>
        </w:rPr>
        <w:t>学校</w:t>
      </w:r>
      <w:r w:rsidRPr="005B4DCF">
        <w:rPr>
          <w:rFonts w:eastAsia="方正仿宋_GBK"/>
          <w:color w:val="000000"/>
          <w:kern w:val="0"/>
          <w:sz w:val="32"/>
          <w:szCs w:val="32"/>
        </w:rPr>
        <w:t>初赛</w:t>
      </w:r>
      <w:r w:rsidR="005D2D3E" w:rsidRPr="005B4DCF">
        <w:rPr>
          <w:rFonts w:eastAsia="方正仿宋_GBK"/>
          <w:color w:val="000000"/>
          <w:kern w:val="0"/>
          <w:sz w:val="32"/>
          <w:szCs w:val="32"/>
        </w:rPr>
        <w:t>、区级复赛和</w:t>
      </w:r>
      <w:r w:rsidRPr="005B4DCF">
        <w:rPr>
          <w:rFonts w:eastAsia="方正仿宋_GBK"/>
          <w:color w:val="000000"/>
          <w:kern w:val="0"/>
          <w:sz w:val="32"/>
          <w:szCs w:val="32"/>
        </w:rPr>
        <w:t>决赛，评选出</w:t>
      </w:r>
      <w:r w:rsidR="0098250E" w:rsidRPr="005B4DCF">
        <w:rPr>
          <w:rFonts w:eastAsia="方正仿宋_GBK"/>
          <w:color w:val="000000"/>
          <w:kern w:val="0"/>
          <w:sz w:val="32"/>
          <w:szCs w:val="32"/>
        </w:rPr>
        <w:t>“</w:t>
      </w:r>
      <w:r w:rsidR="0098250E" w:rsidRPr="005B4DCF">
        <w:rPr>
          <w:rFonts w:eastAsia="方正仿宋_GBK"/>
          <w:color w:val="000000"/>
          <w:kern w:val="0"/>
          <w:sz w:val="32"/>
          <w:szCs w:val="32"/>
        </w:rPr>
        <w:t>小学组</w:t>
      </w:r>
      <w:r w:rsidR="0098250E" w:rsidRPr="005B4DCF">
        <w:rPr>
          <w:rFonts w:eastAsia="方正仿宋_GBK"/>
          <w:color w:val="000000"/>
          <w:kern w:val="0"/>
          <w:sz w:val="32"/>
          <w:szCs w:val="32"/>
        </w:rPr>
        <w:t>”</w:t>
      </w:r>
      <w:r w:rsidR="0098250E" w:rsidRPr="005B4DCF">
        <w:rPr>
          <w:rFonts w:eastAsia="方正仿宋_GBK"/>
          <w:color w:val="000000"/>
          <w:kern w:val="0"/>
          <w:sz w:val="32"/>
          <w:szCs w:val="32"/>
        </w:rPr>
        <w:t>、</w:t>
      </w:r>
      <w:r w:rsidR="0098250E" w:rsidRPr="005B4DCF">
        <w:rPr>
          <w:rFonts w:eastAsia="方正仿宋_GBK"/>
          <w:color w:val="000000"/>
          <w:kern w:val="0"/>
          <w:sz w:val="32"/>
          <w:szCs w:val="32"/>
        </w:rPr>
        <w:t>“</w:t>
      </w:r>
      <w:r w:rsidR="0098250E" w:rsidRPr="005B4DCF">
        <w:rPr>
          <w:rFonts w:eastAsia="方正仿宋_GBK"/>
          <w:color w:val="000000"/>
          <w:kern w:val="0"/>
          <w:sz w:val="32"/>
          <w:szCs w:val="32"/>
        </w:rPr>
        <w:t>中学组</w:t>
      </w:r>
      <w:r w:rsidR="0098250E" w:rsidRPr="005B4DCF">
        <w:rPr>
          <w:rFonts w:eastAsia="方正仿宋_GBK"/>
          <w:color w:val="000000"/>
          <w:kern w:val="0"/>
          <w:sz w:val="32"/>
          <w:szCs w:val="32"/>
        </w:rPr>
        <w:t>”</w:t>
      </w:r>
      <w:r w:rsidRPr="005B4DCF">
        <w:rPr>
          <w:rFonts w:eastAsia="方正仿宋_GBK"/>
          <w:color w:val="000000"/>
          <w:kern w:val="0"/>
          <w:sz w:val="32"/>
          <w:szCs w:val="32"/>
        </w:rPr>
        <w:t>全能</w:t>
      </w:r>
      <w:r w:rsidR="005D2D3E" w:rsidRPr="005B4DCF">
        <w:rPr>
          <w:rFonts w:eastAsia="方正仿宋_GBK"/>
          <w:color w:val="000000"/>
          <w:kern w:val="0"/>
          <w:sz w:val="32"/>
          <w:szCs w:val="32"/>
        </w:rPr>
        <w:t>特等、</w:t>
      </w:r>
      <w:r w:rsidR="004762D7" w:rsidRPr="005B4DCF">
        <w:rPr>
          <w:rFonts w:eastAsia="方正仿宋_GBK"/>
          <w:color w:val="000000"/>
          <w:kern w:val="0"/>
          <w:sz w:val="32"/>
          <w:szCs w:val="32"/>
        </w:rPr>
        <w:t>一、二等奖</w:t>
      </w:r>
      <w:r w:rsidR="005D2D3E" w:rsidRPr="005B4DCF">
        <w:rPr>
          <w:rFonts w:eastAsia="方正仿宋_GBK"/>
          <w:color w:val="000000"/>
          <w:kern w:val="0"/>
          <w:sz w:val="32"/>
          <w:szCs w:val="32"/>
        </w:rPr>
        <w:t>和</w:t>
      </w:r>
      <w:r w:rsidR="004762D7" w:rsidRPr="005B4DCF">
        <w:rPr>
          <w:rFonts w:eastAsia="方正仿宋_GBK"/>
          <w:color w:val="000000"/>
          <w:kern w:val="0"/>
          <w:sz w:val="32"/>
          <w:szCs w:val="32"/>
        </w:rPr>
        <w:t>单项</w:t>
      </w:r>
      <w:r w:rsidR="005D2D3E" w:rsidRPr="005B4DCF">
        <w:rPr>
          <w:rFonts w:eastAsia="方正仿宋_GBK"/>
          <w:color w:val="000000"/>
          <w:kern w:val="0"/>
          <w:sz w:val="32"/>
          <w:szCs w:val="32"/>
        </w:rPr>
        <w:t>特等、</w:t>
      </w:r>
      <w:r w:rsidR="004762D7" w:rsidRPr="005B4DCF">
        <w:rPr>
          <w:rFonts w:eastAsia="方正仿宋_GBK"/>
          <w:color w:val="000000"/>
          <w:kern w:val="0"/>
          <w:sz w:val="32"/>
          <w:szCs w:val="32"/>
        </w:rPr>
        <w:t>一、二</w:t>
      </w:r>
      <w:r w:rsidRPr="005B4DCF">
        <w:rPr>
          <w:rFonts w:eastAsia="方正仿宋_GBK"/>
          <w:color w:val="000000"/>
          <w:kern w:val="0"/>
          <w:sz w:val="32"/>
          <w:szCs w:val="32"/>
        </w:rPr>
        <w:t>等奖</w:t>
      </w:r>
      <w:r w:rsidR="005D2D3E" w:rsidRPr="005B4DCF">
        <w:rPr>
          <w:rFonts w:eastAsia="方正仿宋_GBK"/>
          <w:sz w:val="32"/>
          <w:szCs w:val="32"/>
        </w:rPr>
        <w:t>，</w:t>
      </w:r>
      <w:r w:rsidR="004323DA" w:rsidRPr="005B4DCF">
        <w:rPr>
          <w:rFonts w:eastAsia="方正仿宋_GBK"/>
          <w:sz w:val="32"/>
          <w:szCs w:val="32"/>
        </w:rPr>
        <w:t>以及单项特等、一等奖指导老师奖，</w:t>
      </w:r>
      <w:r w:rsidRPr="005B4DCF">
        <w:rPr>
          <w:rFonts w:eastAsia="方正仿宋_GBK"/>
          <w:sz w:val="32"/>
          <w:szCs w:val="32"/>
        </w:rPr>
        <w:t>现予以公布（名单见附件）。</w:t>
      </w:r>
    </w:p>
    <w:p w:rsidR="0098250E" w:rsidRPr="005B4DCF" w:rsidRDefault="0098250E" w:rsidP="004762D7">
      <w:pPr>
        <w:widowControl/>
        <w:shd w:val="clear" w:color="auto" w:fill="FFFFFF"/>
        <w:spacing w:line="56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5B4DCF">
        <w:rPr>
          <w:rFonts w:eastAsia="方正仿宋_GBK"/>
          <w:color w:val="000000"/>
          <w:kern w:val="0"/>
          <w:sz w:val="32"/>
          <w:szCs w:val="32"/>
        </w:rPr>
        <w:t>本次竞赛旨在</w:t>
      </w:r>
      <w:r w:rsidRPr="005B4DCF">
        <w:rPr>
          <w:rFonts w:eastAsia="方正仿宋_GBK"/>
          <w:color w:val="000000"/>
          <w:spacing w:val="-4"/>
          <w:kern w:val="0"/>
          <w:sz w:val="32"/>
          <w:szCs w:val="32"/>
        </w:rPr>
        <w:t>贯彻党的十八大</w:t>
      </w:r>
      <w:r w:rsidRPr="005B4DCF">
        <w:rPr>
          <w:rFonts w:eastAsia="方正仿宋_GBK"/>
          <w:color w:val="000000"/>
          <w:kern w:val="0"/>
          <w:sz w:val="32"/>
          <w:szCs w:val="32"/>
        </w:rPr>
        <w:t>提出的</w:t>
      </w:r>
      <w:r w:rsidRPr="005B4DCF">
        <w:rPr>
          <w:rFonts w:eastAsia="方正仿宋_GBK"/>
          <w:color w:val="000000"/>
          <w:kern w:val="0"/>
          <w:sz w:val="32"/>
          <w:szCs w:val="32"/>
        </w:rPr>
        <w:t>“</w:t>
      </w:r>
      <w:r w:rsidRPr="005B4DCF">
        <w:rPr>
          <w:rFonts w:eastAsia="方正仿宋_GBK"/>
          <w:color w:val="000000"/>
          <w:kern w:val="0"/>
          <w:sz w:val="32"/>
          <w:szCs w:val="32"/>
        </w:rPr>
        <w:t>立德树人</w:t>
      </w:r>
      <w:r w:rsidRPr="005B4DCF">
        <w:rPr>
          <w:rFonts w:eastAsia="方正仿宋_GBK"/>
          <w:color w:val="000000"/>
          <w:kern w:val="0"/>
          <w:sz w:val="32"/>
          <w:szCs w:val="32"/>
        </w:rPr>
        <w:t>”</w:t>
      </w:r>
      <w:r w:rsidRPr="005B4DCF">
        <w:rPr>
          <w:rFonts w:eastAsia="方正仿宋_GBK"/>
          <w:color w:val="000000"/>
          <w:kern w:val="0"/>
          <w:sz w:val="32"/>
          <w:szCs w:val="32"/>
        </w:rPr>
        <w:t>教育根本任务，</w:t>
      </w:r>
      <w:r w:rsidR="007F46C2" w:rsidRPr="005B4DCF">
        <w:rPr>
          <w:rFonts w:eastAsia="方正仿宋_GBK"/>
          <w:color w:val="000000"/>
          <w:kern w:val="0"/>
          <w:sz w:val="32"/>
          <w:szCs w:val="32"/>
        </w:rPr>
        <w:t>深入</w:t>
      </w:r>
      <w:r w:rsidR="00EE55D8" w:rsidRPr="005B4DCF">
        <w:rPr>
          <w:rFonts w:eastAsia="方正仿宋_GBK"/>
          <w:color w:val="000000"/>
          <w:kern w:val="0"/>
          <w:sz w:val="32"/>
          <w:szCs w:val="32"/>
        </w:rPr>
        <w:t>落实党的二十大精神，持续提升全</w:t>
      </w:r>
      <w:r w:rsidR="007F46C2" w:rsidRPr="005B4DCF">
        <w:rPr>
          <w:rFonts w:eastAsia="方正仿宋_GBK"/>
          <w:color w:val="000000"/>
          <w:kern w:val="0"/>
          <w:sz w:val="32"/>
          <w:szCs w:val="32"/>
        </w:rPr>
        <w:t>区</w:t>
      </w:r>
      <w:r w:rsidR="00EE55D8" w:rsidRPr="005B4DCF">
        <w:rPr>
          <w:rFonts w:eastAsia="方正仿宋_GBK"/>
          <w:color w:val="000000"/>
          <w:kern w:val="0"/>
          <w:sz w:val="32"/>
          <w:szCs w:val="32"/>
        </w:rPr>
        <w:t>普通中小学班主任队伍综合素质、专业水平和育人能力，</w:t>
      </w:r>
      <w:r w:rsidRPr="005B4DCF">
        <w:rPr>
          <w:rFonts w:eastAsia="方正仿宋_GBK"/>
          <w:color w:val="000000"/>
          <w:kern w:val="0"/>
          <w:sz w:val="32"/>
          <w:szCs w:val="32"/>
        </w:rPr>
        <w:t>更好地</w:t>
      </w:r>
      <w:r w:rsidRPr="005B4DCF">
        <w:rPr>
          <w:rFonts w:eastAsia="方正仿宋_GBK"/>
          <w:color w:val="000000"/>
          <w:spacing w:val="-4"/>
          <w:kern w:val="0"/>
          <w:sz w:val="32"/>
          <w:szCs w:val="32"/>
        </w:rPr>
        <w:t>落实</w:t>
      </w:r>
      <w:r w:rsidRPr="005B4DCF">
        <w:rPr>
          <w:rFonts w:eastAsia="方正仿宋_GBK"/>
          <w:color w:val="000000"/>
          <w:kern w:val="0"/>
          <w:sz w:val="32"/>
          <w:szCs w:val="32"/>
        </w:rPr>
        <w:t>《教育部关于</w:t>
      </w:r>
      <w:r w:rsidR="004762D7" w:rsidRPr="005B4DCF">
        <w:rPr>
          <w:rFonts w:eastAsia="方正仿宋_GBK"/>
          <w:color w:val="000000"/>
          <w:kern w:val="0"/>
          <w:sz w:val="32"/>
          <w:szCs w:val="32"/>
        </w:rPr>
        <w:t>培育和</w:t>
      </w:r>
      <w:proofErr w:type="gramStart"/>
      <w:r w:rsidR="004762D7" w:rsidRPr="005B4DCF">
        <w:rPr>
          <w:rFonts w:eastAsia="方正仿宋_GBK"/>
          <w:color w:val="000000"/>
          <w:kern w:val="0"/>
          <w:sz w:val="32"/>
          <w:szCs w:val="32"/>
        </w:rPr>
        <w:t>践行</w:t>
      </w:r>
      <w:proofErr w:type="gramEnd"/>
      <w:r w:rsidR="004762D7" w:rsidRPr="005B4DCF">
        <w:rPr>
          <w:rFonts w:eastAsia="方正仿宋_GBK"/>
          <w:color w:val="000000"/>
          <w:kern w:val="0"/>
          <w:sz w:val="32"/>
          <w:szCs w:val="32"/>
        </w:rPr>
        <w:t>社会主义核心价值观</w:t>
      </w:r>
      <w:r w:rsidRPr="005B4DCF">
        <w:rPr>
          <w:rFonts w:eastAsia="方正仿宋_GBK"/>
          <w:color w:val="000000"/>
          <w:kern w:val="0"/>
          <w:sz w:val="32"/>
          <w:szCs w:val="32"/>
        </w:rPr>
        <w:t>进一步加强中小学</w:t>
      </w:r>
      <w:r w:rsidR="004762D7" w:rsidRPr="005B4DCF">
        <w:rPr>
          <w:rFonts w:eastAsia="方正仿宋_GBK"/>
          <w:color w:val="000000"/>
          <w:kern w:val="0"/>
          <w:sz w:val="32"/>
          <w:szCs w:val="32"/>
        </w:rPr>
        <w:t>德育</w:t>
      </w:r>
      <w:r w:rsidRPr="005B4DCF">
        <w:rPr>
          <w:rFonts w:eastAsia="方正仿宋_GBK"/>
          <w:color w:val="000000"/>
          <w:kern w:val="0"/>
          <w:sz w:val="32"/>
          <w:szCs w:val="32"/>
        </w:rPr>
        <w:t>工作的意见》，</w:t>
      </w:r>
      <w:r w:rsidR="005D2D3E" w:rsidRPr="005B4DCF">
        <w:rPr>
          <w:rFonts w:eastAsia="方正仿宋_GBK"/>
          <w:color w:val="000000"/>
          <w:kern w:val="0"/>
          <w:sz w:val="32"/>
          <w:szCs w:val="32"/>
        </w:rPr>
        <w:t>进一步推进</w:t>
      </w:r>
      <w:r w:rsidR="005D2D3E" w:rsidRPr="005B4DCF">
        <w:rPr>
          <w:rFonts w:eastAsia="方正仿宋_GBK"/>
          <w:color w:val="000000"/>
          <w:kern w:val="0"/>
          <w:sz w:val="32"/>
          <w:szCs w:val="32"/>
        </w:rPr>
        <w:t>“</w:t>
      </w:r>
      <w:r w:rsidR="005D2D3E" w:rsidRPr="005B4DCF">
        <w:rPr>
          <w:rFonts w:eastAsia="方正仿宋_GBK"/>
          <w:color w:val="000000"/>
          <w:kern w:val="0"/>
          <w:sz w:val="32"/>
          <w:szCs w:val="32"/>
        </w:rPr>
        <w:t>双减</w:t>
      </w:r>
      <w:r w:rsidR="005D2D3E" w:rsidRPr="005B4DCF">
        <w:rPr>
          <w:rFonts w:eastAsia="方正仿宋_GBK"/>
          <w:color w:val="000000"/>
          <w:kern w:val="0"/>
          <w:sz w:val="32"/>
          <w:szCs w:val="32"/>
        </w:rPr>
        <w:t>”</w:t>
      </w:r>
      <w:r w:rsidR="005D2D3E" w:rsidRPr="005B4DCF">
        <w:rPr>
          <w:rFonts w:eastAsia="方正仿宋_GBK"/>
          <w:color w:val="000000"/>
          <w:kern w:val="0"/>
          <w:sz w:val="32"/>
          <w:szCs w:val="32"/>
        </w:rPr>
        <w:t>任务落实到位，强化学校育人功能，</w:t>
      </w:r>
      <w:r w:rsidRPr="005B4DCF">
        <w:rPr>
          <w:rFonts w:eastAsia="方正仿宋_GBK"/>
          <w:color w:val="000000"/>
          <w:kern w:val="0"/>
          <w:sz w:val="32"/>
          <w:szCs w:val="32"/>
        </w:rPr>
        <w:t>培养出一批政治</w:t>
      </w:r>
      <w:r w:rsidRPr="005B4DCF">
        <w:rPr>
          <w:rFonts w:eastAsia="方正仿宋_GBK"/>
          <w:color w:val="000000"/>
          <w:kern w:val="0"/>
          <w:sz w:val="32"/>
          <w:szCs w:val="32"/>
        </w:rPr>
        <w:lastRenderedPageBreak/>
        <w:t>思想素质好，师德水平高，</w:t>
      </w:r>
      <w:r w:rsidR="004762D7" w:rsidRPr="005B4DCF">
        <w:rPr>
          <w:rFonts w:eastAsia="方正仿宋_GBK"/>
          <w:color w:val="000000"/>
          <w:kern w:val="0"/>
          <w:sz w:val="32"/>
          <w:szCs w:val="32"/>
        </w:rPr>
        <w:t>专业能力强，</w:t>
      </w:r>
      <w:r w:rsidRPr="005B4DCF">
        <w:rPr>
          <w:rFonts w:eastAsia="方正仿宋_GBK"/>
          <w:color w:val="000000"/>
          <w:kern w:val="0"/>
          <w:sz w:val="32"/>
          <w:szCs w:val="32"/>
        </w:rPr>
        <w:t>深受学生和家长欢迎的班主任教师。</w:t>
      </w:r>
    </w:p>
    <w:p w:rsidR="00C02619" w:rsidRPr="005B4DCF" w:rsidRDefault="0098250E" w:rsidP="004762D7">
      <w:pPr>
        <w:widowControl/>
        <w:shd w:val="clear" w:color="auto" w:fill="FFFFFF"/>
        <w:spacing w:line="56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5B4DCF">
        <w:rPr>
          <w:rFonts w:eastAsia="方正仿宋_GBK"/>
          <w:sz w:val="32"/>
          <w:szCs w:val="32"/>
        </w:rPr>
        <w:t>希望获奖选手珍惜荣誉，再接再厉，</w:t>
      </w:r>
      <w:r w:rsidRPr="005B4DCF">
        <w:rPr>
          <w:rFonts w:eastAsia="方正仿宋_GBK"/>
          <w:color w:val="000000"/>
          <w:kern w:val="0"/>
          <w:sz w:val="32"/>
          <w:szCs w:val="32"/>
        </w:rPr>
        <w:t>不断提高班主任综合素质和工作能力，在今后的工作中再创佳绩</w:t>
      </w:r>
      <w:r w:rsidR="005D2D3E" w:rsidRPr="005B4DCF">
        <w:rPr>
          <w:rFonts w:eastAsia="方正仿宋_GBK"/>
          <w:color w:val="000000"/>
          <w:kern w:val="0"/>
          <w:sz w:val="32"/>
          <w:szCs w:val="32"/>
        </w:rPr>
        <w:t>，</w:t>
      </w:r>
      <w:r w:rsidR="001640F6" w:rsidRPr="005B4DCF">
        <w:rPr>
          <w:rFonts w:eastAsia="方正仿宋_GBK"/>
          <w:color w:val="000000"/>
          <w:kern w:val="0"/>
          <w:sz w:val="32"/>
          <w:szCs w:val="32"/>
        </w:rPr>
        <w:t>努力</w:t>
      </w:r>
      <w:r w:rsidR="005D2D3E" w:rsidRPr="005B4DCF">
        <w:rPr>
          <w:rFonts w:eastAsia="方正仿宋_GBK"/>
          <w:color w:val="000000"/>
          <w:kern w:val="0"/>
          <w:sz w:val="32"/>
          <w:szCs w:val="32"/>
        </w:rPr>
        <w:t>推动全区中小学班主任队伍专业水平</w:t>
      </w:r>
      <w:r w:rsidR="00177EFB" w:rsidRPr="005B4DCF">
        <w:rPr>
          <w:rFonts w:eastAsia="方正仿宋_GBK"/>
          <w:color w:val="000000"/>
          <w:kern w:val="0"/>
          <w:sz w:val="32"/>
          <w:szCs w:val="32"/>
        </w:rPr>
        <w:t>以及</w:t>
      </w:r>
      <w:r w:rsidR="005D2D3E" w:rsidRPr="005B4DCF">
        <w:rPr>
          <w:rFonts w:eastAsia="方正仿宋_GBK"/>
          <w:color w:val="000000"/>
          <w:kern w:val="0"/>
          <w:sz w:val="32"/>
          <w:szCs w:val="32"/>
        </w:rPr>
        <w:t>班级育人质量提升</w:t>
      </w:r>
      <w:r w:rsidR="001640F6" w:rsidRPr="005B4DCF">
        <w:rPr>
          <w:rFonts w:eastAsia="方正仿宋_GBK"/>
          <w:color w:val="000000"/>
          <w:kern w:val="0"/>
          <w:sz w:val="32"/>
          <w:szCs w:val="32"/>
        </w:rPr>
        <w:t>和发展。</w:t>
      </w:r>
    </w:p>
    <w:p w:rsidR="00E84C7B" w:rsidRPr="005B4DCF" w:rsidRDefault="00E84C7B" w:rsidP="004762D7">
      <w:pPr>
        <w:spacing w:line="56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</w:p>
    <w:p w:rsidR="00C02619" w:rsidRPr="005B4DCF" w:rsidRDefault="004762D7" w:rsidP="004762D7">
      <w:pPr>
        <w:spacing w:line="56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5B4DCF">
        <w:rPr>
          <w:rFonts w:eastAsia="方正仿宋_GBK"/>
          <w:color w:val="000000"/>
          <w:kern w:val="0"/>
          <w:sz w:val="32"/>
          <w:szCs w:val="32"/>
        </w:rPr>
        <w:t>附件：</w:t>
      </w:r>
      <w:proofErr w:type="gramStart"/>
      <w:r w:rsidRPr="005B4DCF">
        <w:rPr>
          <w:rFonts w:eastAsia="方正仿宋_GBK"/>
          <w:color w:val="000000"/>
          <w:kern w:val="0"/>
          <w:sz w:val="32"/>
          <w:szCs w:val="32"/>
        </w:rPr>
        <w:t>渝</w:t>
      </w:r>
      <w:proofErr w:type="gramEnd"/>
      <w:r w:rsidRPr="005B4DCF">
        <w:rPr>
          <w:rFonts w:eastAsia="方正仿宋_GBK"/>
          <w:color w:val="000000"/>
          <w:kern w:val="0"/>
          <w:sz w:val="32"/>
          <w:szCs w:val="32"/>
        </w:rPr>
        <w:t>北区第</w:t>
      </w:r>
      <w:r w:rsidR="008633B0" w:rsidRPr="005B4DCF">
        <w:rPr>
          <w:rFonts w:eastAsia="方正仿宋_GBK"/>
          <w:color w:val="000000"/>
          <w:kern w:val="0"/>
          <w:sz w:val="32"/>
          <w:szCs w:val="32"/>
        </w:rPr>
        <w:t>十</w:t>
      </w:r>
      <w:r w:rsidR="00E86EF0" w:rsidRPr="005B4DCF">
        <w:rPr>
          <w:rFonts w:eastAsia="方正仿宋_GBK"/>
          <w:color w:val="000000"/>
          <w:kern w:val="0"/>
          <w:sz w:val="32"/>
          <w:szCs w:val="32"/>
        </w:rPr>
        <w:t>一</w:t>
      </w:r>
      <w:r w:rsidRPr="005B4DCF">
        <w:rPr>
          <w:rFonts w:eastAsia="方正仿宋_GBK"/>
          <w:color w:val="000000"/>
          <w:kern w:val="0"/>
          <w:sz w:val="32"/>
          <w:szCs w:val="32"/>
        </w:rPr>
        <w:t>届中小学</w:t>
      </w:r>
      <w:r w:rsidR="002D5B38" w:rsidRPr="005B4DCF">
        <w:rPr>
          <w:rFonts w:eastAsia="方正仿宋_GBK"/>
          <w:color w:val="000000"/>
          <w:kern w:val="0"/>
          <w:sz w:val="32"/>
          <w:szCs w:val="32"/>
        </w:rPr>
        <w:t>班主任基本功</w:t>
      </w:r>
      <w:r w:rsidR="00FB15C6" w:rsidRPr="005B4DCF">
        <w:rPr>
          <w:rFonts w:eastAsia="方正仿宋_GBK"/>
          <w:color w:val="000000"/>
          <w:kern w:val="0"/>
          <w:sz w:val="32"/>
          <w:szCs w:val="32"/>
        </w:rPr>
        <w:t>大</w:t>
      </w:r>
      <w:r w:rsidRPr="005B4DCF">
        <w:rPr>
          <w:rFonts w:eastAsia="方正仿宋_GBK"/>
          <w:color w:val="000000"/>
          <w:kern w:val="0"/>
          <w:sz w:val="32"/>
          <w:szCs w:val="32"/>
        </w:rPr>
        <w:t>赛</w:t>
      </w:r>
      <w:r w:rsidR="00177EFB" w:rsidRPr="005B4DCF">
        <w:rPr>
          <w:rFonts w:eastAsia="方正仿宋_GBK"/>
          <w:color w:val="000000"/>
          <w:kern w:val="0"/>
          <w:sz w:val="32"/>
          <w:szCs w:val="32"/>
        </w:rPr>
        <w:t>获奖名单</w:t>
      </w:r>
    </w:p>
    <w:p w:rsidR="0098250E" w:rsidRPr="005B4DCF" w:rsidRDefault="0098250E" w:rsidP="004762D7">
      <w:pPr>
        <w:spacing w:line="560" w:lineRule="exact"/>
        <w:rPr>
          <w:rFonts w:eastAsia="方正仿宋_GBK"/>
          <w:sz w:val="32"/>
          <w:szCs w:val="32"/>
        </w:rPr>
      </w:pPr>
    </w:p>
    <w:p w:rsidR="0098250E" w:rsidRPr="005B4DCF" w:rsidRDefault="0098250E" w:rsidP="004762D7">
      <w:pPr>
        <w:spacing w:line="560" w:lineRule="exact"/>
        <w:rPr>
          <w:rFonts w:eastAsia="方正仿宋_GBK" w:hint="eastAsia"/>
          <w:sz w:val="32"/>
          <w:szCs w:val="32"/>
        </w:rPr>
      </w:pPr>
    </w:p>
    <w:p w:rsidR="0098250E" w:rsidRPr="005B4DCF" w:rsidRDefault="0035206F" w:rsidP="004762D7">
      <w:pPr>
        <w:spacing w:line="560" w:lineRule="exact"/>
        <w:jc w:val="center"/>
        <w:rPr>
          <w:rFonts w:eastAsia="方正仿宋_GBK"/>
          <w:sz w:val="32"/>
          <w:szCs w:val="32"/>
        </w:rPr>
      </w:pPr>
      <w:r w:rsidRPr="005B4DCF">
        <w:rPr>
          <w:rFonts w:eastAsia="方正仿宋_GBK"/>
          <w:sz w:val="32"/>
          <w:szCs w:val="32"/>
        </w:rPr>
        <w:t xml:space="preserve">                          </w:t>
      </w:r>
      <w:r w:rsidR="0098250E" w:rsidRPr="005B4DCF">
        <w:rPr>
          <w:rFonts w:eastAsia="方正仿宋_GBK"/>
          <w:sz w:val="32"/>
          <w:szCs w:val="32"/>
        </w:rPr>
        <w:t>重庆市</w:t>
      </w:r>
      <w:proofErr w:type="gramStart"/>
      <w:r w:rsidR="0098250E" w:rsidRPr="005B4DCF">
        <w:rPr>
          <w:rFonts w:eastAsia="方正仿宋_GBK"/>
          <w:sz w:val="32"/>
          <w:szCs w:val="32"/>
        </w:rPr>
        <w:t>渝</w:t>
      </w:r>
      <w:proofErr w:type="gramEnd"/>
      <w:r w:rsidR="0098250E" w:rsidRPr="005B4DCF">
        <w:rPr>
          <w:rFonts w:eastAsia="方正仿宋_GBK"/>
          <w:sz w:val="32"/>
          <w:szCs w:val="32"/>
        </w:rPr>
        <w:t>北区教育委员会</w:t>
      </w:r>
    </w:p>
    <w:p w:rsidR="0098250E" w:rsidRPr="005B4DCF" w:rsidRDefault="0098250E" w:rsidP="004762D7">
      <w:pPr>
        <w:spacing w:line="560" w:lineRule="exact"/>
        <w:rPr>
          <w:rFonts w:eastAsia="方正仿宋_GBK"/>
          <w:sz w:val="32"/>
          <w:szCs w:val="32"/>
        </w:rPr>
      </w:pPr>
      <w:r w:rsidRPr="005B4DCF">
        <w:rPr>
          <w:rFonts w:eastAsia="方正仿宋_GBK"/>
          <w:sz w:val="32"/>
          <w:szCs w:val="32"/>
        </w:rPr>
        <w:t xml:space="preserve">                        </w:t>
      </w:r>
      <w:r w:rsidR="0035206F" w:rsidRPr="005B4DCF">
        <w:rPr>
          <w:rFonts w:eastAsia="方正仿宋_GBK"/>
          <w:sz w:val="32"/>
          <w:szCs w:val="32"/>
        </w:rPr>
        <w:t xml:space="preserve">        </w:t>
      </w:r>
      <w:r w:rsidR="00FB15C6" w:rsidRPr="005B4DCF">
        <w:rPr>
          <w:rFonts w:eastAsia="方正仿宋_GBK"/>
          <w:sz w:val="32"/>
          <w:szCs w:val="32"/>
        </w:rPr>
        <w:t xml:space="preserve">  </w:t>
      </w:r>
      <w:r w:rsidRPr="005B4DCF">
        <w:rPr>
          <w:rFonts w:eastAsia="方正仿宋_GBK"/>
          <w:sz w:val="32"/>
          <w:szCs w:val="32"/>
        </w:rPr>
        <w:t xml:space="preserve"> </w:t>
      </w:r>
      <w:r w:rsidR="0035206F" w:rsidRPr="005B4DCF">
        <w:rPr>
          <w:rFonts w:eastAsia="方正仿宋_GBK"/>
          <w:sz w:val="32"/>
          <w:szCs w:val="32"/>
        </w:rPr>
        <w:t>20</w:t>
      </w:r>
      <w:r w:rsidR="00503FED" w:rsidRPr="005B4DCF">
        <w:rPr>
          <w:rFonts w:eastAsia="方正仿宋_GBK"/>
          <w:sz w:val="32"/>
          <w:szCs w:val="32"/>
        </w:rPr>
        <w:t>2</w:t>
      </w:r>
      <w:r w:rsidR="00E86EF0" w:rsidRPr="005B4DCF">
        <w:rPr>
          <w:rFonts w:eastAsia="方正仿宋_GBK"/>
          <w:sz w:val="32"/>
          <w:szCs w:val="32"/>
        </w:rPr>
        <w:t>4</w:t>
      </w:r>
      <w:r w:rsidRPr="005B4DCF">
        <w:rPr>
          <w:rFonts w:eastAsia="方正仿宋_GBK"/>
          <w:sz w:val="32"/>
          <w:szCs w:val="32"/>
        </w:rPr>
        <w:t>年</w:t>
      </w:r>
      <w:r w:rsidR="008633B0" w:rsidRPr="005B4DCF">
        <w:rPr>
          <w:rFonts w:eastAsia="方正仿宋_GBK"/>
          <w:sz w:val="32"/>
          <w:szCs w:val="32"/>
        </w:rPr>
        <w:t>7</w:t>
      </w:r>
      <w:r w:rsidRPr="005B4DCF">
        <w:rPr>
          <w:rFonts w:eastAsia="方正仿宋_GBK"/>
          <w:sz w:val="32"/>
          <w:szCs w:val="32"/>
        </w:rPr>
        <w:t>月</w:t>
      </w:r>
      <w:r w:rsidR="008633B0" w:rsidRPr="005B4DCF">
        <w:rPr>
          <w:rFonts w:eastAsia="方正仿宋_GBK"/>
          <w:sz w:val="32"/>
          <w:szCs w:val="32"/>
        </w:rPr>
        <w:t>1</w:t>
      </w:r>
      <w:r w:rsidR="00F6112B" w:rsidRPr="005B4DCF">
        <w:rPr>
          <w:rFonts w:eastAsia="方正仿宋_GBK"/>
          <w:sz w:val="32"/>
          <w:szCs w:val="32"/>
        </w:rPr>
        <w:t>6</w:t>
      </w:r>
      <w:r w:rsidRPr="005B4DCF">
        <w:rPr>
          <w:rFonts w:eastAsia="方正仿宋_GBK"/>
          <w:sz w:val="32"/>
          <w:szCs w:val="32"/>
        </w:rPr>
        <w:t>日</w:t>
      </w:r>
    </w:p>
    <w:p w:rsidR="0098250E" w:rsidRDefault="0098250E" w:rsidP="004762D7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411E60" w:rsidRDefault="00411E60" w:rsidP="00C02619">
      <w:pPr>
        <w:rPr>
          <w:rFonts w:ascii="方正仿宋_GBK" w:eastAsia="方正仿宋_GBK"/>
          <w:sz w:val="32"/>
          <w:szCs w:val="32"/>
        </w:rPr>
      </w:pPr>
    </w:p>
    <w:p w:rsidR="004323DA" w:rsidRDefault="004323DA" w:rsidP="00C02619">
      <w:pPr>
        <w:rPr>
          <w:rFonts w:ascii="方正仿宋_GBK" w:eastAsia="方正仿宋_GBK"/>
          <w:sz w:val="32"/>
          <w:szCs w:val="32"/>
        </w:rPr>
      </w:pPr>
    </w:p>
    <w:p w:rsidR="009E0BDC" w:rsidRDefault="009E0BDC" w:rsidP="00C02619">
      <w:pPr>
        <w:rPr>
          <w:rFonts w:ascii="方正仿宋_GBK" w:eastAsia="方正仿宋_GBK"/>
          <w:sz w:val="32"/>
          <w:szCs w:val="32"/>
        </w:rPr>
      </w:pPr>
    </w:p>
    <w:p w:rsidR="006C0013" w:rsidRDefault="006C0013" w:rsidP="00C02619">
      <w:pPr>
        <w:rPr>
          <w:rFonts w:ascii="方正仿宋_GBK" w:eastAsia="方正仿宋_GBK"/>
          <w:sz w:val="32"/>
          <w:szCs w:val="32"/>
        </w:rPr>
      </w:pPr>
    </w:p>
    <w:p w:rsidR="006C0013" w:rsidRDefault="006C0013" w:rsidP="00C02619">
      <w:pPr>
        <w:rPr>
          <w:rFonts w:ascii="方正仿宋_GBK" w:eastAsia="方正仿宋_GBK"/>
          <w:sz w:val="32"/>
          <w:szCs w:val="32"/>
        </w:rPr>
      </w:pPr>
    </w:p>
    <w:p w:rsidR="006C0013" w:rsidRDefault="006C0013" w:rsidP="00C02619">
      <w:pPr>
        <w:rPr>
          <w:rFonts w:ascii="方正仿宋_GBK" w:eastAsia="方正仿宋_GBK"/>
          <w:sz w:val="32"/>
          <w:szCs w:val="32"/>
        </w:rPr>
      </w:pPr>
    </w:p>
    <w:p w:rsidR="0035206F" w:rsidRDefault="0035206F" w:rsidP="007F46C2">
      <w:pPr>
        <w:adjustRightInd w:val="0"/>
        <w:snapToGrid w:val="0"/>
        <w:spacing w:line="560" w:lineRule="exact"/>
        <w:rPr>
          <w:rFonts w:ascii="方正仿宋_GBK" w:eastAsia="方正仿宋_GBK"/>
          <w:sz w:val="32"/>
          <w:szCs w:val="32"/>
        </w:rPr>
      </w:pPr>
      <w:r w:rsidRPr="00D473BF">
        <w:rPr>
          <w:rFonts w:ascii="方正仿宋_GBK" w:eastAsia="方正仿宋_GBK"/>
          <w:sz w:val="32"/>
          <w:szCs w:val="32"/>
        </w:rPr>
        <w:t xml:space="preserve">      </w:t>
      </w:r>
    </w:p>
    <w:p w:rsidR="005B4DCF" w:rsidRDefault="005B4DCF" w:rsidP="007F46C2">
      <w:pPr>
        <w:adjustRightInd w:val="0"/>
        <w:snapToGrid w:val="0"/>
        <w:spacing w:line="560" w:lineRule="exact"/>
        <w:rPr>
          <w:rFonts w:ascii="方正仿宋_GBK" w:eastAsia="方正仿宋_GBK"/>
          <w:sz w:val="32"/>
          <w:szCs w:val="32"/>
        </w:rPr>
      </w:pPr>
    </w:p>
    <w:p w:rsidR="005B4DCF" w:rsidRDefault="005B4DCF" w:rsidP="007F46C2">
      <w:pPr>
        <w:adjustRightInd w:val="0"/>
        <w:snapToGrid w:val="0"/>
        <w:spacing w:line="560" w:lineRule="exact"/>
        <w:rPr>
          <w:rFonts w:ascii="方正仿宋_GBK" w:eastAsia="方正仿宋_GBK"/>
          <w:sz w:val="32"/>
          <w:szCs w:val="32"/>
        </w:rPr>
      </w:pPr>
    </w:p>
    <w:p w:rsidR="005B7592" w:rsidRDefault="005B7592" w:rsidP="006C0013">
      <w:pPr>
        <w:autoSpaceDE w:val="0"/>
        <w:autoSpaceDN w:val="0"/>
        <w:spacing w:line="560" w:lineRule="exact"/>
        <w:rPr>
          <w:rFonts w:ascii="方正黑体_GBK" w:eastAsia="方正黑体_GBK"/>
          <w:sz w:val="32"/>
          <w:szCs w:val="32"/>
        </w:rPr>
      </w:pPr>
    </w:p>
    <w:p w:rsidR="005B7592" w:rsidRDefault="005B7592" w:rsidP="006C0013">
      <w:pPr>
        <w:autoSpaceDE w:val="0"/>
        <w:autoSpaceDN w:val="0"/>
        <w:spacing w:line="560" w:lineRule="exact"/>
        <w:rPr>
          <w:rFonts w:ascii="方正黑体_GBK" w:eastAsia="方正黑体_GBK"/>
          <w:sz w:val="32"/>
          <w:szCs w:val="32"/>
        </w:rPr>
      </w:pPr>
    </w:p>
    <w:p w:rsidR="005B7592" w:rsidRDefault="005B7592" w:rsidP="006C0013">
      <w:pPr>
        <w:autoSpaceDE w:val="0"/>
        <w:autoSpaceDN w:val="0"/>
        <w:spacing w:line="560" w:lineRule="exact"/>
        <w:rPr>
          <w:rFonts w:ascii="方正黑体_GBK" w:eastAsia="方正黑体_GBK"/>
          <w:sz w:val="32"/>
          <w:szCs w:val="32"/>
        </w:rPr>
      </w:pPr>
    </w:p>
    <w:p w:rsidR="0098250E" w:rsidRPr="006C0013" w:rsidRDefault="005B7592" w:rsidP="006C0013">
      <w:pPr>
        <w:autoSpaceDE w:val="0"/>
        <w:autoSpaceDN w:val="0"/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</w:t>
      </w:r>
    </w:p>
    <w:p w:rsidR="00B304B5" w:rsidRDefault="0098250E" w:rsidP="00B304B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proofErr w:type="gramStart"/>
      <w:r w:rsidRPr="00237DCB">
        <w:rPr>
          <w:rFonts w:ascii="方正小标宋_GBK" w:eastAsia="方正小标宋_GBK" w:hint="eastAsia"/>
          <w:sz w:val="44"/>
          <w:szCs w:val="44"/>
        </w:rPr>
        <w:t>渝</w:t>
      </w:r>
      <w:proofErr w:type="gramEnd"/>
      <w:r w:rsidRPr="00237DCB">
        <w:rPr>
          <w:rFonts w:ascii="方正小标宋_GBK" w:eastAsia="方正小标宋_GBK" w:hint="eastAsia"/>
          <w:sz w:val="44"/>
          <w:szCs w:val="44"/>
        </w:rPr>
        <w:t>北区第</w:t>
      </w:r>
      <w:r w:rsidR="00A86485" w:rsidRPr="00237DCB">
        <w:rPr>
          <w:rFonts w:ascii="方正小标宋_GBK" w:eastAsia="方正小标宋_GBK" w:hint="eastAsia"/>
          <w:sz w:val="44"/>
          <w:szCs w:val="44"/>
        </w:rPr>
        <w:t>十</w:t>
      </w:r>
      <w:r w:rsidR="00B304B5">
        <w:rPr>
          <w:rFonts w:ascii="方正小标宋_GBK" w:eastAsia="方正小标宋_GBK" w:hint="eastAsia"/>
          <w:sz w:val="44"/>
          <w:szCs w:val="44"/>
        </w:rPr>
        <w:t>一</w:t>
      </w:r>
      <w:r w:rsidRPr="00237DCB">
        <w:rPr>
          <w:rFonts w:ascii="方正小标宋_GBK" w:eastAsia="方正小标宋_GBK" w:hint="eastAsia"/>
          <w:sz w:val="44"/>
          <w:szCs w:val="44"/>
        </w:rPr>
        <w:t>届中小学班主任基本功</w:t>
      </w:r>
      <w:r w:rsidR="00B304B5">
        <w:rPr>
          <w:rFonts w:ascii="方正小标宋_GBK" w:eastAsia="方正小标宋_GBK" w:hint="eastAsia"/>
          <w:sz w:val="44"/>
          <w:szCs w:val="44"/>
        </w:rPr>
        <w:t>大</w:t>
      </w:r>
      <w:r w:rsidRPr="00237DCB">
        <w:rPr>
          <w:rFonts w:ascii="方正小标宋_GBK" w:eastAsia="方正小标宋_GBK" w:hint="eastAsia"/>
          <w:sz w:val="44"/>
          <w:szCs w:val="44"/>
        </w:rPr>
        <w:t>赛</w:t>
      </w:r>
    </w:p>
    <w:p w:rsidR="0098250E" w:rsidRPr="00237DCB" w:rsidRDefault="00177EFB" w:rsidP="00B304B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获奖名单</w:t>
      </w:r>
    </w:p>
    <w:p w:rsidR="0098250E" w:rsidRPr="00393A73" w:rsidRDefault="0098250E" w:rsidP="0098250E">
      <w:pPr>
        <w:spacing w:line="560" w:lineRule="exact"/>
        <w:jc w:val="center"/>
        <w:rPr>
          <w:rFonts w:ascii="方正仿宋_GBK" w:eastAsia="方正仿宋_GBK"/>
          <w:b/>
          <w:sz w:val="30"/>
          <w:szCs w:val="30"/>
        </w:rPr>
      </w:pPr>
    </w:p>
    <w:p w:rsidR="00237DCB" w:rsidRDefault="00237DCB" w:rsidP="0098250E">
      <w:pPr>
        <w:spacing w:line="560" w:lineRule="exact"/>
        <w:jc w:val="center"/>
        <w:rPr>
          <w:rFonts w:ascii="方正黑体_GBK" w:eastAsia="方正黑体_GBK"/>
          <w:b/>
          <w:sz w:val="36"/>
          <w:szCs w:val="36"/>
        </w:rPr>
      </w:pPr>
    </w:p>
    <w:p w:rsidR="0098250E" w:rsidRPr="00237DCB" w:rsidRDefault="0098250E" w:rsidP="00237DCB">
      <w:pPr>
        <w:spacing w:line="560" w:lineRule="exact"/>
        <w:jc w:val="center"/>
        <w:rPr>
          <w:rFonts w:ascii="方正黑体_GBK" w:eastAsia="方正黑体_GBK"/>
          <w:b/>
          <w:sz w:val="36"/>
          <w:szCs w:val="36"/>
        </w:rPr>
      </w:pPr>
      <w:r w:rsidRPr="002D3EAE">
        <w:rPr>
          <w:rFonts w:ascii="方正黑体_GBK" w:eastAsia="方正黑体_GBK" w:hint="eastAsia"/>
          <w:b/>
          <w:sz w:val="36"/>
          <w:szCs w:val="36"/>
        </w:rPr>
        <w:t>中学组</w:t>
      </w:r>
      <w:r w:rsidR="00237DCB" w:rsidRPr="00237DCB">
        <w:rPr>
          <w:rFonts w:ascii="方正黑体_GBK" w:eastAsia="方正黑体_GBK" w:hint="eastAsia"/>
          <w:b/>
          <w:sz w:val="36"/>
          <w:szCs w:val="36"/>
        </w:rPr>
        <w:t>全能奖</w:t>
      </w:r>
    </w:p>
    <w:p w:rsidR="0098250E" w:rsidRPr="00237DCB" w:rsidRDefault="0098250E" w:rsidP="0098250E">
      <w:pPr>
        <w:spacing w:line="560" w:lineRule="exact"/>
        <w:jc w:val="center"/>
        <w:rPr>
          <w:rFonts w:ascii="方正黑体_GBK" w:eastAsia="方正黑体_GBK" w:hAnsi="宋体" w:cs="宋体"/>
          <w:b/>
          <w:color w:val="000000"/>
          <w:kern w:val="0"/>
          <w:sz w:val="32"/>
          <w:szCs w:val="32"/>
        </w:rPr>
      </w:pPr>
    </w:p>
    <w:p w:rsidR="0098250E" w:rsidRPr="00237DCB" w:rsidRDefault="0058008E" w:rsidP="00626ACE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  <w:r w:rsidRPr="00237DCB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特</w:t>
      </w:r>
      <w:r w:rsidR="0098250E" w:rsidRPr="00237DCB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等奖：</w:t>
      </w:r>
    </w:p>
    <w:p w:rsidR="00CF4E4C" w:rsidRDefault="00995809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99580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重庆南开两江中学校</w:t>
      </w:r>
      <w:r w:rsidRPr="0099580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proofErr w:type="gramStart"/>
      <w:r w:rsidRPr="0099580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王会敏</w:t>
      </w:r>
      <w:proofErr w:type="gramEnd"/>
      <w:r w:rsidR="00411E6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</w:t>
      </w:r>
      <w:r w:rsidRPr="0099580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重庆一中寄宿学校</w:t>
      </w:r>
      <w:r w:rsidRPr="0099580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B76E12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Pr="0099580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唐昌润</w:t>
      </w:r>
      <w:r w:rsidR="0098250E" w:rsidRPr="00393A7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</w:p>
    <w:p w:rsidR="00061337" w:rsidRDefault="00995809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99580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重庆市南华中学校</w:t>
      </w:r>
      <w:r w:rsidRPr="0099580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Pr="0099580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吴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r w:rsidRPr="0099580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吉</w:t>
      </w:r>
      <w:r w:rsidR="0098250E" w:rsidRPr="00393A7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411E60" w:rsidRDefault="0098250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393A7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</w:t>
      </w:r>
    </w:p>
    <w:p w:rsidR="0098250E" w:rsidRPr="00237DCB" w:rsidRDefault="0058008E" w:rsidP="00626ACE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  <w:r w:rsidRPr="00237DCB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一</w:t>
      </w:r>
      <w:r w:rsidR="0098250E" w:rsidRPr="00237DCB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 xml:space="preserve">等奖： </w:t>
      </w:r>
    </w:p>
    <w:p w:rsidR="0098250E" w:rsidRPr="00710BF3" w:rsidRDefault="0096668F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proofErr w:type="gramStart"/>
      <w:r w:rsidRPr="0096668F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重庆市暨华中学</w:t>
      </w:r>
      <w:proofErr w:type="gramEnd"/>
      <w:r w:rsidRPr="0096668F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FE1DB5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007E9E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Pr="0096668F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陈雪梅</w:t>
      </w:r>
      <w:r w:rsidR="0098250E" w:rsidRPr="00710BF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</w:t>
      </w:r>
      <w:r w:rsidR="00D64248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626ACE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007E9E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F70998" w:rsidRPr="00F7099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重庆市第八中学</w:t>
      </w:r>
      <w:r w:rsidR="00F70998" w:rsidRPr="00F7099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F70998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B76E12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B61190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F70998" w:rsidRPr="00F7099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刘欣</w:t>
      </w:r>
      <w:proofErr w:type="gramStart"/>
      <w:r w:rsidR="00F70998" w:rsidRPr="00F7099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蔚</w:t>
      </w:r>
      <w:proofErr w:type="gramEnd"/>
      <w:r w:rsidR="0098250E" w:rsidRPr="00710BF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</w:p>
    <w:p w:rsidR="00CF4E4C" w:rsidRDefault="00D76FE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重庆市两江中学</w:t>
      </w:r>
      <w:r w:rsidR="00FE1DB5" w:rsidRPr="00FE1DB5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FE1DB5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007E9E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FE1DB5" w:rsidRPr="00FE1DB5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罗</w:t>
      </w:r>
      <w:r w:rsidR="00FE1DB5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proofErr w:type="gramStart"/>
      <w:r w:rsidR="00FE1DB5" w:rsidRPr="00FE1DB5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萱</w:t>
      </w:r>
      <w:proofErr w:type="gramEnd"/>
      <w:r w:rsidR="0098250E" w:rsidRPr="00710BF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</w:t>
      </w:r>
      <w:r w:rsidR="00AB5C48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626ACE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007E9E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proofErr w:type="gramStart"/>
      <w:r w:rsidR="00626AC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</w:t>
      </w:r>
      <w:proofErr w:type="gramEnd"/>
      <w:r w:rsidR="00626AC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北区实验中学</w:t>
      </w:r>
      <w:r w:rsidR="00D64248" w:rsidRPr="00D642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D64248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B76E12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B61190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D64248" w:rsidRPr="00D642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王传红</w:t>
      </w:r>
    </w:p>
    <w:p w:rsidR="00D64248" w:rsidRDefault="00D64248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D642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</w:t>
      </w:r>
      <w:r w:rsidR="00007E9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市</w:t>
      </w:r>
      <w:r w:rsidRPr="00D642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皇冠实验中学</w:t>
      </w:r>
      <w:r w:rsidRPr="00D642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E04832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Pr="00D642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秦小雨</w:t>
      </w:r>
    </w:p>
    <w:p w:rsidR="00061337" w:rsidRDefault="00061337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</w:p>
    <w:p w:rsidR="00467E20" w:rsidRPr="00237DCB" w:rsidRDefault="0058008E" w:rsidP="00626ACE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  <w:r w:rsidRPr="00237DCB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二</w:t>
      </w:r>
      <w:r w:rsidR="00467E20" w:rsidRPr="00237DCB"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  <w:t>等奖：</w:t>
      </w:r>
    </w:p>
    <w:p w:rsidR="00D078B3" w:rsidRDefault="00626AC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北区黄炎</w:t>
      </w: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培中学</w:t>
      </w:r>
      <w:proofErr w:type="gramEnd"/>
      <w:r w:rsidR="00AB5C48" w:rsidRPr="00AB5C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AB5C48" w:rsidRPr="00AB5C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赖</w:t>
      </w:r>
      <w:r w:rsidR="00AB5C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AB5C48" w:rsidRPr="00AB5C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发</w:t>
      </w:r>
      <w:r w:rsidR="00CF4E4C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</w:t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重庆市渝北中学</w:t>
      </w:r>
      <w:r w:rsidR="00AB5C48" w:rsidRPr="00AB5C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AB5C48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="00B76E12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B61190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AB5C48" w:rsidRPr="00AB5C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王泽权</w:t>
      </w:r>
    </w:p>
    <w:p w:rsidR="00D078B3" w:rsidRDefault="00626AC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北区龙塔实验学</w:t>
      </w:r>
      <w:r w:rsidR="00AB5C48" w:rsidRPr="00AB5C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AB5C48" w:rsidRPr="00AB5C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徐熙蔓</w:t>
      </w:r>
      <w:r w:rsidR="00AB5C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</w:t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重庆市育</w:t>
      </w: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仁中学</w:t>
      </w:r>
      <w:proofErr w:type="gramEnd"/>
      <w:r w:rsidR="00AB5C48" w:rsidRPr="00AB5C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AB5C48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B61190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AB5C48" w:rsidRPr="00AB5C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李</w:t>
      </w:r>
      <w:r w:rsidR="00AB5C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B61190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AB5C48" w:rsidRPr="00AB5C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敏</w:t>
      </w:r>
    </w:p>
    <w:p w:rsidR="00AB5C48" w:rsidRDefault="00626AC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重庆市松树桥中学</w:t>
      </w:r>
      <w:r w:rsidR="00AB5C48" w:rsidRPr="00AB5C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proofErr w:type="gramStart"/>
      <w:r w:rsidR="00AB5C48" w:rsidRPr="00AB5C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刘竞文</w:t>
      </w:r>
      <w:proofErr w:type="gramEnd"/>
      <w:r w:rsidR="00AB5C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</w:t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重庆巴蜀常春藤学</w:t>
      </w:r>
      <w:r w:rsidR="00AB5C48" w:rsidRPr="00AB5C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B76E12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AB5C48" w:rsidRPr="00AB5C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余</w:t>
      </w:r>
      <w:r w:rsidR="00AB5C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proofErr w:type="gramStart"/>
      <w:r w:rsidR="00AB5C48" w:rsidRPr="00AB5C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韬</w:t>
      </w:r>
      <w:proofErr w:type="gramEnd"/>
    </w:p>
    <w:p w:rsidR="00AB5C48" w:rsidRDefault="00626AC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渝北区统景初级中学</w:t>
      </w:r>
      <w:proofErr w:type="gramEnd"/>
      <w:r w:rsidR="00B76E12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AB5C48" w:rsidRPr="00AB5C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毛</w:t>
      </w:r>
      <w:proofErr w:type="gramStart"/>
      <w:r w:rsidR="00AB5C48" w:rsidRPr="00AB5C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世</w:t>
      </w:r>
      <w:proofErr w:type="gramEnd"/>
      <w:r w:rsidR="00AB5C48" w:rsidRPr="00AB5C4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琴</w:t>
      </w:r>
      <w:r w:rsidR="00B76E12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B76E12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</w:t>
      </w: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北区空港实验中学   </w:t>
      </w:r>
      <w:r w:rsidR="00B76E12" w:rsidRPr="00B76E12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邹清琼</w:t>
      </w:r>
    </w:p>
    <w:p w:rsidR="00D078B3" w:rsidRDefault="00D078B3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</w:p>
    <w:p w:rsidR="00061337" w:rsidRDefault="00061337" w:rsidP="00AD686E">
      <w:pPr>
        <w:spacing w:line="560" w:lineRule="exact"/>
        <w:jc w:val="center"/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</w:pPr>
    </w:p>
    <w:p w:rsidR="00061337" w:rsidRDefault="00061337" w:rsidP="00AD686E">
      <w:pPr>
        <w:spacing w:line="560" w:lineRule="exact"/>
        <w:jc w:val="center"/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</w:pPr>
    </w:p>
    <w:p w:rsidR="00061337" w:rsidRDefault="00061337" w:rsidP="00AD686E">
      <w:pPr>
        <w:spacing w:line="560" w:lineRule="exact"/>
        <w:jc w:val="center"/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</w:pPr>
    </w:p>
    <w:p w:rsidR="0098250E" w:rsidRPr="00237DCB" w:rsidRDefault="00237DCB" w:rsidP="00AD686E">
      <w:pPr>
        <w:spacing w:line="560" w:lineRule="exact"/>
        <w:jc w:val="center"/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</w:pPr>
      <w:r w:rsidRPr="00237DCB"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lastRenderedPageBreak/>
        <w:t>中学组单项奖</w:t>
      </w:r>
      <w:r w:rsidR="0098250E" w:rsidRPr="00237DCB"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t>“</w:t>
      </w:r>
      <w:r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t>带班育人</w:t>
      </w:r>
      <w:r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  <w:t>方略</w:t>
      </w:r>
      <w:r w:rsidR="0098250E" w:rsidRPr="00237DCB"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t>”</w:t>
      </w:r>
    </w:p>
    <w:p w:rsidR="00237DCB" w:rsidRDefault="00237DCB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</w:p>
    <w:p w:rsidR="00237DCB" w:rsidRPr="00237DCB" w:rsidRDefault="00237DCB" w:rsidP="00626ACE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  <w:r w:rsidRPr="00237DCB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特等奖</w:t>
      </w:r>
      <w:r w:rsidRPr="00237DCB"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  <w:t>：</w:t>
      </w:r>
    </w:p>
    <w:p w:rsidR="00306D0A" w:rsidRDefault="004652A4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4652A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重庆一中寄宿学校</w:t>
      </w:r>
      <w:r w:rsidRPr="004652A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proofErr w:type="gramStart"/>
      <w:r w:rsidRPr="004652A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唐昌润</w:t>
      </w:r>
      <w:proofErr w:type="gramEnd"/>
      <w:r w:rsidR="0098250E" w:rsidRPr="00393A73">
        <w:rPr>
          <w:rFonts w:ascii="方正仿宋_GBK" w:eastAsia="方正仿宋_GBK" w:hint="eastAsia"/>
          <w:color w:val="000000"/>
          <w:sz w:val="30"/>
          <w:szCs w:val="30"/>
        </w:rPr>
        <w:t xml:space="preserve">      </w:t>
      </w:r>
      <w:r w:rsidR="00306D0A">
        <w:rPr>
          <w:rFonts w:ascii="方正仿宋_GBK" w:eastAsia="方正仿宋_GBK"/>
          <w:color w:val="000000"/>
          <w:sz w:val="30"/>
          <w:szCs w:val="30"/>
        </w:rPr>
        <w:t xml:space="preserve"> </w:t>
      </w:r>
      <w:r>
        <w:rPr>
          <w:rFonts w:ascii="方正仿宋_GBK" w:eastAsia="方正仿宋_GBK"/>
          <w:color w:val="000000"/>
          <w:sz w:val="30"/>
          <w:szCs w:val="30"/>
        </w:rPr>
        <w:t xml:space="preserve"> </w:t>
      </w:r>
      <w:r w:rsidR="00306D0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E76C69" w:rsidRPr="00393A7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r w:rsidR="0006661B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 </w:t>
      </w:r>
      <w:r w:rsidR="00F85AD1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="0006661B" w:rsidRPr="0006661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张</w:t>
      </w:r>
      <w:r w:rsidR="0006661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06661B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06661B" w:rsidRPr="0006661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杰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E76C69" w:rsidRPr="00393A7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E76C69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</w:p>
    <w:p w:rsidR="004652A4" w:rsidRDefault="004652A4" w:rsidP="00626ACE">
      <w:pPr>
        <w:spacing w:line="560" w:lineRule="exact"/>
        <w:rPr>
          <w:rFonts w:ascii="方正仿宋_GBK" w:eastAsia="方正仿宋_GBK"/>
          <w:color w:val="000000"/>
          <w:sz w:val="30"/>
          <w:szCs w:val="30"/>
        </w:rPr>
      </w:pPr>
      <w:proofErr w:type="gramStart"/>
      <w:r w:rsidRPr="004652A4">
        <w:rPr>
          <w:rFonts w:ascii="方正仿宋_GBK" w:eastAsia="方正仿宋_GBK" w:hint="eastAsia"/>
          <w:color w:val="000000"/>
          <w:sz w:val="30"/>
          <w:szCs w:val="30"/>
        </w:rPr>
        <w:t>重庆市暨华中学</w:t>
      </w:r>
      <w:proofErr w:type="gramEnd"/>
      <w:r w:rsidRPr="004652A4">
        <w:rPr>
          <w:rFonts w:ascii="方正仿宋_GBK" w:eastAsia="方正仿宋_GBK" w:hint="eastAsia"/>
          <w:color w:val="000000"/>
          <w:sz w:val="30"/>
          <w:szCs w:val="30"/>
        </w:rPr>
        <w:tab/>
      </w:r>
      <w:r>
        <w:rPr>
          <w:rFonts w:ascii="方正仿宋_GBK" w:eastAsia="方正仿宋_GBK"/>
          <w:color w:val="000000"/>
          <w:sz w:val="30"/>
          <w:szCs w:val="30"/>
        </w:rPr>
        <w:t xml:space="preserve">  </w:t>
      </w:r>
      <w:r w:rsidRPr="004652A4">
        <w:rPr>
          <w:rFonts w:ascii="方正仿宋_GBK" w:eastAsia="方正仿宋_GBK" w:hint="eastAsia"/>
          <w:color w:val="000000"/>
          <w:sz w:val="30"/>
          <w:szCs w:val="30"/>
        </w:rPr>
        <w:t>陈雪梅</w:t>
      </w:r>
      <w:r w:rsidR="00306D0A">
        <w:rPr>
          <w:rFonts w:ascii="方正仿宋_GBK" w:eastAsia="方正仿宋_GBK" w:hint="eastAsia"/>
          <w:color w:val="000000"/>
          <w:sz w:val="30"/>
          <w:szCs w:val="30"/>
        </w:rPr>
        <w:t xml:space="preserve">       </w:t>
      </w:r>
      <w:r>
        <w:rPr>
          <w:rFonts w:ascii="方正仿宋_GBK" w:eastAsia="方正仿宋_GBK"/>
          <w:color w:val="000000"/>
          <w:sz w:val="30"/>
          <w:szCs w:val="30"/>
        </w:rPr>
        <w:t xml:space="preserve"> </w:t>
      </w:r>
      <w:r w:rsidR="00306D0A">
        <w:rPr>
          <w:rFonts w:ascii="方正仿宋_GBK" w:eastAsia="方正仿宋_GBK" w:hint="eastAsia"/>
          <w:color w:val="000000"/>
          <w:sz w:val="30"/>
          <w:szCs w:val="30"/>
        </w:rPr>
        <w:t>指导教师</w:t>
      </w:r>
      <w:r w:rsidR="0006661B">
        <w:rPr>
          <w:rFonts w:ascii="方正仿宋_GBK" w:eastAsia="方正仿宋_GBK" w:hint="eastAsia"/>
          <w:color w:val="000000"/>
          <w:sz w:val="30"/>
          <w:szCs w:val="30"/>
        </w:rPr>
        <w:t xml:space="preserve">     </w:t>
      </w:r>
      <w:r w:rsidR="0006661B">
        <w:rPr>
          <w:rFonts w:ascii="方正仿宋_GBK" w:eastAsia="方正仿宋_GBK"/>
          <w:color w:val="000000"/>
          <w:sz w:val="30"/>
          <w:szCs w:val="30"/>
        </w:rPr>
        <w:t xml:space="preserve">  </w:t>
      </w:r>
      <w:r w:rsidR="00F85AD1">
        <w:rPr>
          <w:rFonts w:ascii="方正仿宋_GBK" w:eastAsia="方正仿宋_GBK"/>
          <w:color w:val="000000"/>
          <w:sz w:val="30"/>
          <w:szCs w:val="30"/>
        </w:rPr>
        <w:t xml:space="preserve">   </w:t>
      </w:r>
      <w:proofErr w:type="gramStart"/>
      <w:r w:rsidR="0006661B" w:rsidRPr="0006661B">
        <w:rPr>
          <w:rFonts w:ascii="方正仿宋_GBK" w:eastAsia="方正仿宋_GBK" w:hint="eastAsia"/>
          <w:color w:val="000000"/>
          <w:sz w:val="30"/>
          <w:szCs w:val="30"/>
        </w:rPr>
        <w:t>邓</w:t>
      </w:r>
      <w:proofErr w:type="gramEnd"/>
      <w:r w:rsidR="0006661B">
        <w:rPr>
          <w:rFonts w:ascii="方正仿宋_GBK" w:eastAsia="方正仿宋_GBK" w:hint="eastAsia"/>
          <w:color w:val="000000"/>
          <w:sz w:val="30"/>
          <w:szCs w:val="30"/>
        </w:rPr>
        <w:t xml:space="preserve">  </w:t>
      </w:r>
      <w:proofErr w:type="gramStart"/>
      <w:r w:rsidR="0006661B" w:rsidRPr="0006661B">
        <w:rPr>
          <w:rFonts w:ascii="方正仿宋_GBK" w:eastAsia="方正仿宋_GBK" w:hint="eastAsia"/>
          <w:color w:val="000000"/>
          <w:sz w:val="30"/>
          <w:szCs w:val="30"/>
        </w:rPr>
        <w:t>冉</w:t>
      </w:r>
      <w:proofErr w:type="gramEnd"/>
    </w:p>
    <w:p w:rsidR="00061337" w:rsidRDefault="00626ACE" w:rsidP="00626ACE">
      <w:pPr>
        <w:spacing w:line="560" w:lineRule="exact"/>
        <w:rPr>
          <w:rFonts w:ascii="方正仿宋_GBK" w:eastAsia="方正仿宋_GBK"/>
          <w:color w:val="000000"/>
          <w:sz w:val="30"/>
          <w:szCs w:val="30"/>
        </w:rPr>
      </w:pPr>
      <w:r>
        <w:rPr>
          <w:rFonts w:ascii="方正仿宋_GBK" w:eastAsia="方正仿宋_GBK" w:hint="eastAsia"/>
          <w:color w:val="000000"/>
          <w:sz w:val="30"/>
          <w:szCs w:val="30"/>
        </w:rPr>
        <w:t xml:space="preserve">重庆南开两江中学 </w:t>
      </w:r>
      <w:r w:rsidR="006D3943">
        <w:rPr>
          <w:rFonts w:ascii="方正仿宋_GBK" w:eastAsia="方正仿宋_GBK" w:hint="eastAsia"/>
          <w:color w:val="000000"/>
          <w:sz w:val="30"/>
          <w:szCs w:val="30"/>
        </w:rPr>
        <w:t xml:space="preserve">  </w:t>
      </w:r>
      <w:proofErr w:type="gramStart"/>
      <w:r w:rsidR="004652A4" w:rsidRPr="004652A4">
        <w:rPr>
          <w:rFonts w:ascii="方正仿宋_GBK" w:eastAsia="方正仿宋_GBK" w:hint="eastAsia"/>
          <w:color w:val="000000"/>
          <w:sz w:val="30"/>
          <w:szCs w:val="30"/>
        </w:rPr>
        <w:t>王会敏</w:t>
      </w:r>
      <w:proofErr w:type="gramEnd"/>
      <w:r w:rsidR="004652A4" w:rsidRPr="004652A4">
        <w:rPr>
          <w:rFonts w:ascii="方正仿宋_GBK" w:eastAsia="方正仿宋_GBK" w:hint="eastAsia"/>
          <w:color w:val="000000"/>
          <w:sz w:val="30"/>
          <w:szCs w:val="30"/>
        </w:rPr>
        <w:t xml:space="preserve">       </w:t>
      </w:r>
      <w:r w:rsidR="006D3943">
        <w:rPr>
          <w:rFonts w:ascii="方正仿宋_GBK" w:eastAsia="方正仿宋_GBK"/>
          <w:color w:val="000000"/>
          <w:sz w:val="30"/>
          <w:szCs w:val="30"/>
        </w:rPr>
        <w:t xml:space="preserve"> </w:t>
      </w:r>
      <w:r w:rsidR="004652A4" w:rsidRPr="004652A4">
        <w:rPr>
          <w:rFonts w:ascii="方正仿宋_GBK" w:eastAsia="方正仿宋_GBK" w:hint="eastAsia"/>
          <w:color w:val="000000"/>
          <w:sz w:val="30"/>
          <w:szCs w:val="30"/>
        </w:rPr>
        <w:t xml:space="preserve">指导教师  </w:t>
      </w:r>
      <w:r w:rsidR="0006661B">
        <w:rPr>
          <w:rFonts w:ascii="方正仿宋_GBK" w:eastAsia="方正仿宋_GBK"/>
          <w:color w:val="000000"/>
          <w:sz w:val="30"/>
          <w:szCs w:val="30"/>
        </w:rPr>
        <w:t xml:space="preserve">     </w:t>
      </w:r>
      <w:r w:rsidR="00F85AD1">
        <w:rPr>
          <w:rFonts w:ascii="方正仿宋_GBK" w:eastAsia="方正仿宋_GBK"/>
          <w:color w:val="000000"/>
          <w:sz w:val="30"/>
          <w:szCs w:val="30"/>
        </w:rPr>
        <w:t xml:space="preserve">  </w:t>
      </w:r>
      <w:r w:rsidR="005B47EE">
        <w:rPr>
          <w:rFonts w:ascii="方正仿宋_GBK" w:eastAsia="方正仿宋_GBK"/>
          <w:color w:val="000000"/>
          <w:sz w:val="30"/>
          <w:szCs w:val="30"/>
        </w:rPr>
        <w:t xml:space="preserve"> </w:t>
      </w:r>
      <w:r w:rsidR="0006661B" w:rsidRPr="0006661B">
        <w:rPr>
          <w:rFonts w:ascii="方正仿宋_GBK" w:eastAsia="方正仿宋_GBK" w:hint="eastAsia"/>
          <w:color w:val="000000"/>
          <w:sz w:val="30"/>
          <w:szCs w:val="30"/>
        </w:rPr>
        <w:t>李南兰</w:t>
      </w:r>
      <w:r w:rsidR="00B27B80">
        <w:rPr>
          <w:rFonts w:ascii="方正仿宋_GBK" w:eastAsia="方正仿宋_GBK"/>
          <w:color w:val="000000"/>
          <w:sz w:val="30"/>
          <w:szCs w:val="30"/>
        </w:rPr>
        <w:t xml:space="preserve">  </w:t>
      </w:r>
    </w:p>
    <w:p w:rsidR="006C0013" w:rsidRPr="00DF1A79" w:rsidRDefault="004652A4" w:rsidP="00626ACE">
      <w:pPr>
        <w:spacing w:line="560" w:lineRule="exact"/>
        <w:rPr>
          <w:rFonts w:ascii="方正仿宋_GBK" w:eastAsia="方正仿宋_GBK"/>
          <w:color w:val="000000"/>
          <w:sz w:val="30"/>
          <w:szCs w:val="30"/>
        </w:rPr>
      </w:pPr>
      <w:r>
        <w:rPr>
          <w:rFonts w:ascii="方正仿宋_GBK" w:eastAsia="方正仿宋_GBK" w:hint="eastAsia"/>
          <w:color w:val="000000"/>
          <w:sz w:val="30"/>
          <w:szCs w:val="30"/>
        </w:rPr>
        <w:t xml:space="preserve"> </w:t>
      </w:r>
      <w:r w:rsidR="00BF5FB7">
        <w:rPr>
          <w:rFonts w:ascii="方正仿宋_GBK" w:eastAsia="方正仿宋_GBK" w:hint="eastAsia"/>
          <w:color w:val="000000"/>
          <w:sz w:val="30"/>
          <w:szCs w:val="30"/>
        </w:rPr>
        <w:t xml:space="preserve"> </w:t>
      </w:r>
      <w:r w:rsidR="00306D0A">
        <w:rPr>
          <w:rFonts w:ascii="方正仿宋_GBK" w:eastAsia="方正仿宋_GBK"/>
          <w:color w:val="000000"/>
          <w:sz w:val="30"/>
          <w:szCs w:val="30"/>
        </w:rPr>
        <w:t xml:space="preserve">   </w:t>
      </w:r>
    </w:p>
    <w:p w:rsidR="0098250E" w:rsidRPr="00237DCB" w:rsidRDefault="0097494A" w:rsidP="00626ACE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  <w:r w:rsidRPr="00237DCB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一</w:t>
      </w:r>
      <w:r w:rsidR="0098250E" w:rsidRPr="00237DCB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等奖：</w:t>
      </w:r>
    </w:p>
    <w:p w:rsidR="00BF5FB7" w:rsidRDefault="00DF1A79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DF1A7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重庆市第八中学</w:t>
      </w:r>
      <w:r w:rsidRPr="00DF1A7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Pr="00DF1A7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刘欣</w:t>
      </w:r>
      <w:proofErr w:type="gramStart"/>
      <w:r w:rsidRPr="00DF1A7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蔚</w:t>
      </w:r>
      <w:proofErr w:type="gramEnd"/>
      <w:r w:rsidR="006C001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</w:t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6C001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6D00C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BF5FB7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</w:t>
      </w:r>
      <w:r w:rsidR="0006661B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="00BF5FB7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F85AD1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06661B" w:rsidRPr="0006661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陈海龙</w:t>
      </w:r>
      <w:r w:rsidR="006D00CA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9F0772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6D00CA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</w:p>
    <w:p w:rsidR="0098250E" w:rsidRPr="00393A73" w:rsidRDefault="00626AC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重庆市南华中学</w:t>
      </w:r>
      <w:r w:rsidR="00DF1A79" w:rsidRPr="00DF1A7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DF1A79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DF1A79" w:rsidRPr="00DF1A7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吴</w:t>
      </w:r>
      <w:r w:rsidR="00DF1A7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r w:rsidR="00DF1A79" w:rsidRPr="00DF1A7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吉</w:t>
      </w:r>
      <w:r w:rsidR="0098250E" w:rsidRPr="00393A7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  </w:t>
      </w:r>
      <w:r w:rsidR="006D00C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BF5FB7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r w:rsidR="00DF1A79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06661B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</w:t>
      </w:r>
      <w:r w:rsidR="00F85AD1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06661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孙  琴</w:t>
      </w:r>
    </w:p>
    <w:p w:rsidR="00DF1A79" w:rsidRDefault="00626ACE" w:rsidP="00626ACE">
      <w:pPr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北区实验中学 </w:t>
      </w:r>
      <w:r w:rsidR="00DF1A79" w:rsidRPr="00DF1A7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DF1A79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proofErr w:type="gramStart"/>
      <w:r w:rsidR="00DF1A79" w:rsidRPr="00DF1A7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王传红</w:t>
      </w:r>
      <w:proofErr w:type="gramEnd"/>
      <w:r w:rsidR="00BF5FB7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  </w:t>
      </w:r>
      <w:r w:rsidR="006D00C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06661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</w:t>
      </w:r>
      <w:r w:rsidR="00F85AD1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06661B" w:rsidRPr="0006661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沈</w:t>
      </w:r>
      <w:r w:rsidR="0006661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r w:rsidR="0006661B" w:rsidRPr="0006661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萍</w:t>
      </w:r>
    </w:p>
    <w:p w:rsidR="00AB766E" w:rsidRPr="00AB766E" w:rsidRDefault="00626ACE" w:rsidP="00626ACE">
      <w:pPr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重庆市两江中学 </w:t>
      </w:r>
      <w:r w:rsidR="00DF1A79" w:rsidRPr="00DF1A7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DF1A79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DF1A79" w:rsidRPr="00DF1A7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罗</w:t>
      </w:r>
      <w:r w:rsidR="00DF1A7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proofErr w:type="gramStart"/>
      <w:r w:rsidR="00DF1A79" w:rsidRPr="00DF1A7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萱</w:t>
      </w:r>
      <w:proofErr w:type="gramEnd"/>
      <w:r w:rsidR="00BF5FB7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DF1A79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    </w:t>
      </w:r>
      <w:r w:rsidR="00DF1A79" w:rsidRPr="00DF1A7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AB766E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="0006661B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</w:t>
      </w:r>
      <w:r w:rsidR="00F85AD1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06661B" w:rsidRPr="0006661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邓红英</w:t>
      </w:r>
    </w:p>
    <w:p w:rsidR="009E0BDC" w:rsidRDefault="00626AC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北区黄炎</w:t>
      </w: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培中学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F85AD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r w:rsidR="00DF1A79" w:rsidRPr="00DF1A7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赖</w:t>
      </w:r>
      <w:r w:rsidR="00F85AD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r w:rsidR="00DF1A79" w:rsidRPr="00DF1A7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发</w:t>
      </w:r>
      <w:r w:rsidR="00DF1A7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 </w:t>
      </w:r>
      <w:r w:rsidR="00DF1A79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DF1A79" w:rsidRPr="00DF1A7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06661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</w:t>
      </w:r>
      <w:r w:rsidR="0006661B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F85AD1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06661B" w:rsidRPr="0006661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魏</w:t>
      </w:r>
      <w:r w:rsidR="0006661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proofErr w:type="gramStart"/>
      <w:r w:rsidR="0006661B" w:rsidRPr="0006661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莉</w:t>
      </w:r>
      <w:proofErr w:type="gramEnd"/>
    </w:p>
    <w:p w:rsidR="00061337" w:rsidRPr="00DF1A79" w:rsidRDefault="00061337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</w:p>
    <w:p w:rsidR="0098250E" w:rsidRPr="00237DCB" w:rsidRDefault="0097494A" w:rsidP="00626ACE">
      <w:pPr>
        <w:spacing w:line="560" w:lineRule="exact"/>
        <w:rPr>
          <w:rFonts w:ascii="方正仿宋_GBK" w:eastAsia="方正仿宋_GBK"/>
          <w:b/>
          <w:color w:val="000000"/>
          <w:sz w:val="30"/>
          <w:szCs w:val="30"/>
        </w:rPr>
      </w:pPr>
      <w:r w:rsidRPr="00237DCB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二</w:t>
      </w:r>
      <w:r w:rsidR="0098250E" w:rsidRPr="00237DCB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等奖：</w:t>
      </w:r>
    </w:p>
    <w:p w:rsidR="0098250E" w:rsidRPr="00393A73" w:rsidRDefault="00626AC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重庆市渝北中学</w:t>
      </w:r>
      <w:r w:rsidR="001041F0" w:rsidRP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1041F0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1041F0" w:rsidRP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王</w:t>
      </w:r>
      <w:proofErr w:type="gramStart"/>
      <w:r w:rsidR="001041F0" w:rsidRP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泽权</w:t>
      </w:r>
      <w:r w:rsidR="00E76C6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</w:t>
      </w:r>
      <w:r w:rsidR="00C724D9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1041F0" w:rsidRP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</w:t>
      </w:r>
      <w:proofErr w:type="gramEnd"/>
      <w:r w:rsidR="001041F0" w:rsidRP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北区龙塔实验学校</w:t>
      </w:r>
      <w:r w:rsidR="001041F0" w:rsidRP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C724D9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1041F0" w:rsidRP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徐熙蔓</w:t>
      </w:r>
      <w:r w:rsidR="0098250E" w:rsidRPr="00393A7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</w:p>
    <w:p w:rsidR="00BC6052" w:rsidRDefault="001041F0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重庆皇冠实验中学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</w:t>
      </w:r>
      <w:r w:rsidRP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秦小雨</w:t>
      </w:r>
      <w:r w:rsidR="0098250E" w:rsidRPr="00393A7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</w:t>
      </w:r>
      <w:r w:rsidR="000F6F6F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P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重庆巴蜀常春藤学校</w:t>
      </w:r>
      <w:r w:rsidRP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C724D9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P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余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proofErr w:type="gramStart"/>
      <w:r w:rsidRP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韬</w:t>
      </w:r>
      <w:proofErr w:type="gramEnd"/>
    </w:p>
    <w:p w:rsidR="001041F0" w:rsidRDefault="00626AC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重庆市松树桥中学   </w:t>
      </w:r>
      <w:proofErr w:type="gramStart"/>
      <w:r w:rsidR="001041F0" w:rsidRP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刘竞文</w:t>
      </w:r>
      <w:r w:rsid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</w:t>
      </w:r>
      <w:r w:rsidR="00C724D9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渝北区统景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初级中学</w:t>
      </w:r>
      <w:r w:rsidR="001041F0" w:rsidRP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C724D9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1041F0" w:rsidRP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毛</w:t>
      </w:r>
      <w:proofErr w:type="gramStart"/>
      <w:r w:rsidR="001041F0" w:rsidRP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世</w:t>
      </w:r>
      <w:proofErr w:type="gramEnd"/>
      <w:r w:rsidR="001041F0" w:rsidRP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琴</w:t>
      </w:r>
    </w:p>
    <w:p w:rsidR="001041F0" w:rsidRDefault="00626AC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重庆市育</w:t>
      </w: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仁中学</w:t>
      </w:r>
      <w:proofErr w:type="gramEnd"/>
      <w:r w:rsidR="001041F0" w:rsidRP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1041F0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1041F0" w:rsidRP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李</w:t>
      </w:r>
      <w:r w:rsid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r w:rsidR="001041F0" w:rsidRP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敏</w:t>
      </w:r>
      <w:r w:rsid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</w:t>
      </w:r>
      <w:r w:rsidR="001041F0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北区空港实验中学</w:t>
      </w:r>
      <w:r w:rsidR="001041F0" w:rsidRP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C724D9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1041F0" w:rsidRPr="001041F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邹清琼</w:t>
      </w:r>
    </w:p>
    <w:p w:rsidR="00237DCB" w:rsidRDefault="00237DCB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</w:p>
    <w:p w:rsidR="00061337" w:rsidRDefault="00061337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</w:p>
    <w:p w:rsidR="00061337" w:rsidRDefault="00061337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</w:p>
    <w:p w:rsidR="00061337" w:rsidRDefault="00061337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</w:p>
    <w:p w:rsidR="00061337" w:rsidRPr="00393A73" w:rsidRDefault="00061337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</w:p>
    <w:p w:rsidR="0098250E" w:rsidRPr="00237DCB" w:rsidRDefault="00237DCB" w:rsidP="00061337">
      <w:pPr>
        <w:spacing w:line="560" w:lineRule="exact"/>
        <w:jc w:val="center"/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</w:pPr>
      <w:r w:rsidRPr="00237DCB"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lastRenderedPageBreak/>
        <w:t>中学组单项奖</w:t>
      </w:r>
      <w:r w:rsidR="0098250E" w:rsidRPr="00237DCB"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t>“班主任</w:t>
      </w:r>
      <w:r w:rsidR="00395190"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t>育人故事</w:t>
      </w:r>
      <w:r w:rsidR="0098250E" w:rsidRPr="00237DCB"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t>”</w:t>
      </w:r>
    </w:p>
    <w:p w:rsidR="00237DCB" w:rsidRDefault="00237DCB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</w:p>
    <w:p w:rsidR="0098250E" w:rsidRPr="0080472B" w:rsidRDefault="0097494A" w:rsidP="00626ACE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  <w:r w:rsidRPr="0080472B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特</w:t>
      </w:r>
      <w:r w:rsidR="0098250E" w:rsidRPr="0080472B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等奖：</w:t>
      </w:r>
    </w:p>
    <w:p w:rsidR="0080472B" w:rsidRDefault="00395190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重庆市南华中学校</w:t>
      </w:r>
      <w:r w:rsidRP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P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吴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P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吉</w:t>
      </w:r>
      <w:r w:rsidR="0080472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</w:t>
      </w:r>
      <w:r w:rsidR="0080472B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80472B" w:rsidRPr="0080472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指导教师   </w:t>
      </w:r>
      <w:r w:rsidR="00B27B80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1212AE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B27B80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917967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1212AE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1212AE" w:rsidRPr="001212A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孙  琴</w:t>
      </w:r>
      <w:r w:rsidR="00B27B80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80472B" w:rsidRPr="0080472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</w:t>
      </w:r>
    </w:p>
    <w:p w:rsidR="00395190" w:rsidRDefault="0080472B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80472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重庆市南开两江中学</w:t>
      </w:r>
      <w:r w:rsidRPr="0080472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proofErr w:type="gramStart"/>
      <w:r w:rsidRPr="0080472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王会敏</w:t>
      </w:r>
      <w:proofErr w:type="gramEnd"/>
      <w:r w:rsidR="00D8281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 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1212A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 </w:t>
      </w:r>
      <w:r w:rsidR="00917967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1212AE" w:rsidRPr="001212A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李南兰</w:t>
      </w:r>
    </w:p>
    <w:p w:rsidR="006C0013" w:rsidRDefault="00626AC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北区实验中学</w:t>
      </w:r>
      <w:r w:rsidR="00395190" w:rsidRP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395190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proofErr w:type="gramStart"/>
      <w:r w:rsidR="00395190" w:rsidRP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王传红</w:t>
      </w:r>
      <w:proofErr w:type="gramEnd"/>
      <w:r w:rsidR="00D82814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="0080472B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D82814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80472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D8281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395190" w:rsidRP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80472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80472B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1212AE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  </w:t>
      </w:r>
      <w:r w:rsidR="00917967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1212AE" w:rsidRPr="001212A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沈  萍</w:t>
      </w:r>
    </w:p>
    <w:p w:rsidR="00061337" w:rsidRPr="00395190" w:rsidRDefault="00061337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</w:p>
    <w:p w:rsidR="0098250E" w:rsidRPr="0080472B" w:rsidRDefault="0097494A" w:rsidP="00626ACE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  <w:r w:rsidRPr="0080472B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一</w:t>
      </w:r>
      <w:r w:rsidR="0098250E" w:rsidRPr="0080472B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等奖：</w:t>
      </w:r>
    </w:p>
    <w:p w:rsidR="0098250E" w:rsidRPr="00393A73" w:rsidRDefault="00395190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proofErr w:type="gramStart"/>
      <w:r w:rsidRP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重庆市暨华中学</w:t>
      </w:r>
      <w:proofErr w:type="gramEnd"/>
      <w:r w:rsidRP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P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陈雪梅</w:t>
      </w:r>
      <w:r w:rsidR="0098250E" w:rsidRPr="00393A7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 </w:t>
      </w:r>
      <w:r w:rsidR="00AE543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D82814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</w:t>
      </w:r>
      <w:r w:rsidR="00AE5434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1212AE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="00917967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proofErr w:type="gramStart"/>
      <w:r w:rsidR="001212AE" w:rsidRPr="001212A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邓</w:t>
      </w:r>
      <w:proofErr w:type="gramEnd"/>
      <w:r w:rsidR="001212AE" w:rsidRPr="001212A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proofErr w:type="gramStart"/>
      <w:r w:rsidR="001212AE" w:rsidRPr="001212A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冉</w:t>
      </w:r>
      <w:proofErr w:type="gramEnd"/>
      <w:r w:rsidR="00AE5434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AE5434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</w:p>
    <w:p w:rsidR="0098250E" w:rsidRPr="00393A73" w:rsidRDefault="00395190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重庆皇冠实验中学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P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  <w:t>秦小雨</w:t>
      </w:r>
      <w:r w:rsidR="00AE543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 指导教师</w:t>
      </w:r>
      <w:r w:rsidR="00D8281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r w:rsidR="00AE543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AE5434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</w:t>
      </w:r>
      <w:r w:rsidR="002764B3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917967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1212AE" w:rsidRPr="001212A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廖小华</w:t>
      </w:r>
    </w:p>
    <w:p w:rsidR="00395190" w:rsidRDefault="00395190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重庆市第八中学</w:t>
      </w:r>
      <w:r w:rsidRP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P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刘欣</w:t>
      </w:r>
      <w:proofErr w:type="gramStart"/>
      <w:r w:rsidRP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蔚</w:t>
      </w:r>
      <w:proofErr w:type="gramEnd"/>
      <w:r w:rsidR="00D82814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    </w:t>
      </w:r>
      <w:r w:rsidR="00AE543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1212A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 </w:t>
      </w:r>
      <w:r w:rsidR="00917967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1212AE" w:rsidRPr="001212A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陈海龙</w:t>
      </w:r>
    </w:p>
    <w:p w:rsidR="00395190" w:rsidRDefault="00395190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重庆一中寄宿学校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P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proofErr w:type="gramStart"/>
      <w:r w:rsidRP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唐昌润</w:t>
      </w:r>
      <w:proofErr w:type="gramEnd"/>
      <w:r w:rsidRP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 指导教师</w:t>
      </w:r>
      <w:r w:rsidR="00D82814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1212AE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   </w:t>
      </w:r>
      <w:r w:rsidR="00917967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1212AE" w:rsidRPr="001212A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张  杰</w:t>
      </w:r>
    </w:p>
    <w:p w:rsidR="00061337" w:rsidRDefault="00626AC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重庆市育</w:t>
      </w: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仁中学</w:t>
      </w:r>
      <w:proofErr w:type="gramEnd"/>
      <w:r w:rsidR="00395190" w:rsidRP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007CC6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="00395190" w:rsidRP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李</w:t>
      </w:r>
      <w:r w:rsidR="00917967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395190" w:rsidRP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敏        指导教师</w:t>
      </w:r>
      <w:r w:rsidR="00AB766E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="00061337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  </w:t>
      </w:r>
      <w:r w:rsidR="00494B1C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1212AE" w:rsidRPr="001212A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陈</w:t>
      </w:r>
      <w:r w:rsidR="001212A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r w:rsidR="001212AE" w:rsidRPr="001212A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佳</w:t>
      </w:r>
      <w:r w:rsidR="001212AE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AB766E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</w:p>
    <w:p w:rsidR="006C0013" w:rsidRPr="001011FA" w:rsidRDefault="00AB766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395190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D82814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AE5434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AE5434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</w:p>
    <w:p w:rsidR="0098250E" w:rsidRPr="0080472B" w:rsidRDefault="0097494A" w:rsidP="00626ACE">
      <w:pPr>
        <w:spacing w:line="560" w:lineRule="exact"/>
        <w:rPr>
          <w:rFonts w:ascii="方正仿宋_GBK" w:eastAsia="方正仿宋_GBK"/>
          <w:b/>
          <w:color w:val="000000"/>
          <w:sz w:val="30"/>
          <w:szCs w:val="30"/>
        </w:rPr>
      </w:pPr>
      <w:r w:rsidRPr="0080472B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二</w:t>
      </w:r>
      <w:r w:rsidR="0098250E" w:rsidRPr="0080472B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等奖：</w:t>
      </w:r>
    </w:p>
    <w:p w:rsidR="0098250E" w:rsidRPr="00393A73" w:rsidRDefault="00626AC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重庆市两江中学</w:t>
      </w:r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1011FA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</w:t>
      </w:r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罗</w:t>
      </w:r>
      <w:r w:rsid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917967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proofErr w:type="gramStart"/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萱</w:t>
      </w:r>
      <w:proofErr w:type="gramEnd"/>
      <w:r w:rsidR="0098250E" w:rsidRPr="00393A7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</w:t>
      </w:r>
      <w:proofErr w:type="gramStart"/>
      <w:r w:rsidR="00917967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</w:t>
      </w:r>
      <w:proofErr w:type="gramEnd"/>
      <w:r w:rsidR="00917967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北区黄炎</w:t>
      </w:r>
      <w:proofErr w:type="gramStart"/>
      <w:r w:rsidR="00917967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培中学</w:t>
      </w:r>
      <w:proofErr w:type="gramEnd"/>
      <w:r w:rsidR="00917967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  <w:t>赖</w:t>
      </w:r>
      <w:r w:rsid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发</w:t>
      </w:r>
      <w:r w:rsidR="0098250E" w:rsidRPr="00393A7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</w:t>
      </w:r>
    </w:p>
    <w:p w:rsidR="00D82814" w:rsidRDefault="00626AC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渝北区统景初级中学</w:t>
      </w:r>
      <w:proofErr w:type="gramEnd"/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917967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毛</w:t>
      </w:r>
      <w:proofErr w:type="gramStart"/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世</w:t>
      </w:r>
      <w:proofErr w:type="gramEnd"/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琴</w:t>
      </w:r>
      <w:r w:rsid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</w:t>
      </w:r>
      <w:r w:rsidR="00917967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="00917967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重庆市渝北中学</w:t>
      </w:r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1011FA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王泽权</w:t>
      </w:r>
    </w:p>
    <w:p w:rsidR="001011FA" w:rsidRDefault="00626AC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重庆市松树桥中学</w:t>
      </w:r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1011FA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917967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proofErr w:type="gramStart"/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刘竞文</w:t>
      </w:r>
      <w:r w:rsid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</w:t>
      </w:r>
      <w:r w:rsidR="00917967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</w:t>
      </w:r>
      <w:proofErr w:type="gramEnd"/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北区龙塔实验学校</w:t>
      </w:r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  <w:t>徐熙蔓</w:t>
      </w:r>
    </w:p>
    <w:p w:rsidR="001011FA" w:rsidRPr="006C0013" w:rsidRDefault="00626AC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北区空港实验中学</w:t>
      </w:r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917967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邹清琼</w:t>
      </w:r>
      <w:r w:rsid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</w:t>
      </w:r>
      <w:r w:rsidR="00917967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重庆巴蜀常春藤学校</w:t>
      </w:r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  <w:t>余</w:t>
      </w:r>
      <w:r w:rsid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917967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proofErr w:type="gramStart"/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韬</w:t>
      </w:r>
      <w:proofErr w:type="gramEnd"/>
    </w:p>
    <w:p w:rsidR="000A53D0" w:rsidRDefault="000A53D0" w:rsidP="00626ACE">
      <w:pPr>
        <w:spacing w:line="560" w:lineRule="exact"/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</w:pPr>
    </w:p>
    <w:p w:rsidR="00AD686E" w:rsidRDefault="00AD686E" w:rsidP="00626ACE">
      <w:pPr>
        <w:spacing w:line="560" w:lineRule="exact"/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</w:pPr>
    </w:p>
    <w:p w:rsidR="00061337" w:rsidRDefault="00061337" w:rsidP="00626ACE">
      <w:pPr>
        <w:spacing w:line="560" w:lineRule="exact"/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</w:pPr>
    </w:p>
    <w:p w:rsidR="00061337" w:rsidRDefault="00061337" w:rsidP="00626ACE">
      <w:pPr>
        <w:spacing w:line="560" w:lineRule="exact"/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</w:pPr>
    </w:p>
    <w:p w:rsidR="00061337" w:rsidRDefault="00061337" w:rsidP="00626ACE">
      <w:pPr>
        <w:spacing w:line="560" w:lineRule="exact"/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</w:pPr>
    </w:p>
    <w:p w:rsidR="00061337" w:rsidRDefault="00061337" w:rsidP="00626ACE">
      <w:pPr>
        <w:spacing w:line="560" w:lineRule="exact"/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</w:pPr>
    </w:p>
    <w:p w:rsidR="0098250E" w:rsidRPr="00237DCB" w:rsidRDefault="00237DCB" w:rsidP="00AD686E">
      <w:pPr>
        <w:spacing w:line="560" w:lineRule="exact"/>
        <w:jc w:val="center"/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</w:pPr>
      <w:r w:rsidRPr="00237DCB"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lastRenderedPageBreak/>
        <w:t>中学组单项奖</w:t>
      </w:r>
      <w:r w:rsidR="0098250E" w:rsidRPr="00237DCB"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t>“</w:t>
      </w:r>
      <w:r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t>主题班会活动</w:t>
      </w:r>
      <w:r w:rsidR="0098250E" w:rsidRPr="00237DCB"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t>”</w:t>
      </w:r>
    </w:p>
    <w:p w:rsidR="006C0013" w:rsidRDefault="006C0013" w:rsidP="00626ACE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</w:p>
    <w:p w:rsidR="0098250E" w:rsidRPr="006C0013" w:rsidRDefault="0097494A" w:rsidP="00626ACE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  <w:r w:rsidRPr="006C0013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特</w:t>
      </w:r>
      <w:r w:rsidR="0098250E" w:rsidRPr="006C0013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等奖：</w:t>
      </w:r>
    </w:p>
    <w:p w:rsidR="002975C9" w:rsidRDefault="00626AC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重庆南开两江中学 </w:t>
      </w:r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proofErr w:type="gramStart"/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王会敏</w:t>
      </w:r>
      <w:proofErr w:type="gramEnd"/>
      <w:r w:rsidR="0098250E" w:rsidRPr="00393A7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</w:t>
      </w:r>
      <w:r w:rsidR="0098250E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="0098250E" w:rsidRPr="00393A7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r w:rsidR="00E06FD6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6C0013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6C001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2975C9" w:rsidRPr="002975C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AB766E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870B68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="002975C9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870B68" w:rsidRPr="00870B6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李南兰</w:t>
      </w:r>
      <w:r w:rsidR="006C0013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       </w:t>
      </w:r>
    </w:p>
    <w:p w:rsidR="001011FA" w:rsidRDefault="00626AC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重庆市两江中学 </w:t>
      </w:r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1011FA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罗</w:t>
      </w:r>
      <w:r w:rsid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proofErr w:type="gramStart"/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萱</w:t>
      </w:r>
      <w:proofErr w:type="gramEnd"/>
      <w:r w:rsidR="002975C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    </w:t>
      </w:r>
      <w:r w:rsidR="006C001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870B6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 </w:t>
      </w:r>
      <w:r w:rsidR="00870B68" w:rsidRPr="00870B6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邓红英</w:t>
      </w:r>
    </w:p>
    <w:p w:rsidR="00061337" w:rsidRDefault="00626AC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重庆市南华中学</w:t>
      </w:r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1011FA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吴</w:t>
      </w:r>
      <w:r w:rsid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r w:rsidR="001011FA" w:rsidRP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吉           指导教师</w:t>
      </w:r>
      <w:r w:rsidR="009F0772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</w:t>
      </w:r>
      <w:r w:rsidR="001011F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B27B80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870B68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870B6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孙  琴</w:t>
      </w:r>
    </w:p>
    <w:p w:rsidR="006C0013" w:rsidRDefault="002975C9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6C0013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</w:t>
      </w:r>
    </w:p>
    <w:p w:rsidR="0098250E" w:rsidRPr="006C0013" w:rsidRDefault="0097494A" w:rsidP="00626ACE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  <w:r w:rsidRPr="006C0013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一</w:t>
      </w:r>
      <w:r w:rsidR="0098250E" w:rsidRPr="006C0013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等奖：</w:t>
      </w:r>
    </w:p>
    <w:p w:rsidR="0098250E" w:rsidRPr="00393A73" w:rsidRDefault="00B207FB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B207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重庆市第八中学</w:t>
      </w:r>
      <w:r w:rsidRPr="00B207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Pr="00B207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刘欣</w:t>
      </w:r>
      <w:proofErr w:type="gramStart"/>
      <w:r w:rsidRPr="00B207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蔚</w:t>
      </w:r>
      <w:proofErr w:type="gramEnd"/>
      <w:r w:rsidR="0098250E" w:rsidRPr="00393A7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</w:t>
      </w:r>
      <w:r w:rsidR="0098250E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="00E06FD6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6C0013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6C001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E06FD6" w:rsidRPr="00393A7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E06FD6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="006C0013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870B68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870B68" w:rsidRPr="00870B6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陈海龙</w:t>
      </w:r>
      <w:r w:rsidR="006C0013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98250E" w:rsidRPr="00393A73" w:rsidRDefault="00B207FB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B207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重庆一中寄宿学校</w:t>
      </w:r>
      <w:r w:rsidRPr="00B207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proofErr w:type="gramStart"/>
      <w:r w:rsidRPr="00B207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唐昌润</w:t>
      </w:r>
      <w:proofErr w:type="gramEnd"/>
      <w:r w:rsidR="0098250E" w:rsidRPr="00393A7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</w:t>
      </w:r>
      <w:r w:rsidR="0098250E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="00E06FD6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6C0013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6C001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D124C6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="006C001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6C0013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870B68" w:rsidRPr="00870B6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张  杰</w:t>
      </w:r>
    </w:p>
    <w:p w:rsidR="00D124C6" w:rsidRPr="0034787D" w:rsidRDefault="00B207FB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proofErr w:type="gramStart"/>
      <w:r w:rsidRPr="00B207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重庆市暨华中学</w:t>
      </w:r>
      <w:proofErr w:type="gramEnd"/>
      <w:r w:rsidRPr="00B207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Pr="00B207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陈雪梅</w:t>
      </w:r>
      <w:r w:rsidR="00D124C6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</w:t>
      </w:r>
      <w:r w:rsidR="006C0013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</w:t>
      </w:r>
      <w:r w:rsidR="006C001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A5243C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proofErr w:type="gramStart"/>
      <w:r w:rsidR="00870B68" w:rsidRPr="00870B6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邓</w:t>
      </w:r>
      <w:proofErr w:type="gramEnd"/>
      <w:r w:rsidR="00870B68" w:rsidRPr="00870B6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proofErr w:type="gramStart"/>
      <w:r w:rsidR="00870B68" w:rsidRPr="00870B68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冉</w:t>
      </w:r>
      <w:proofErr w:type="gramEnd"/>
    </w:p>
    <w:p w:rsidR="00B207FB" w:rsidRPr="00B207FB" w:rsidRDefault="00B207FB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B207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重庆皇冠实验中学</w:t>
      </w:r>
      <w:r w:rsidRPr="00B207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Pr="00B207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秦小雨           指导教师      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AD686E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D21F7B" w:rsidRPr="00D21F7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廖小华</w:t>
      </w:r>
    </w:p>
    <w:p w:rsidR="0034787D" w:rsidRDefault="00626AC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北区黄炎</w:t>
      </w: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培中学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B207FB" w:rsidRPr="00B207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  <w:t>赖</w:t>
      </w:r>
      <w:r w:rsidR="00B207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r w:rsidR="00B207FB" w:rsidRPr="00B207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发           指导教师</w:t>
      </w:r>
      <w:r w:rsidR="00AD686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</w:t>
      </w:r>
      <w:r w:rsidR="00B207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AD686E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D21F7B" w:rsidRPr="00D21F7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魏  </w:t>
      </w:r>
      <w:proofErr w:type="gramStart"/>
      <w:r w:rsidR="00D21F7B" w:rsidRPr="00D21F7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莉</w:t>
      </w:r>
      <w:proofErr w:type="gramEnd"/>
    </w:p>
    <w:p w:rsidR="00061337" w:rsidRDefault="00061337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</w:p>
    <w:p w:rsidR="0098250E" w:rsidRPr="0034787D" w:rsidRDefault="0097494A" w:rsidP="00626ACE">
      <w:pPr>
        <w:spacing w:line="560" w:lineRule="exact"/>
        <w:rPr>
          <w:rFonts w:ascii="方正仿宋_GBK" w:eastAsia="方正仿宋_GBK"/>
          <w:b/>
          <w:color w:val="000000"/>
          <w:sz w:val="30"/>
          <w:szCs w:val="30"/>
        </w:rPr>
      </w:pPr>
      <w:r w:rsidRPr="0034787D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二</w:t>
      </w:r>
      <w:r w:rsidR="0098250E" w:rsidRPr="0034787D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等奖：</w:t>
      </w:r>
    </w:p>
    <w:p w:rsidR="00E06FD6" w:rsidRDefault="00626AC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北区龙塔实验学校 </w:t>
      </w:r>
      <w:r w:rsidR="001218CE" w:rsidRPr="001218C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  <w:t>徐熙蔓</w:t>
      </w:r>
      <w:r w:rsidR="0098250E" w:rsidRPr="00393A73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r w:rsidR="0098250E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E06FD6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="00D124C6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F901F7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重庆市育</w:t>
      </w:r>
      <w:proofErr w:type="gramStart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仁中学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</w:t>
      </w:r>
      <w:r w:rsidR="001218C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1218CE" w:rsidRPr="001218C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李</w:t>
      </w:r>
      <w:r w:rsidR="001218C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BF5A50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1218CE" w:rsidRPr="001218C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敏</w:t>
      </w:r>
    </w:p>
    <w:p w:rsidR="0034787D" w:rsidRDefault="00AD686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AD686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渝北区空港实验中学</w:t>
      </w:r>
      <w:r w:rsidRPr="00AD686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  <w:t>邹清琼</w:t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      </w:t>
      </w:r>
      <w:r w:rsidR="00626AC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渝北区实验中学 </w:t>
      </w:r>
      <w:r w:rsidR="001218CE" w:rsidRPr="001218C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  <w:t>王传红</w:t>
      </w:r>
    </w:p>
    <w:p w:rsidR="001218CE" w:rsidRPr="001218CE" w:rsidRDefault="001218CE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1218C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重庆巴蜀常春藤学校</w:t>
      </w:r>
      <w:r w:rsidRPr="001218C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  <w:t>余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237A16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proofErr w:type="gramStart"/>
      <w:r w:rsidRPr="001218C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韬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 </w:t>
      </w:r>
      <w:r w:rsidR="00237A16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AD686E" w:rsidRPr="00AD686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重庆市渝北中学</w:t>
      </w:r>
      <w:r w:rsidR="00AD686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  <w:t xml:space="preserve"> </w:t>
      </w:r>
      <w:r w:rsidR="00AD686E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AD686E" w:rsidRPr="00AD686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王泽权</w:t>
      </w:r>
    </w:p>
    <w:p w:rsidR="001218CE" w:rsidRDefault="00061337" w:rsidP="00626AC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proofErr w:type="gramStart"/>
      <w:r w:rsidRPr="00061337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渝北区统景初级中学</w:t>
      </w:r>
      <w:proofErr w:type="gramEnd"/>
      <w:r w:rsidRPr="00061337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  <w:t>毛</w:t>
      </w:r>
      <w:proofErr w:type="gramStart"/>
      <w:r w:rsidRPr="00061337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世</w:t>
      </w:r>
      <w:proofErr w:type="gramEnd"/>
      <w:r w:rsidRPr="00061337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琴</w:t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      </w:t>
      </w:r>
      <w:r w:rsidRPr="00061337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重庆市松树桥中学 </w:t>
      </w:r>
      <w:r w:rsidRPr="00061337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proofErr w:type="gramStart"/>
      <w:r w:rsidRPr="00061337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刘竞文</w:t>
      </w:r>
      <w:proofErr w:type="gramEnd"/>
    </w:p>
    <w:p w:rsidR="00AA3A8F" w:rsidRDefault="00AA3A8F" w:rsidP="00626ACE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6"/>
          <w:szCs w:val="36"/>
        </w:rPr>
      </w:pPr>
    </w:p>
    <w:p w:rsidR="00061337" w:rsidRDefault="00061337" w:rsidP="00626ACE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6"/>
          <w:szCs w:val="36"/>
        </w:rPr>
      </w:pPr>
    </w:p>
    <w:p w:rsidR="00061337" w:rsidRDefault="00061337" w:rsidP="00626ACE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6"/>
          <w:szCs w:val="36"/>
        </w:rPr>
      </w:pPr>
    </w:p>
    <w:p w:rsidR="00061337" w:rsidRDefault="00061337" w:rsidP="00626ACE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6"/>
          <w:szCs w:val="36"/>
        </w:rPr>
      </w:pPr>
    </w:p>
    <w:p w:rsidR="00061337" w:rsidRDefault="00061337" w:rsidP="00626ACE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6"/>
          <w:szCs w:val="36"/>
        </w:rPr>
      </w:pPr>
    </w:p>
    <w:p w:rsidR="00061337" w:rsidRPr="00C77494" w:rsidRDefault="00061337" w:rsidP="00626ACE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6"/>
          <w:szCs w:val="36"/>
        </w:rPr>
      </w:pPr>
    </w:p>
    <w:p w:rsidR="0098250E" w:rsidRDefault="0098250E" w:rsidP="001540C1">
      <w:pPr>
        <w:spacing w:line="560" w:lineRule="exact"/>
        <w:jc w:val="center"/>
        <w:rPr>
          <w:rFonts w:ascii="方正仿宋_GBK" w:eastAsia="方正仿宋_GBK" w:hAnsi="宋体" w:cs="宋体"/>
          <w:b/>
          <w:color w:val="000000"/>
          <w:kern w:val="0"/>
          <w:sz w:val="36"/>
          <w:szCs w:val="36"/>
        </w:rPr>
      </w:pPr>
      <w:r w:rsidRPr="002D3EAE">
        <w:rPr>
          <w:rFonts w:ascii="方正黑体_GBK" w:eastAsia="方正黑体_GBK" w:hint="eastAsia"/>
          <w:b/>
          <w:sz w:val="36"/>
          <w:szCs w:val="36"/>
        </w:rPr>
        <w:lastRenderedPageBreak/>
        <w:t>小学组</w:t>
      </w:r>
      <w:r w:rsidR="00D2156D">
        <w:rPr>
          <w:rFonts w:ascii="方正黑体_GBK" w:eastAsia="方正黑体_GBK" w:hint="eastAsia"/>
          <w:b/>
          <w:sz w:val="36"/>
          <w:szCs w:val="36"/>
        </w:rPr>
        <w:t>全能</w:t>
      </w:r>
      <w:r w:rsidR="00D2156D">
        <w:rPr>
          <w:rFonts w:ascii="方正黑体_GBK" w:eastAsia="方正黑体_GBK"/>
          <w:b/>
          <w:sz w:val="36"/>
          <w:szCs w:val="36"/>
        </w:rPr>
        <w:t>奖</w:t>
      </w:r>
    </w:p>
    <w:p w:rsidR="0098250E" w:rsidRDefault="0098250E" w:rsidP="00626ACE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6"/>
          <w:szCs w:val="36"/>
        </w:rPr>
      </w:pPr>
    </w:p>
    <w:p w:rsidR="0098250E" w:rsidRPr="00BF686E" w:rsidRDefault="00D2156D" w:rsidP="00626ACE">
      <w:pPr>
        <w:spacing w:line="560" w:lineRule="exact"/>
        <w:rPr>
          <w:rFonts w:ascii="方正仿宋_GBK" w:eastAsia="方正仿宋_GBK" w:hAnsi="宋体" w:cs="宋体"/>
          <w:b/>
          <w:kern w:val="0"/>
          <w:sz w:val="30"/>
          <w:szCs w:val="30"/>
        </w:rPr>
      </w:pPr>
      <w:r w:rsidRPr="00BF686E">
        <w:rPr>
          <w:rFonts w:ascii="方正仿宋_GBK" w:eastAsia="方正仿宋_GBK" w:hAnsi="宋体" w:cs="宋体" w:hint="eastAsia"/>
          <w:b/>
          <w:kern w:val="0"/>
          <w:sz w:val="30"/>
          <w:szCs w:val="30"/>
        </w:rPr>
        <w:t>特</w:t>
      </w:r>
      <w:r w:rsidR="0098250E" w:rsidRPr="00BF686E">
        <w:rPr>
          <w:rFonts w:ascii="方正仿宋_GBK" w:eastAsia="方正仿宋_GBK" w:hAnsi="宋体" w:cs="宋体" w:hint="eastAsia"/>
          <w:b/>
          <w:kern w:val="0"/>
          <w:sz w:val="30"/>
          <w:szCs w:val="30"/>
        </w:rPr>
        <w:t>等奖：</w:t>
      </w:r>
    </w:p>
    <w:p w:rsidR="009928E0" w:rsidRDefault="009928E0" w:rsidP="00626AC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 w:rsidRPr="009928E0">
        <w:rPr>
          <w:rFonts w:ascii="方正仿宋_GBK" w:eastAsia="方正仿宋_GBK" w:hAnsi="宋体" w:cs="宋体" w:hint="eastAsia"/>
          <w:kern w:val="0"/>
          <w:sz w:val="30"/>
          <w:szCs w:val="30"/>
        </w:rPr>
        <w:t>渝北区空港新城人和街小学</w:t>
      </w:r>
      <w:r w:rsidRPr="009928E0">
        <w:rPr>
          <w:rFonts w:ascii="方正仿宋_GBK" w:eastAsia="方正仿宋_GBK" w:hAnsi="宋体" w:cs="宋体" w:hint="eastAsia"/>
          <w:kern w:val="0"/>
          <w:sz w:val="30"/>
          <w:szCs w:val="30"/>
        </w:rPr>
        <w:tab/>
        <w:t>周晓丽</w:t>
      </w:r>
      <w:r w:rsidR="006A071F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r w:rsidR="00BF686E" w:rsidRPr="00BF686E">
        <w:rPr>
          <w:rFonts w:ascii="方正仿宋_GBK" w:eastAsia="方正仿宋_GBK" w:hAnsi="宋体" w:cs="宋体" w:hint="eastAsia"/>
          <w:kern w:val="0"/>
          <w:sz w:val="30"/>
          <w:szCs w:val="30"/>
        </w:rPr>
        <w:t>渝北实验小学</w:t>
      </w:r>
      <w:r w:rsidR="00BF686E" w:rsidRPr="00BF686E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BF686E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6A071F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Pr="009928E0">
        <w:rPr>
          <w:rFonts w:ascii="方正仿宋_GBK" w:eastAsia="方正仿宋_GBK" w:hAnsi="宋体" w:cs="宋体" w:hint="eastAsia"/>
          <w:kern w:val="0"/>
          <w:sz w:val="30"/>
          <w:szCs w:val="30"/>
        </w:rPr>
        <w:t>周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9928E0">
        <w:rPr>
          <w:rFonts w:ascii="方正仿宋_GBK" w:eastAsia="方正仿宋_GBK" w:hAnsi="宋体" w:cs="宋体" w:hint="eastAsia"/>
          <w:kern w:val="0"/>
          <w:sz w:val="30"/>
          <w:szCs w:val="30"/>
        </w:rPr>
        <w:t>燕</w:t>
      </w:r>
    </w:p>
    <w:p w:rsidR="0098250E" w:rsidRDefault="006A071F" w:rsidP="00626AC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北区天一新城小学</w:t>
      </w:r>
      <w:r w:rsidR="009928E0" w:rsidRPr="009928E0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9928E0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proofErr w:type="gramStart"/>
      <w:r w:rsidR="009928E0" w:rsidRPr="009928E0">
        <w:rPr>
          <w:rFonts w:ascii="方正仿宋_GBK" w:eastAsia="方正仿宋_GBK" w:hAnsi="宋体" w:cs="宋体" w:hint="eastAsia"/>
          <w:kern w:val="0"/>
          <w:sz w:val="30"/>
          <w:szCs w:val="30"/>
        </w:rPr>
        <w:t>吴艳妮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r w:rsidR="00BF686E" w:rsidRPr="00BF686E">
        <w:rPr>
          <w:rFonts w:ascii="方正仿宋_GBK" w:eastAsia="方正仿宋_GBK" w:hAnsi="宋体" w:cs="宋体" w:hint="eastAsia"/>
          <w:kern w:val="0"/>
          <w:sz w:val="30"/>
          <w:szCs w:val="30"/>
        </w:rPr>
        <w:t>渝北巴蜀小学</w:t>
      </w:r>
      <w:r w:rsidR="00BF686E" w:rsidRPr="00BF686E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proofErr w:type="gramStart"/>
      <w:r w:rsidR="009928E0" w:rsidRPr="009928E0">
        <w:rPr>
          <w:rFonts w:ascii="方正仿宋_GBK" w:eastAsia="方正仿宋_GBK" w:hAnsi="宋体" w:cs="宋体" w:hint="eastAsia"/>
          <w:kern w:val="0"/>
          <w:sz w:val="30"/>
          <w:szCs w:val="30"/>
        </w:rPr>
        <w:t>古颖欣</w:t>
      </w:r>
      <w:proofErr w:type="gramEnd"/>
    </w:p>
    <w:p w:rsidR="00BF686E" w:rsidRDefault="009928E0" w:rsidP="00626AC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 w:rsidRPr="009928E0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Pr="009928E0">
        <w:rPr>
          <w:rFonts w:ascii="方正仿宋_GBK" w:eastAsia="方正仿宋_GBK" w:hAnsi="宋体" w:cs="宋体" w:hint="eastAsia"/>
          <w:kern w:val="0"/>
          <w:sz w:val="30"/>
          <w:szCs w:val="30"/>
        </w:rPr>
        <w:t>北区</w:t>
      </w:r>
      <w:proofErr w:type="gramStart"/>
      <w:r w:rsidRPr="009928E0">
        <w:rPr>
          <w:rFonts w:ascii="方正仿宋_GBK" w:eastAsia="方正仿宋_GBK" w:hAnsi="宋体" w:cs="宋体" w:hint="eastAsia"/>
          <w:kern w:val="0"/>
          <w:sz w:val="30"/>
          <w:szCs w:val="30"/>
        </w:rPr>
        <w:t>汉渝路小学校</w:t>
      </w:r>
      <w:proofErr w:type="gramEnd"/>
      <w:r w:rsidRPr="009928E0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  </w:t>
      </w:r>
      <w:r w:rsidRPr="009928E0">
        <w:rPr>
          <w:rFonts w:ascii="方正仿宋_GBK" w:eastAsia="方正仿宋_GBK" w:hAnsi="宋体" w:cs="宋体" w:hint="eastAsia"/>
          <w:kern w:val="0"/>
          <w:sz w:val="30"/>
          <w:szCs w:val="30"/>
        </w:rPr>
        <w:t>冯白梅</w:t>
      </w:r>
      <w:r w:rsidR="006A071F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proofErr w:type="gramStart"/>
      <w:r w:rsidRPr="009928E0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Pr="009928E0">
        <w:rPr>
          <w:rFonts w:ascii="方正仿宋_GBK" w:eastAsia="方正仿宋_GBK" w:hAnsi="宋体" w:cs="宋体" w:hint="eastAsia"/>
          <w:kern w:val="0"/>
          <w:sz w:val="30"/>
          <w:szCs w:val="30"/>
        </w:rPr>
        <w:t>北区龙山小学</w:t>
      </w:r>
      <w:r w:rsidRPr="009928E0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6A071F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proofErr w:type="gramStart"/>
      <w:r w:rsidRPr="009928E0">
        <w:rPr>
          <w:rFonts w:ascii="方正仿宋_GBK" w:eastAsia="方正仿宋_GBK" w:hAnsi="宋体" w:cs="宋体" w:hint="eastAsia"/>
          <w:kern w:val="0"/>
          <w:sz w:val="30"/>
          <w:szCs w:val="30"/>
        </w:rPr>
        <w:t>段丁予</w:t>
      </w:r>
      <w:proofErr w:type="gramEnd"/>
    </w:p>
    <w:p w:rsidR="009928E0" w:rsidRDefault="009928E0" w:rsidP="00626AC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 w:rsidRPr="009928E0">
        <w:rPr>
          <w:rFonts w:ascii="方正仿宋_GBK" w:eastAsia="方正仿宋_GBK" w:hAnsi="宋体" w:cs="宋体" w:hint="eastAsia"/>
          <w:kern w:val="0"/>
          <w:sz w:val="30"/>
          <w:szCs w:val="30"/>
        </w:rPr>
        <w:t>渝北区启诚巴蜀</w:t>
      </w:r>
      <w:proofErr w:type="gramEnd"/>
      <w:r w:rsidRPr="009928E0">
        <w:rPr>
          <w:rFonts w:ascii="方正仿宋_GBK" w:eastAsia="方正仿宋_GBK" w:hAnsi="宋体" w:cs="宋体" w:hint="eastAsia"/>
          <w:kern w:val="0"/>
          <w:sz w:val="30"/>
          <w:szCs w:val="30"/>
        </w:rPr>
        <w:t>小学</w:t>
      </w:r>
      <w:r w:rsidRPr="009928E0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  </w:t>
      </w:r>
      <w:proofErr w:type="gramStart"/>
      <w:r w:rsidRPr="009928E0">
        <w:rPr>
          <w:rFonts w:ascii="方正仿宋_GBK" w:eastAsia="方正仿宋_GBK" w:hAnsi="宋体" w:cs="宋体" w:hint="eastAsia"/>
          <w:kern w:val="0"/>
          <w:sz w:val="30"/>
          <w:szCs w:val="30"/>
        </w:rPr>
        <w:t>龚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proofErr w:type="gramStart"/>
      <w:r w:rsidRPr="009928E0">
        <w:rPr>
          <w:rFonts w:ascii="方正仿宋_GBK" w:eastAsia="方正仿宋_GBK" w:hAnsi="宋体" w:cs="宋体" w:hint="eastAsia"/>
          <w:kern w:val="0"/>
          <w:sz w:val="30"/>
          <w:szCs w:val="30"/>
        </w:rPr>
        <w:t>苓</w:t>
      </w:r>
      <w:proofErr w:type="gramEnd"/>
    </w:p>
    <w:p w:rsidR="00D4627B" w:rsidRDefault="00D4627B" w:rsidP="00626AC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</w:p>
    <w:p w:rsidR="0098250E" w:rsidRPr="00BF686E" w:rsidRDefault="00D2156D" w:rsidP="00626ACE">
      <w:pPr>
        <w:spacing w:line="560" w:lineRule="exact"/>
        <w:rPr>
          <w:rFonts w:ascii="方正仿宋_GBK" w:eastAsia="方正仿宋_GBK" w:hAnsi="宋体" w:cs="宋体"/>
          <w:b/>
          <w:kern w:val="0"/>
          <w:sz w:val="30"/>
          <w:szCs w:val="30"/>
        </w:rPr>
      </w:pPr>
      <w:r w:rsidRPr="00BF686E">
        <w:rPr>
          <w:rFonts w:ascii="方正仿宋_GBK" w:eastAsia="方正仿宋_GBK" w:hAnsi="宋体" w:cs="宋体" w:hint="eastAsia"/>
          <w:b/>
          <w:kern w:val="0"/>
          <w:sz w:val="30"/>
          <w:szCs w:val="30"/>
        </w:rPr>
        <w:t>一</w:t>
      </w:r>
      <w:r w:rsidR="0098250E" w:rsidRPr="00BF686E">
        <w:rPr>
          <w:rFonts w:ascii="方正仿宋_GBK" w:eastAsia="方正仿宋_GBK" w:hAnsi="宋体" w:cs="宋体" w:hint="eastAsia"/>
          <w:b/>
          <w:kern w:val="0"/>
          <w:sz w:val="30"/>
          <w:szCs w:val="30"/>
        </w:rPr>
        <w:t>等奖：</w:t>
      </w:r>
    </w:p>
    <w:p w:rsidR="00DA6C69" w:rsidRDefault="006A071F" w:rsidP="00626AC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渝北区立人小学</w:t>
      </w:r>
      <w:r w:rsidR="009B7B13" w:rsidRPr="009B7B13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9B7B13">
        <w:rPr>
          <w:rFonts w:ascii="方正仿宋_GBK" w:eastAsia="方正仿宋_GBK" w:hAnsi="宋体" w:cs="宋体"/>
          <w:kern w:val="0"/>
          <w:sz w:val="30"/>
          <w:szCs w:val="30"/>
        </w:rPr>
        <w:t xml:space="preserve">      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9B7B13" w:rsidRPr="009B7B13">
        <w:rPr>
          <w:rFonts w:ascii="方正仿宋_GBK" w:eastAsia="方正仿宋_GBK" w:hAnsi="宋体" w:cs="宋体" w:hint="eastAsia"/>
          <w:kern w:val="0"/>
          <w:sz w:val="30"/>
          <w:szCs w:val="30"/>
        </w:rPr>
        <w:t>代春叶</w:t>
      </w:r>
      <w:r w:rsidR="00FE7770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9B7B13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渝北区玉峰山小学</w:t>
      </w:r>
      <w:r w:rsidR="009B7B13" w:rsidRPr="009B7B13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9B7B13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9B7B13" w:rsidRPr="009B7B13">
        <w:rPr>
          <w:rFonts w:ascii="方正仿宋_GBK" w:eastAsia="方正仿宋_GBK" w:hAnsi="宋体" w:cs="宋体" w:hint="eastAsia"/>
          <w:kern w:val="0"/>
          <w:sz w:val="30"/>
          <w:szCs w:val="30"/>
        </w:rPr>
        <w:t>高润年</w:t>
      </w:r>
    </w:p>
    <w:p w:rsidR="009B7B13" w:rsidRDefault="006A071F" w:rsidP="00626AC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渝北区五星路小学</w:t>
      </w:r>
      <w:r w:rsidR="009B7B13" w:rsidRPr="009B7B13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9B7B13">
        <w:rPr>
          <w:rFonts w:ascii="方正仿宋_GBK" w:eastAsia="方正仿宋_GBK" w:hAnsi="宋体" w:cs="宋体"/>
          <w:kern w:val="0"/>
          <w:sz w:val="30"/>
          <w:szCs w:val="30"/>
        </w:rPr>
        <w:t xml:space="preserve">    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9B7B13" w:rsidRPr="009B7B13">
        <w:rPr>
          <w:rFonts w:ascii="方正仿宋_GBK" w:eastAsia="方正仿宋_GBK" w:hAnsi="宋体" w:cs="宋体" w:hint="eastAsia"/>
          <w:kern w:val="0"/>
          <w:sz w:val="30"/>
          <w:szCs w:val="30"/>
        </w:rPr>
        <w:t>石</w:t>
      </w:r>
      <w:r w:rsidR="009B7B13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9B7B13" w:rsidRPr="009B7B13">
        <w:rPr>
          <w:rFonts w:ascii="方正仿宋_GBK" w:eastAsia="方正仿宋_GBK" w:hAnsi="宋体" w:cs="宋体" w:hint="eastAsia"/>
          <w:kern w:val="0"/>
          <w:sz w:val="30"/>
          <w:szCs w:val="30"/>
        </w:rPr>
        <w:t>敏</w:t>
      </w:r>
      <w:r w:rsidR="00FE7770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98250E" w:rsidRPr="001A6B53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DA6C69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BF686E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9B7B13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渝北区两江小学</w:t>
      </w:r>
      <w:r w:rsidR="009B7B13" w:rsidRPr="009B7B13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9B7B13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9B7B13">
        <w:rPr>
          <w:rFonts w:ascii="方正仿宋_GBK" w:eastAsia="方正仿宋_GBK" w:hAnsi="宋体" w:cs="宋体" w:hint="eastAsia"/>
          <w:kern w:val="0"/>
          <w:sz w:val="30"/>
          <w:szCs w:val="30"/>
        </w:rPr>
        <w:t>杜  玲</w:t>
      </w:r>
    </w:p>
    <w:p w:rsidR="009B7B13" w:rsidRDefault="006A071F" w:rsidP="00626AC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渝北区首地人和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街小学</w:t>
      </w:r>
      <w:r w:rsidR="009B7B13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9B7B13" w:rsidRPr="009B7B13">
        <w:rPr>
          <w:rFonts w:ascii="方正仿宋_GBK" w:eastAsia="方正仿宋_GBK" w:hAnsi="宋体" w:cs="宋体" w:hint="eastAsia"/>
          <w:kern w:val="0"/>
          <w:sz w:val="30"/>
          <w:szCs w:val="30"/>
        </w:rPr>
        <w:t>刘春利</w:t>
      </w:r>
      <w:r w:rsidR="009B7B13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北区双湖小学</w:t>
      </w:r>
      <w:r w:rsidR="009B7B13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9B7B13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proofErr w:type="gramStart"/>
      <w:r w:rsidR="009B7B13">
        <w:rPr>
          <w:rFonts w:ascii="方正仿宋_GBK" w:eastAsia="方正仿宋_GBK" w:hAnsi="宋体" w:cs="宋体" w:hint="eastAsia"/>
          <w:kern w:val="0"/>
          <w:sz w:val="30"/>
          <w:szCs w:val="30"/>
        </w:rPr>
        <w:t>范</w:t>
      </w:r>
      <w:proofErr w:type="gramEnd"/>
      <w:r w:rsidR="009B7B13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元</w:t>
      </w:r>
    </w:p>
    <w:p w:rsidR="001F01B0" w:rsidRDefault="000E2B8B" w:rsidP="00626AC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 w:rsidRPr="000E2B8B">
        <w:rPr>
          <w:rFonts w:ascii="方正仿宋_GBK" w:eastAsia="方正仿宋_GBK" w:hAnsi="宋体" w:cs="宋体" w:hint="eastAsia"/>
          <w:kern w:val="0"/>
          <w:sz w:val="30"/>
          <w:szCs w:val="30"/>
        </w:rPr>
        <w:t>重庆市</w:t>
      </w:r>
      <w:r w:rsidR="006A071F">
        <w:rPr>
          <w:rFonts w:ascii="方正仿宋_GBK" w:eastAsia="方正仿宋_GBK" w:hAnsi="宋体" w:cs="宋体" w:hint="eastAsia"/>
          <w:kern w:val="0"/>
          <w:sz w:val="30"/>
          <w:szCs w:val="30"/>
        </w:rPr>
        <w:t>两江人民小学</w:t>
      </w:r>
      <w:r w:rsidRPr="000E2B8B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6A071F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Pr="000E2B8B">
        <w:rPr>
          <w:rFonts w:ascii="方正仿宋_GBK" w:eastAsia="方正仿宋_GBK" w:hAnsi="宋体" w:cs="宋体" w:hint="eastAsia"/>
          <w:kern w:val="0"/>
          <w:sz w:val="30"/>
          <w:szCs w:val="30"/>
        </w:rPr>
        <w:t>蒲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0E2B8B">
        <w:rPr>
          <w:rFonts w:ascii="方正仿宋_GBK" w:eastAsia="方正仿宋_GBK" w:hAnsi="宋体" w:cs="宋体" w:hint="eastAsia"/>
          <w:kern w:val="0"/>
          <w:sz w:val="30"/>
          <w:szCs w:val="30"/>
        </w:rPr>
        <w:t>敬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r w:rsidR="006A071F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6A071F">
        <w:rPr>
          <w:rFonts w:ascii="方正仿宋_GBK" w:eastAsia="方正仿宋_GBK" w:hAnsi="宋体" w:cs="宋体" w:hint="eastAsia"/>
          <w:kern w:val="0"/>
          <w:sz w:val="30"/>
          <w:szCs w:val="30"/>
        </w:rPr>
        <w:t>渝北区天堡寨小学</w:t>
      </w:r>
      <w:r w:rsidRPr="000E2B8B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6A071F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0E2B8B">
        <w:rPr>
          <w:rFonts w:ascii="方正仿宋_GBK" w:eastAsia="方正仿宋_GBK" w:hAnsi="宋体" w:cs="宋体" w:hint="eastAsia"/>
          <w:kern w:val="0"/>
          <w:sz w:val="30"/>
          <w:szCs w:val="30"/>
        </w:rPr>
        <w:t>熊晓梅</w:t>
      </w:r>
    </w:p>
    <w:p w:rsidR="00754EBE" w:rsidRDefault="006A071F" w:rsidP="00626AC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渝北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区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金港国际实验小学 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唐朝霞</w:t>
      </w:r>
      <w:r w:rsidR="008263AB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渝北区鲁能巴蜀小学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殷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超</w:t>
      </w:r>
    </w:p>
    <w:p w:rsidR="00D4627B" w:rsidRDefault="00D4627B" w:rsidP="00626AC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</w:p>
    <w:p w:rsidR="00DA6C69" w:rsidRPr="00754EBE" w:rsidRDefault="00D2156D" w:rsidP="00626ACE">
      <w:pPr>
        <w:spacing w:line="560" w:lineRule="exact"/>
        <w:rPr>
          <w:rFonts w:ascii="方正仿宋_GBK" w:eastAsia="方正仿宋_GBK" w:hAnsi="宋体" w:cs="宋体"/>
          <w:b/>
          <w:kern w:val="0"/>
          <w:sz w:val="30"/>
          <w:szCs w:val="30"/>
        </w:rPr>
      </w:pPr>
      <w:r w:rsidRPr="00754EBE">
        <w:rPr>
          <w:rFonts w:ascii="方正仿宋_GBK" w:eastAsia="方正仿宋_GBK" w:hAnsi="宋体" w:cs="宋体" w:hint="eastAsia"/>
          <w:b/>
          <w:kern w:val="0"/>
          <w:sz w:val="30"/>
          <w:szCs w:val="30"/>
        </w:rPr>
        <w:t>二</w:t>
      </w:r>
      <w:r w:rsidR="00DA6C69" w:rsidRPr="00754EBE">
        <w:rPr>
          <w:rFonts w:ascii="方正仿宋_GBK" w:eastAsia="方正仿宋_GBK" w:hAnsi="宋体" w:cs="宋体" w:hint="eastAsia"/>
          <w:b/>
          <w:kern w:val="0"/>
          <w:sz w:val="30"/>
          <w:szCs w:val="30"/>
        </w:rPr>
        <w:t>等奖</w:t>
      </w:r>
      <w:r w:rsidR="00DA6C69" w:rsidRPr="00754EBE">
        <w:rPr>
          <w:rFonts w:ascii="方正仿宋_GBK" w:eastAsia="方正仿宋_GBK" w:hAnsi="宋体" w:cs="宋体"/>
          <w:b/>
          <w:kern w:val="0"/>
          <w:sz w:val="30"/>
          <w:szCs w:val="30"/>
        </w:rPr>
        <w:t>：</w:t>
      </w:r>
    </w:p>
    <w:p w:rsidR="006A071F" w:rsidRPr="006A071F" w:rsidRDefault="006A071F" w:rsidP="00626AC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北区空港实验小学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9A11AD">
        <w:rPr>
          <w:rFonts w:ascii="方正仿宋_GBK" w:eastAsia="方正仿宋_GBK" w:hAnsi="宋体" w:cs="宋体"/>
          <w:kern w:val="0"/>
          <w:sz w:val="30"/>
          <w:szCs w:val="30"/>
        </w:rPr>
        <w:t xml:space="preserve">     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廖玲玲</w:t>
      </w:r>
      <w:r w:rsidR="009A11AD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r w:rsidR="00BF64B2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北区第三实验小学</w:t>
      </w:r>
      <w:r w:rsidR="009A11AD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9A11AD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BF64B2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刘</w:t>
      </w:r>
      <w:proofErr w:type="gramStart"/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一</w:t>
      </w:r>
      <w:proofErr w:type="gramEnd"/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乙</w:t>
      </w:r>
    </w:p>
    <w:p w:rsidR="006A071F" w:rsidRPr="006A071F" w:rsidRDefault="006A071F" w:rsidP="00626AC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北区数据</w:t>
      </w: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谷小学</w:t>
      </w:r>
      <w:proofErr w:type="gramEnd"/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9A11AD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9A11AD"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程小龙</w:t>
      </w:r>
      <w:r w:rsidR="00D4627B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渝北区长安锦尚小学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D4627B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夏</w:t>
      </w:r>
      <w:r w:rsidR="009A11AD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D4627B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proofErr w:type="gramStart"/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瑜</w:t>
      </w:r>
      <w:proofErr w:type="gramEnd"/>
    </w:p>
    <w:p w:rsidR="006A071F" w:rsidRPr="006A071F" w:rsidRDefault="006A071F" w:rsidP="00626AC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渝北区举人坝小学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9A11AD">
        <w:rPr>
          <w:rFonts w:ascii="方正仿宋_GBK" w:eastAsia="方正仿宋_GBK" w:hAnsi="宋体" w:cs="宋体"/>
          <w:kern w:val="0"/>
          <w:sz w:val="30"/>
          <w:szCs w:val="30"/>
        </w:rPr>
        <w:t xml:space="preserve">     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刘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玲</w:t>
      </w:r>
      <w:r w:rsidR="009A11AD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渝北区金鹏实验小学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D4627B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付</w:t>
      </w:r>
      <w:r w:rsidR="00D4627B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9A11AD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路</w:t>
      </w:r>
    </w:p>
    <w:p w:rsidR="006A071F" w:rsidRPr="006A071F" w:rsidRDefault="006A071F" w:rsidP="00626AC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北区空港佳园小学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9A11AD">
        <w:rPr>
          <w:rFonts w:ascii="方正仿宋_GBK" w:eastAsia="方正仿宋_GBK" w:hAnsi="宋体" w:cs="宋体"/>
          <w:kern w:val="0"/>
          <w:sz w:val="30"/>
          <w:szCs w:val="30"/>
        </w:rPr>
        <w:t xml:space="preserve">     </w:t>
      </w:r>
      <w:proofErr w:type="gramStart"/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贾江梅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proofErr w:type="gramStart"/>
      <w:r w:rsidR="009A11AD" w:rsidRPr="009A11AD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="009A11AD" w:rsidRPr="009A11AD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北区和合家园小学 </w:t>
      </w:r>
      <w:r w:rsidR="009A11AD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D4627B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9A11AD" w:rsidRPr="009A11AD">
        <w:rPr>
          <w:rFonts w:ascii="方正仿宋_GBK" w:eastAsia="方正仿宋_GBK" w:hAnsi="宋体" w:cs="宋体" w:hint="eastAsia"/>
          <w:kern w:val="0"/>
          <w:sz w:val="30"/>
          <w:szCs w:val="30"/>
        </w:rPr>
        <w:t>鲁江敏</w:t>
      </w:r>
    </w:p>
    <w:p w:rsidR="006A071F" w:rsidRPr="006A071F" w:rsidRDefault="006A071F" w:rsidP="00626AC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北区南方玫瑰城实验小学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proofErr w:type="gramStart"/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邢</w:t>
      </w:r>
      <w:proofErr w:type="gramEnd"/>
      <w:r w:rsidR="009A11AD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艺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BF5A50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proofErr w:type="gramStart"/>
      <w:r w:rsidR="009A11AD" w:rsidRPr="009A11AD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="009A11AD" w:rsidRPr="009A11AD">
        <w:rPr>
          <w:rFonts w:ascii="方正仿宋_GBK" w:eastAsia="方正仿宋_GBK" w:hAnsi="宋体" w:cs="宋体" w:hint="eastAsia"/>
          <w:kern w:val="0"/>
          <w:sz w:val="30"/>
          <w:szCs w:val="30"/>
        </w:rPr>
        <w:t>北区龙头寺小学</w:t>
      </w:r>
      <w:r w:rsidR="009A11AD" w:rsidRPr="009A11AD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9A11AD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9A11AD" w:rsidRPr="009A11AD">
        <w:rPr>
          <w:rFonts w:ascii="方正仿宋_GBK" w:eastAsia="方正仿宋_GBK" w:hAnsi="宋体" w:cs="宋体" w:hint="eastAsia"/>
          <w:kern w:val="0"/>
          <w:sz w:val="30"/>
          <w:szCs w:val="30"/>
        </w:rPr>
        <w:t>贺</w:t>
      </w:r>
      <w:r w:rsidR="00D4627B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9A11AD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9A11AD" w:rsidRPr="009A11AD">
        <w:rPr>
          <w:rFonts w:ascii="方正仿宋_GBK" w:eastAsia="方正仿宋_GBK" w:hAnsi="宋体" w:cs="宋体" w:hint="eastAsia"/>
          <w:kern w:val="0"/>
          <w:sz w:val="30"/>
          <w:szCs w:val="30"/>
        </w:rPr>
        <w:t>敏</w:t>
      </w:r>
    </w:p>
    <w:p w:rsidR="006A071F" w:rsidRPr="006A071F" w:rsidRDefault="006A071F" w:rsidP="00626AC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渝北区洛</w:t>
      </w:r>
      <w:proofErr w:type="gramStart"/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碛</w:t>
      </w:r>
      <w:proofErr w:type="gramEnd"/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中心小学校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9A11AD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王雨霞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BF5A50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北区鹿山小学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9A11AD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BF5A50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徐秋萍</w:t>
      </w:r>
    </w:p>
    <w:p w:rsidR="006A071F" w:rsidRPr="006A071F" w:rsidRDefault="009A11AD" w:rsidP="00626AC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 w:rsidRPr="009A11AD">
        <w:rPr>
          <w:rFonts w:ascii="方正仿宋_GBK" w:eastAsia="方正仿宋_GBK" w:hAnsi="宋体" w:cs="宋体" w:hint="eastAsia"/>
          <w:kern w:val="0"/>
          <w:sz w:val="30"/>
          <w:szCs w:val="30"/>
        </w:rPr>
        <w:t>渝北区长安锦绣实验小学</w:t>
      </w:r>
      <w:r w:rsidRPr="009A11AD">
        <w:rPr>
          <w:rFonts w:ascii="方正仿宋_GBK" w:eastAsia="方正仿宋_GBK" w:hAnsi="宋体" w:cs="宋体" w:hint="eastAsia"/>
          <w:kern w:val="0"/>
          <w:sz w:val="30"/>
          <w:szCs w:val="30"/>
        </w:rPr>
        <w:tab/>
        <w:t xml:space="preserve">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9A11AD">
        <w:rPr>
          <w:rFonts w:ascii="方正仿宋_GBK" w:eastAsia="方正仿宋_GBK" w:hAnsi="宋体" w:cs="宋体" w:hint="eastAsia"/>
          <w:kern w:val="0"/>
          <w:sz w:val="30"/>
          <w:szCs w:val="30"/>
        </w:rPr>
        <w:t>高  博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proofErr w:type="gramStart"/>
      <w:r w:rsidR="006A071F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="006A071F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北区中央公园小学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6A071F"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杜金凤</w:t>
      </w:r>
    </w:p>
    <w:p w:rsidR="006A071F" w:rsidRPr="006A071F" w:rsidRDefault="006A071F" w:rsidP="00626AC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北区盛景天下小学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9A11AD"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王文成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</w:t>
      </w:r>
      <w:proofErr w:type="gramStart"/>
      <w:r w:rsidR="009A11AD" w:rsidRPr="009A11AD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="009A11AD" w:rsidRPr="009A11AD">
        <w:rPr>
          <w:rFonts w:ascii="方正仿宋_GBK" w:eastAsia="方正仿宋_GBK" w:hAnsi="宋体" w:cs="宋体" w:hint="eastAsia"/>
          <w:kern w:val="0"/>
          <w:sz w:val="30"/>
          <w:szCs w:val="30"/>
        </w:rPr>
        <w:t>北区悦来小学</w:t>
      </w:r>
      <w:r w:rsidR="009A11AD">
        <w:rPr>
          <w:rFonts w:ascii="方正仿宋_GBK" w:eastAsia="方正仿宋_GBK" w:hAnsi="宋体" w:cs="宋体" w:hint="eastAsia"/>
          <w:kern w:val="0"/>
          <w:sz w:val="30"/>
          <w:szCs w:val="30"/>
        </w:rPr>
        <w:tab/>
        <w:t xml:space="preserve"> </w:t>
      </w:r>
      <w:r w:rsidR="009A11AD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D4627B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proofErr w:type="gramStart"/>
      <w:r w:rsidR="009A11AD" w:rsidRPr="009A11AD">
        <w:rPr>
          <w:rFonts w:ascii="方正仿宋_GBK" w:eastAsia="方正仿宋_GBK" w:hAnsi="宋体" w:cs="宋体" w:hint="eastAsia"/>
          <w:kern w:val="0"/>
          <w:sz w:val="30"/>
          <w:szCs w:val="30"/>
        </w:rPr>
        <w:t>潘</w:t>
      </w:r>
      <w:proofErr w:type="gramEnd"/>
      <w:r w:rsidR="009A11AD" w:rsidRPr="009A11AD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虹</w:t>
      </w:r>
    </w:p>
    <w:p w:rsidR="008875F7" w:rsidRPr="007D5308" w:rsidRDefault="006A071F" w:rsidP="007D5308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北区龙溪小学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9A11AD">
        <w:rPr>
          <w:rFonts w:ascii="方正仿宋_GBK" w:eastAsia="方正仿宋_GBK" w:hAnsi="宋体" w:cs="宋体"/>
          <w:kern w:val="0"/>
          <w:sz w:val="30"/>
          <w:szCs w:val="30"/>
        </w:rPr>
        <w:t xml:space="preserve">       </w:t>
      </w:r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吴</w:t>
      </w:r>
      <w:r w:rsidR="009A11AD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proofErr w:type="gramStart"/>
      <w:r w:rsidRPr="006A071F">
        <w:rPr>
          <w:rFonts w:ascii="方正仿宋_GBK" w:eastAsia="方正仿宋_GBK" w:hAnsi="宋体" w:cs="宋体" w:hint="eastAsia"/>
          <w:kern w:val="0"/>
          <w:sz w:val="30"/>
          <w:szCs w:val="30"/>
        </w:rPr>
        <w:t>薇</w:t>
      </w:r>
      <w:proofErr w:type="gramEnd"/>
      <w:r w:rsidR="0098250E" w:rsidRPr="001A6B53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98250E" w:rsidRPr="001A6B53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98250E" w:rsidRPr="001A6B53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</w:t>
      </w:r>
      <w:r w:rsidR="0098250E" w:rsidRPr="001A6B53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98250E" w:rsidRPr="001A6B53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</w:p>
    <w:p w:rsidR="008875F7" w:rsidRDefault="008875F7" w:rsidP="008875F7">
      <w:pPr>
        <w:spacing w:line="560" w:lineRule="exact"/>
        <w:jc w:val="center"/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</w:pPr>
      <w:r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lastRenderedPageBreak/>
        <w:t>小</w:t>
      </w:r>
      <w:r w:rsidRPr="00237DCB"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t>学组单项奖“</w:t>
      </w:r>
      <w:r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t>带班育人</w:t>
      </w:r>
      <w:r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  <w:t>方略</w:t>
      </w:r>
      <w:r w:rsidRPr="00237DCB"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t>”</w:t>
      </w:r>
    </w:p>
    <w:p w:rsidR="008875F7" w:rsidRDefault="008875F7" w:rsidP="009D1B9A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</w:p>
    <w:p w:rsidR="009D1B9A" w:rsidRPr="00EE7DC1" w:rsidRDefault="008875F7" w:rsidP="009D1B9A">
      <w:pPr>
        <w:spacing w:line="560" w:lineRule="exact"/>
        <w:rPr>
          <w:rFonts w:ascii="方正仿宋_GBK" w:eastAsia="方正仿宋_GBK" w:hAnsi="宋体" w:cs="宋体"/>
          <w:b/>
          <w:kern w:val="0"/>
          <w:sz w:val="30"/>
          <w:szCs w:val="30"/>
        </w:rPr>
      </w:pPr>
      <w:r w:rsidRPr="00EE7DC1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特</w:t>
      </w:r>
      <w:r w:rsidR="009D1B9A" w:rsidRPr="00EE7DC1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等奖：</w:t>
      </w:r>
    </w:p>
    <w:p w:rsidR="00F05D5C" w:rsidRDefault="005365C8" w:rsidP="009D1B9A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</w:t>
      </w:r>
      <w:r w:rsidRPr="005365C8">
        <w:rPr>
          <w:rFonts w:ascii="方正仿宋_GBK" w:eastAsia="方正仿宋_GBK" w:hAnsi="宋体" w:cs="宋体" w:hint="eastAsia"/>
          <w:kern w:val="0"/>
          <w:sz w:val="30"/>
          <w:szCs w:val="30"/>
        </w:rPr>
        <w:t>空港新城人和街小学</w:t>
      </w:r>
      <w:r w:rsidRPr="005365C8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0B6D4D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A7021B" w:rsidRPr="00A7021B">
        <w:rPr>
          <w:rFonts w:ascii="方正仿宋_GBK" w:eastAsia="方正仿宋_GBK" w:hAnsi="宋体" w:cs="宋体" w:hint="eastAsia"/>
          <w:kern w:val="0"/>
          <w:sz w:val="30"/>
          <w:szCs w:val="30"/>
        </w:rPr>
        <w:t>周晓丽</w:t>
      </w:r>
      <w:r w:rsidR="009D1B9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F05D5C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B54EA2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4B1697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7B37EA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A7021B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D95227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B54EA2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F05D5C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1540C1">
        <w:rPr>
          <w:rFonts w:ascii="方正仿宋_GBK" w:eastAsia="方正仿宋_GBK" w:hAnsi="宋体" w:cs="宋体"/>
          <w:kern w:val="0"/>
          <w:sz w:val="30"/>
          <w:szCs w:val="30"/>
        </w:rPr>
        <w:t xml:space="preserve">      </w:t>
      </w:r>
      <w:r w:rsidR="001540C1" w:rsidRPr="001540C1">
        <w:rPr>
          <w:rFonts w:ascii="方正仿宋_GBK" w:eastAsia="方正仿宋_GBK" w:hAnsi="宋体" w:cs="宋体" w:hint="eastAsia"/>
          <w:kern w:val="0"/>
          <w:sz w:val="30"/>
          <w:szCs w:val="30"/>
        </w:rPr>
        <w:t>陈</w:t>
      </w:r>
      <w:r w:rsidR="001540C1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proofErr w:type="gramStart"/>
      <w:r w:rsidR="001540C1" w:rsidRPr="001540C1">
        <w:rPr>
          <w:rFonts w:ascii="方正仿宋_GBK" w:eastAsia="方正仿宋_GBK" w:hAnsi="宋体" w:cs="宋体" w:hint="eastAsia"/>
          <w:kern w:val="0"/>
          <w:sz w:val="30"/>
          <w:szCs w:val="30"/>
        </w:rPr>
        <w:t>怡</w:t>
      </w:r>
      <w:proofErr w:type="gramEnd"/>
      <w:r w:rsidR="00B54EA2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B54EA2"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 w:rsidR="00A7021B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</w:p>
    <w:p w:rsidR="00F05D5C" w:rsidRDefault="00A7021B" w:rsidP="009D1B9A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北区天一新城小学</w:t>
      </w:r>
      <w:r w:rsidR="001540C1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 </w:t>
      </w:r>
      <w:r w:rsidR="001540C1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proofErr w:type="gramStart"/>
      <w:r w:rsidRPr="00A7021B">
        <w:rPr>
          <w:rFonts w:ascii="方正仿宋_GBK" w:eastAsia="方正仿宋_GBK" w:hAnsi="宋体" w:cs="宋体" w:hint="eastAsia"/>
          <w:kern w:val="0"/>
          <w:sz w:val="30"/>
          <w:szCs w:val="30"/>
        </w:rPr>
        <w:t>吴艳妮</w:t>
      </w:r>
      <w:proofErr w:type="gramEnd"/>
      <w:r w:rsidR="001540C1">
        <w:rPr>
          <w:rFonts w:ascii="方正仿宋_GBK" w:eastAsia="方正仿宋_GBK" w:hAnsi="宋体" w:cs="宋体"/>
          <w:kern w:val="0"/>
          <w:sz w:val="30"/>
          <w:szCs w:val="30"/>
        </w:rPr>
        <w:t xml:space="preserve">        </w:t>
      </w:r>
      <w:r w:rsidR="00CB39EA" w:rsidRPr="00CB39EA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1540C1">
        <w:rPr>
          <w:rFonts w:ascii="方正仿宋_GBK" w:eastAsia="方正仿宋_GBK" w:hAnsi="宋体" w:cs="宋体"/>
          <w:kern w:val="0"/>
          <w:sz w:val="30"/>
          <w:szCs w:val="30"/>
        </w:rPr>
        <w:t xml:space="preserve">      </w:t>
      </w:r>
      <w:r w:rsidR="00775808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1540C1" w:rsidRPr="001540C1">
        <w:rPr>
          <w:rFonts w:ascii="方正仿宋_GBK" w:eastAsia="方正仿宋_GBK" w:hAnsi="宋体" w:cs="宋体" w:hint="eastAsia"/>
          <w:kern w:val="0"/>
          <w:sz w:val="30"/>
          <w:szCs w:val="30"/>
        </w:rPr>
        <w:t>徐</w:t>
      </w:r>
      <w:r w:rsidR="001540C1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1540C1" w:rsidRPr="001540C1">
        <w:rPr>
          <w:rFonts w:ascii="方正仿宋_GBK" w:eastAsia="方正仿宋_GBK" w:hAnsi="宋体" w:cs="宋体" w:hint="eastAsia"/>
          <w:kern w:val="0"/>
          <w:sz w:val="30"/>
          <w:szCs w:val="30"/>
        </w:rPr>
        <w:t>越</w:t>
      </w:r>
      <w:r w:rsidR="00BA7250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F05D5C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</w:p>
    <w:p w:rsidR="00EE7DC1" w:rsidRDefault="00A7021B" w:rsidP="009D1B9A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 w:rsidRPr="00A7021B">
        <w:rPr>
          <w:rFonts w:ascii="方正仿宋_GBK" w:eastAsia="方正仿宋_GBK" w:hAnsi="宋体" w:cs="宋体" w:hint="eastAsia"/>
          <w:kern w:val="0"/>
          <w:sz w:val="30"/>
          <w:szCs w:val="30"/>
        </w:rPr>
        <w:t>渝北区启诚巴蜀</w:t>
      </w:r>
      <w:proofErr w:type="gramEnd"/>
      <w:r w:rsidRPr="00A7021B">
        <w:rPr>
          <w:rFonts w:ascii="方正仿宋_GBK" w:eastAsia="方正仿宋_GBK" w:hAnsi="宋体" w:cs="宋体" w:hint="eastAsia"/>
          <w:kern w:val="0"/>
          <w:sz w:val="30"/>
          <w:szCs w:val="30"/>
        </w:rPr>
        <w:t>小学</w:t>
      </w:r>
      <w:r w:rsidR="00EE7DC1" w:rsidRPr="00EE7DC1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 </w:t>
      </w:r>
      <w:r w:rsidR="009F6BC0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proofErr w:type="gramStart"/>
      <w:r w:rsidRPr="00A7021B">
        <w:rPr>
          <w:rFonts w:ascii="方正仿宋_GBK" w:eastAsia="方正仿宋_GBK" w:hAnsi="宋体" w:cs="宋体" w:hint="eastAsia"/>
          <w:kern w:val="0"/>
          <w:sz w:val="30"/>
          <w:szCs w:val="30"/>
        </w:rPr>
        <w:t>龚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proofErr w:type="gramStart"/>
      <w:r w:rsidRPr="00A7021B">
        <w:rPr>
          <w:rFonts w:ascii="方正仿宋_GBK" w:eastAsia="方正仿宋_GBK" w:hAnsi="宋体" w:cs="宋体" w:hint="eastAsia"/>
          <w:kern w:val="0"/>
          <w:sz w:val="30"/>
          <w:szCs w:val="30"/>
        </w:rPr>
        <w:t>苓</w:t>
      </w:r>
      <w:proofErr w:type="gramEnd"/>
      <w:r w:rsidR="00EE7DC1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9F6BC0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EE7DC1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4B1697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0B6D4D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EE7DC1" w:rsidRPr="00EE7DC1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283D7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</w:t>
      </w:r>
      <w:r w:rsidR="00EC6EA3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BA7250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283D7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1540C1" w:rsidRPr="001540C1">
        <w:rPr>
          <w:rFonts w:ascii="方正仿宋_GBK" w:eastAsia="方正仿宋_GBK" w:hAnsi="宋体" w:cs="宋体" w:hint="eastAsia"/>
          <w:kern w:val="0"/>
          <w:sz w:val="30"/>
          <w:szCs w:val="30"/>
        </w:rPr>
        <w:t>廖泽萍</w:t>
      </w:r>
    </w:p>
    <w:p w:rsidR="00EE7DC1" w:rsidRDefault="00BA7250" w:rsidP="009D1B9A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渝北区两江小学</w:t>
      </w:r>
      <w:r w:rsidRPr="00BA7250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     </w:t>
      </w:r>
      <w:r w:rsidRPr="00BA7250">
        <w:rPr>
          <w:rFonts w:ascii="方正仿宋_GBK" w:eastAsia="方正仿宋_GBK" w:hAnsi="宋体" w:cs="宋体" w:hint="eastAsia"/>
          <w:kern w:val="0"/>
          <w:sz w:val="30"/>
          <w:szCs w:val="30"/>
        </w:rPr>
        <w:t>杜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BA7250">
        <w:rPr>
          <w:rFonts w:ascii="方正仿宋_GBK" w:eastAsia="方正仿宋_GBK" w:hAnsi="宋体" w:cs="宋体" w:hint="eastAsia"/>
          <w:kern w:val="0"/>
          <w:sz w:val="30"/>
          <w:szCs w:val="30"/>
        </w:rPr>
        <w:t>玲</w:t>
      </w:r>
      <w:r w:rsidR="00EE7DC1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r w:rsidR="009F6BC0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4B1697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0B6D4D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EE7DC1" w:rsidRPr="00EE7DC1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842DE4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1540C1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1540C1" w:rsidRPr="001540C1">
        <w:rPr>
          <w:rFonts w:ascii="方正仿宋_GBK" w:eastAsia="方正仿宋_GBK" w:hAnsi="宋体" w:cs="宋体" w:hint="eastAsia"/>
          <w:kern w:val="0"/>
          <w:sz w:val="30"/>
          <w:szCs w:val="30"/>
        </w:rPr>
        <w:t>罗小红</w:t>
      </w:r>
    </w:p>
    <w:p w:rsidR="00B322A5" w:rsidRDefault="00EE7DC1" w:rsidP="009D1B9A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</w:t>
      </w:r>
      <w:r w:rsidRPr="00EE7DC1">
        <w:rPr>
          <w:rFonts w:ascii="方正仿宋_GBK" w:eastAsia="方正仿宋_GBK" w:hAnsi="宋体" w:cs="宋体" w:hint="eastAsia"/>
          <w:kern w:val="0"/>
          <w:sz w:val="30"/>
          <w:szCs w:val="30"/>
        </w:rPr>
        <w:t>龙山小学</w:t>
      </w:r>
      <w:r w:rsidRPr="00EE7DC1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7B37EA">
        <w:rPr>
          <w:rFonts w:ascii="方正仿宋_GBK" w:eastAsia="方正仿宋_GBK" w:hAnsi="宋体" w:cs="宋体"/>
          <w:kern w:val="0"/>
          <w:sz w:val="30"/>
          <w:szCs w:val="30"/>
        </w:rPr>
        <w:t xml:space="preserve">       </w:t>
      </w:r>
      <w:r w:rsidR="000B6D4D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7B37EA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proofErr w:type="gramStart"/>
      <w:r w:rsidR="00B322A5" w:rsidRPr="00B322A5">
        <w:rPr>
          <w:rFonts w:ascii="方正仿宋_GBK" w:eastAsia="方正仿宋_GBK" w:hAnsi="宋体" w:cs="宋体" w:hint="eastAsia"/>
          <w:kern w:val="0"/>
          <w:sz w:val="30"/>
          <w:szCs w:val="30"/>
        </w:rPr>
        <w:t>段丁予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r w:rsidR="009F6BC0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4B1697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0C2B44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0B6D4D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EE7DC1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1A6ABB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1540C1">
        <w:rPr>
          <w:rFonts w:ascii="方正仿宋_GBK" w:eastAsia="方正仿宋_GBK" w:hAnsi="宋体" w:cs="宋体"/>
          <w:kern w:val="0"/>
          <w:sz w:val="30"/>
          <w:szCs w:val="30"/>
        </w:rPr>
        <w:t xml:space="preserve">       </w:t>
      </w:r>
      <w:r w:rsidR="001540C1" w:rsidRPr="001540C1">
        <w:rPr>
          <w:rFonts w:ascii="方正仿宋_GBK" w:eastAsia="方正仿宋_GBK" w:hAnsi="宋体" w:cs="宋体" w:hint="eastAsia"/>
          <w:kern w:val="0"/>
          <w:sz w:val="30"/>
          <w:szCs w:val="30"/>
        </w:rPr>
        <w:t>吴伯平</w:t>
      </w:r>
    </w:p>
    <w:p w:rsidR="00B322A5" w:rsidRDefault="00B322A5" w:rsidP="00B322A5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北区巴蜀小学</w:t>
      </w:r>
      <w:r w:rsidRPr="00BA7250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     </w:t>
      </w:r>
      <w:proofErr w:type="gramStart"/>
      <w:r w:rsidRPr="00B322A5">
        <w:rPr>
          <w:rFonts w:ascii="方正仿宋_GBK" w:eastAsia="方正仿宋_GBK" w:hAnsi="宋体" w:cs="宋体" w:hint="eastAsia"/>
          <w:kern w:val="0"/>
          <w:sz w:val="30"/>
          <w:szCs w:val="30"/>
        </w:rPr>
        <w:t>古颖欣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 w:rsidRPr="00EE7DC1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r w:rsidR="001540C1">
        <w:rPr>
          <w:rFonts w:ascii="方正仿宋_GBK" w:eastAsia="方正仿宋_GBK" w:hAnsi="宋体" w:cs="宋体"/>
          <w:kern w:val="0"/>
          <w:sz w:val="30"/>
          <w:szCs w:val="30"/>
        </w:rPr>
        <w:t xml:space="preserve">     </w:t>
      </w:r>
      <w:r w:rsidR="001540C1" w:rsidRPr="001540C1">
        <w:rPr>
          <w:rFonts w:ascii="方正仿宋_GBK" w:eastAsia="方正仿宋_GBK" w:hAnsi="宋体" w:cs="宋体" w:hint="eastAsia"/>
          <w:kern w:val="0"/>
          <w:sz w:val="30"/>
          <w:szCs w:val="30"/>
        </w:rPr>
        <w:t>黄福萍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</w:p>
    <w:p w:rsidR="00EE7DC1" w:rsidRDefault="00B322A5" w:rsidP="00B322A5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北区双湖</w:t>
      </w:r>
      <w:r w:rsidRPr="00EE7DC1">
        <w:rPr>
          <w:rFonts w:ascii="方正仿宋_GBK" w:eastAsia="方正仿宋_GBK" w:hAnsi="宋体" w:cs="宋体" w:hint="eastAsia"/>
          <w:kern w:val="0"/>
          <w:sz w:val="30"/>
          <w:szCs w:val="30"/>
        </w:rPr>
        <w:t>小学</w:t>
      </w:r>
      <w:r w:rsidRPr="00EE7DC1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     </w:t>
      </w: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范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元   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 w:rsidRPr="00EE7DC1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1A6ABB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r w:rsidR="00BA7250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1540C1"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 w:rsidR="001540C1" w:rsidRPr="001540C1">
        <w:rPr>
          <w:rFonts w:ascii="方正仿宋_GBK" w:eastAsia="方正仿宋_GBK" w:hAnsi="宋体" w:cs="宋体" w:hint="eastAsia"/>
          <w:kern w:val="0"/>
          <w:sz w:val="30"/>
          <w:szCs w:val="30"/>
        </w:rPr>
        <w:t>秦开文</w:t>
      </w:r>
    </w:p>
    <w:p w:rsidR="009F6BC0" w:rsidRDefault="009F6BC0" w:rsidP="009D1B9A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</w:p>
    <w:p w:rsidR="009D1B9A" w:rsidRPr="009F6BC0" w:rsidRDefault="008875F7" w:rsidP="009D1B9A">
      <w:pPr>
        <w:spacing w:line="560" w:lineRule="exact"/>
        <w:rPr>
          <w:rFonts w:ascii="方正仿宋_GBK" w:eastAsia="方正仿宋_GBK" w:hAnsi="宋体" w:cs="宋体"/>
          <w:b/>
          <w:kern w:val="0"/>
          <w:sz w:val="30"/>
          <w:szCs w:val="30"/>
        </w:rPr>
      </w:pPr>
      <w:r w:rsidRPr="009F6BC0">
        <w:rPr>
          <w:rFonts w:ascii="方正仿宋_GBK" w:eastAsia="方正仿宋_GBK" w:hAnsi="宋体" w:cs="宋体" w:hint="eastAsia"/>
          <w:b/>
          <w:kern w:val="0"/>
          <w:sz w:val="30"/>
          <w:szCs w:val="30"/>
        </w:rPr>
        <w:t>一</w:t>
      </w:r>
      <w:r w:rsidR="009D1B9A" w:rsidRPr="009F6BC0">
        <w:rPr>
          <w:rFonts w:ascii="方正仿宋_GBK" w:eastAsia="方正仿宋_GBK" w:hAnsi="宋体" w:cs="宋体" w:hint="eastAsia"/>
          <w:b/>
          <w:kern w:val="0"/>
          <w:sz w:val="30"/>
          <w:szCs w:val="30"/>
        </w:rPr>
        <w:t>等奖：</w:t>
      </w:r>
    </w:p>
    <w:p w:rsidR="009D1B9A" w:rsidRPr="00393A73" w:rsidRDefault="008E49BB" w:rsidP="009D1B9A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 w:rsidRPr="008E49BB">
        <w:rPr>
          <w:rFonts w:ascii="方正仿宋_GBK" w:eastAsia="方正仿宋_GBK" w:hAnsi="宋体" w:cs="宋体" w:hint="eastAsia"/>
          <w:kern w:val="0"/>
          <w:sz w:val="30"/>
          <w:szCs w:val="30"/>
        </w:rPr>
        <w:t>渝北区首地人和</w:t>
      </w:r>
      <w:proofErr w:type="gramEnd"/>
      <w:r w:rsidRPr="008E49BB">
        <w:rPr>
          <w:rFonts w:ascii="方正仿宋_GBK" w:eastAsia="方正仿宋_GBK" w:hAnsi="宋体" w:cs="宋体" w:hint="eastAsia"/>
          <w:kern w:val="0"/>
          <w:sz w:val="30"/>
          <w:szCs w:val="30"/>
        </w:rPr>
        <w:t>街小学</w:t>
      </w:r>
      <w:r w:rsidR="009F6BC0" w:rsidRPr="009F6BC0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 w:rsidRPr="008E49BB">
        <w:rPr>
          <w:rFonts w:ascii="方正仿宋_GBK" w:eastAsia="方正仿宋_GBK" w:hAnsi="宋体" w:cs="宋体" w:hint="eastAsia"/>
          <w:kern w:val="0"/>
          <w:sz w:val="30"/>
          <w:szCs w:val="30"/>
        </w:rPr>
        <w:t>刘春利</w:t>
      </w:r>
      <w:r w:rsidR="009D1B9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r w:rsidR="009F6BC0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4B1697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79276A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9D4B22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9F6BC0" w:rsidRPr="009F6BC0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744D2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775808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744D25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775808" w:rsidRPr="00775808">
        <w:rPr>
          <w:rFonts w:ascii="方正仿宋_GBK" w:eastAsia="方正仿宋_GBK" w:hAnsi="宋体" w:cs="宋体" w:hint="eastAsia"/>
          <w:kern w:val="0"/>
          <w:sz w:val="30"/>
          <w:szCs w:val="30"/>
        </w:rPr>
        <w:t>张</w:t>
      </w:r>
      <w:r w:rsidR="00775808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proofErr w:type="gramStart"/>
      <w:r w:rsidR="00775808" w:rsidRPr="00775808">
        <w:rPr>
          <w:rFonts w:ascii="方正仿宋_GBK" w:eastAsia="方正仿宋_GBK" w:hAnsi="宋体" w:cs="宋体" w:hint="eastAsia"/>
          <w:kern w:val="0"/>
          <w:sz w:val="30"/>
          <w:szCs w:val="30"/>
        </w:rPr>
        <w:t>帆</w:t>
      </w:r>
      <w:proofErr w:type="gramEnd"/>
    </w:p>
    <w:p w:rsidR="009D1B9A" w:rsidRPr="00393A73" w:rsidRDefault="008E49BB" w:rsidP="009D1B9A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渝北区</w:t>
      </w:r>
      <w:r w:rsidRPr="008E49BB">
        <w:rPr>
          <w:rFonts w:ascii="方正仿宋_GBK" w:eastAsia="方正仿宋_GBK" w:hAnsi="宋体" w:cs="宋体" w:hint="eastAsia"/>
          <w:kern w:val="0"/>
          <w:sz w:val="30"/>
          <w:szCs w:val="30"/>
        </w:rPr>
        <w:t>立人小学</w:t>
      </w:r>
      <w:r w:rsidR="00A80E5F" w:rsidRPr="00A80E5F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283D75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79276A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D95227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793D5E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8E49BB">
        <w:rPr>
          <w:rFonts w:ascii="方正仿宋_GBK" w:eastAsia="方正仿宋_GBK" w:hAnsi="宋体" w:cs="宋体" w:hint="eastAsia"/>
          <w:kern w:val="0"/>
          <w:sz w:val="30"/>
          <w:szCs w:val="30"/>
        </w:rPr>
        <w:t>代春叶</w:t>
      </w:r>
      <w:r w:rsidR="00F05D5C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A80E5F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79276A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9D4B22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A80E5F" w:rsidRPr="00A80E5F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F05D5C">
        <w:rPr>
          <w:rFonts w:ascii="方正仿宋_GBK" w:eastAsia="方正仿宋_GBK" w:hAnsi="宋体" w:cs="宋体" w:hint="eastAsia"/>
          <w:kern w:val="0"/>
          <w:sz w:val="30"/>
          <w:szCs w:val="30"/>
        </w:rPr>
        <w:tab/>
        <w:t xml:space="preserve">   </w:t>
      </w:r>
      <w:r w:rsidR="00A80E5F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E2384E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775808" w:rsidRPr="00775808">
        <w:rPr>
          <w:rFonts w:ascii="方正仿宋_GBK" w:eastAsia="方正仿宋_GBK" w:hAnsi="宋体" w:cs="宋体" w:hint="eastAsia"/>
          <w:kern w:val="0"/>
          <w:sz w:val="30"/>
          <w:szCs w:val="30"/>
        </w:rPr>
        <w:t>田祥媚</w:t>
      </w:r>
      <w:r w:rsidR="0079276A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9D4B22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A80E5F"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 w:rsidR="009D1B9A" w:rsidRPr="00393A73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</w:p>
    <w:p w:rsidR="009D1B9A" w:rsidRDefault="008E49BB" w:rsidP="00F05D5C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 w:rsidRPr="008E49BB">
        <w:rPr>
          <w:rFonts w:ascii="方正仿宋_GBK" w:eastAsia="方正仿宋_GBK" w:hAnsi="宋体" w:cs="宋体" w:hint="eastAsia"/>
          <w:kern w:val="0"/>
          <w:sz w:val="30"/>
          <w:szCs w:val="30"/>
        </w:rPr>
        <w:t>渝北区汉渝路小学</w:t>
      </w:r>
      <w:r w:rsidR="00FB07B9" w:rsidRPr="00FB07B9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FB07B9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79276A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D95227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793D5E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 w:rsidRPr="008E49BB">
        <w:rPr>
          <w:rFonts w:ascii="方正仿宋_GBK" w:eastAsia="方正仿宋_GBK" w:hAnsi="宋体" w:cs="宋体" w:hint="eastAsia"/>
          <w:kern w:val="0"/>
          <w:sz w:val="30"/>
          <w:szCs w:val="30"/>
        </w:rPr>
        <w:t>冯白梅</w:t>
      </w:r>
      <w:r w:rsidR="00F05D5C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r w:rsidR="00A6470D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79276A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9D4B22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FB07B9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F05D5C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FB07B9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775808" w:rsidRPr="00775808">
        <w:rPr>
          <w:rFonts w:ascii="方正仿宋_GBK" w:eastAsia="方正仿宋_GBK" w:hAnsi="宋体" w:cs="宋体" w:hint="eastAsia"/>
          <w:kern w:val="0"/>
          <w:sz w:val="30"/>
          <w:szCs w:val="30"/>
        </w:rPr>
        <w:t>李尚菊</w:t>
      </w:r>
      <w:r w:rsidR="0069625D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9D4B22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</w:p>
    <w:p w:rsidR="00A6470D" w:rsidRDefault="008E49BB" w:rsidP="00F05D5C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 w:rsidRPr="008E49BB">
        <w:rPr>
          <w:rFonts w:ascii="方正仿宋_GBK" w:eastAsia="方正仿宋_GBK" w:hAnsi="宋体" w:cs="宋体" w:hint="eastAsia"/>
          <w:kern w:val="0"/>
          <w:sz w:val="30"/>
          <w:szCs w:val="30"/>
        </w:rPr>
        <w:t>渝北区玉峰山小学</w:t>
      </w:r>
      <w:r w:rsidR="002016B0" w:rsidRPr="002016B0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2016B0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79276A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D95227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793D5E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 w:rsidRPr="008E49BB">
        <w:rPr>
          <w:rFonts w:ascii="方正仿宋_GBK" w:eastAsia="方正仿宋_GBK" w:hAnsi="宋体" w:cs="宋体" w:hint="eastAsia"/>
          <w:kern w:val="0"/>
          <w:sz w:val="30"/>
          <w:szCs w:val="30"/>
        </w:rPr>
        <w:t>高润年</w:t>
      </w:r>
      <w:r w:rsidR="00A6470D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</w:t>
      </w:r>
      <w:r w:rsidR="0079276A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9D4B22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2016B0" w:rsidRPr="002016B0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A6470D" w:rsidRPr="00A6470D">
        <w:rPr>
          <w:rFonts w:ascii="方正仿宋_GBK" w:eastAsia="方正仿宋_GBK" w:hAnsi="宋体" w:cs="宋体" w:hint="eastAsia"/>
          <w:kern w:val="0"/>
          <w:sz w:val="30"/>
          <w:szCs w:val="30"/>
        </w:rPr>
        <w:tab/>
        <w:t xml:space="preserve">  </w:t>
      </w:r>
      <w:r w:rsidR="00775808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775808" w:rsidRPr="00775808">
        <w:rPr>
          <w:rFonts w:ascii="方正仿宋_GBK" w:eastAsia="方正仿宋_GBK" w:hAnsi="宋体" w:cs="宋体" w:hint="eastAsia"/>
          <w:kern w:val="0"/>
          <w:sz w:val="30"/>
          <w:szCs w:val="30"/>
        </w:rPr>
        <w:t>蔡忠梅</w:t>
      </w:r>
    </w:p>
    <w:p w:rsidR="002016B0" w:rsidRDefault="008E49BB" w:rsidP="00F05D5C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 w:rsidRPr="008E49BB">
        <w:rPr>
          <w:rFonts w:ascii="方正仿宋_GBK" w:eastAsia="方正仿宋_GBK" w:hAnsi="宋体" w:cs="宋体" w:hint="eastAsia"/>
          <w:kern w:val="0"/>
          <w:sz w:val="30"/>
          <w:szCs w:val="30"/>
        </w:rPr>
        <w:t>渝北区实验小学</w:t>
      </w:r>
      <w:r w:rsidR="002016B0" w:rsidRPr="002016B0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2016B0">
        <w:rPr>
          <w:rFonts w:ascii="方正仿宋_GBK" w:eastAsia="方正仿宋_GBK" w:hAnsi="宋体" w:cs="宋体"/>
          <w:kern w:val="0"/>
          <w:sz w:val="30"/>
          <w:szCs w:val="30"/>
        </w:rPr>
        <w:t xml:space="preserve">     </w:t>
      </w:r>
      <w:r w:rsidR="0079276A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D95227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793D5E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8E49BB">
        <w:rPr>
          <w:rFonts w:ascii="方正仿宋_GBK" w:eastAsia="方正仿宋_GBK" w:hAnsi="宋体" w:cs="宋体" w:hint="eastAsia"/>
          <w:kern w:val="0"/>
          <w:sz w:val="30"/>
          <w:szCs w:val="30"/>
        </w:rPr>
        <w:t>周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8E49BB">
        <w:rPr>
          <w:rFonts w:ascii="方正仿宋_GBK" w:eastAsia="方正仿宋_GBK" w:hAnsi="宋体" w:cs="宋体" w:hint="eastAsia"/>
          <w:kern w:val="0"/>
          <w:sz w:val="30"/>
          <w:szCs w:val="30"/>
        </w:rPr>
        <w:t>燕</w:t>
      </w:r>
      <w:r w:rsidR="002016B0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</w:t>
      </w:r>
      <w:r w:rsidR="0079276A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9D4B22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2016B0" w:rsidRPr="002016B0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2016B0" w:rsidRPr="002016B0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79276A"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 w:rsidR="009D4B22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775808" w:rsidRPr="00775808">
        <w:rPr>
          <w:rFonts w:ascii="方正仿宋_GBK" w:eastAsia="方正仿宋_GBK" w:hAnsi="宋体" w:cs="宋体" w:hint="eastAsia"/>
          <w:kern w:val="0"/>
          <w:sz w:val="30"/>
          <w:szCs w:val="30"/>
        </w:rPr>
        <w:t>代静静</w:t>
      </w:r>
    </w:p>
    <w:p w:rsidR="002016B0" w:rsidRDefault="008E49BB" w:rsidP="00F05D5C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 w:rsidRPr="008E49BB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Pr="008E49BB">
        <w:rPr>
          <w:rFonts w:ascii="方正仿宋_GBK" w:eastAsia="方正仿宋_GBK" w:hAnsi="宋体" w:cs="宋体" w:hint="eastAsia"/>
          <w:kern w:val="0"/>
          <w:sz w:val="30"/>
          <w:szCs w:val="30"/>
        </w:rPr>
        <w:t>北区悦来小学</w:t>
      </w:r>
      <w:r w:rsidR="00B92FD7" w:rsidRPr="00B92FD7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B92FD7">
        <w:rPr>
          <w:rFonts w:ascii="方正仿宋_GBK" w:eastAsia="方正仿宋_GBK" w:hAnsi="宋体" w:cs="宋体"/>
          <w:kern w:val="0"/>
          <w:sz w:val="30"/>
          <w:szCs w:val="30"/>
        </w:rPr>
        <w:t xml:space="preserve">     </w:t>
      </w:r>
      <w:r w:rsidR="0079276A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D95227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793D5E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proofErr w:type="gramStart"/>
      <w:r w:rsidRPr="008E49BB">
        <w:rPr>
          <w:rFonts w:ascii="方正仿宋_GBK" w:eastAsia="方正仿宋_GBK" w:hAnsi="宋体" w:cs="宋体" w:hint="eastAsia"/>
          <w:kern w:val="0"/>
          <w:sz w:val="30"/>
          <w:szCs w:val="30"/>
        </w:rPr>
        <w:t>潘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8E49BB">
        <w:rPr>
          <w:rFonts w:ascii="方正仿宋_GBK" w:eastAsia="方正仿宋_GBK" w:hAnsi="宋体" w:cs="宋体" w:hint="eastAsia"/>
          <w:kern w:val="0"/>
          <w:sz w:val="30"/>
          <w:szCs w:val="30"/>
        </w:rPr>
        <w:t>虹</w:t>
      </w:r>
      <w:r w:rsidR="00B92FD7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</w:t>
      </w:r>
      <w:r w:rsidR="0079276A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9D4B22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B92FD7" w:rsidRPr="00B92FD7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5C49C3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</w:t>
      </w:r>
      <w:r w:rsidR="009D723F" w:rsidRPr="009D723F">
        <w:rPr>
          <w:rFonts w:ascii="方正仿宋_GBK" w:eastAsia="方正仿宋_GBK" w:hAnsi="宋体" w:cs="宋体" w:hint="eastAsia"/>
          <w:kern w:val="0"/>
          <w:sz w:val="30"/>
          <w:szCs w:val="30"/>
        </w:rPr>
        <w:t>田</w:t>
      </w:r>
      <w:r w:rsidR="009D723F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9D723F" w:rsidRPr="009D723F">
        <w:rPr>
          <w:rFonts w:ascii="方正仿宋_GBK" w:eastAsia="方正仿宋_GBK" w:hAnsi="宋体" w:cs="宋体" w:hint="eastAsia"/>
          <w:kern w:val="0"/>
          <w:sz w:val="30"/>
          <w:szCs w:val="30"/>
        </w:rPr>
        <w:t>静</w:t>
      </w:r>
      <w:r w:rsidR="005C49C3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9D4B22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</w:p>
    <w:p w:rsidR="00B92FD7" w:rsidRDefault="008E49BB" w:rsidP="00F05D5C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 w:rsidRPr="008E49BB">
        <w:rPr>
          <w:rFonts w:ascii="方正仿宋_GBK" w:eastAsia="方正仿宋_GBK" w:hAnsi="宋体" w:cs="宋体" w:hint="eastAsia"/>
          <w:kern w:val="0"/>
          <w:sz w:val="30"/>
          <w:szCs w:val="30"/>
        </w:rPr>
        <w:t>渝北区举人坝小学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B92FD7" w:rsidRPr="00B92FD7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B92FD7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79276A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D95227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793D5E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8E49BB">
        <w:rPr>
          <w:rFonts w:ascii="方正仿宋_GBK" w:eastAsia="方正仿宋_GBK" w:hAnsi="宋体" w:cs="宋体" w:hint="eastAsia"/>
          <w:kern w:val="0"/>
          <w:sz w:val="30"/>
          <w:szCs w:val="30"/>
        </w:rPr>
        <w:t>刘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8E49BB">
        <w:rPr>
          <w:rFonts w:ascii="方正仿宋_GBK" w:eastAsia="方正仿宋_GBK" w:hAnsi="宋体" w:cs="宋体" w:hint="eastAsia"/>
          <w:kern w:val="0"/>
          <w:sz w:val="30"/>
          <w:szCs w:val="30"/>
        </w:rPr>
        <w:t>玲</w:t>
      </w:r>
      <w:r w:rsidR="00B92FD7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</w:t>
      </w:r>
      <w:r w:rsidR="0079276A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9D4B22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79276A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B92FD7" w:rsidRPr="00B92FD7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DB75F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</w:t>
      </w:r>
      <w:r w:rsidR="009D723F" w:rsidRPr="009D723F">
        <w:rPr>
          <w:rFonts w:ascii="方正仿宋_GBK" w:eastAsia="方正仿宋_GBK" w:hAnsi="宋体" w:cs="宋体" w:hint="eastAsia"/>
          <w:kern w:val="0"/>
          <w:sz w:val="30"/>
          <w:szCs w:val="30"/>
        </w:rPr>
        <w:t>蔡晓容</w:t>
      </w:r>
      <w:r w:rsidR="00DB75F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9D4B22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</w:p>
    <w:p w:rsidR="00085CE1" w:rsidRDefault="00B92FD7" w:rsidP="00F05D5C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</w:t>
      </w:r>
      <w:r w:rsidR="008E49BB" w:rsidRPr="008E49BB">
        <w:rPr>
          <w:rFonts w:ascii="方正仿宋_GBK" w:eastAsia="方正仿宋_GBK" w:hAnsi="宋体" w:cs="宋体" w:hint="eastAsia"/>
          <w:kern w:val="0"/>
          <w:sz w:val="30"/>
          <w:szCs w:val="30"/>
        </w:rPr>
        <w:t>南方玫瑰城实验小学</w:t>
      </w:r>
      <w:r w:rsidRPr="00B92FD7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8E49BB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proofErr w:type="gramStart"/>
      <w:r w:rsidR="008E49BB" w:rsidRPr="008E49BB">
        <w:rPr>
          <w:rFonts w:ascii="方正仿宋_GBK" w:eastAsia="方正仿宋_GBK" w:hAnsi="宋体" w:cs="宋体" w:hint="eastAsia"/>
          <w:kern w:val="0"/>
          <w:sz w:val="30"/>
          <w:szCs w:val="30"/>
        </w:rPr>
        <w:t>邢</w:t>
      </w:r>
      <w:proofErr w:type="gramEnd"/>
      <w:r w:rsidR="008E49BB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8E49BB" w:rsidRPr="008E49BB">
        <w:rPr>
          <w:rFonts w:ascii="方正仿宋_GBK" w:eastAsia="方正仿宋_GBK" w:hAnsi="宋体" w:cs="宋体" w:hint="eastAsia"/>
          <w:kern w:val="0"/>
          <w:sz w:val="30"/>
          <w:szCs w:val="30"/>
        </w:rPr>
        <w:t>艺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</w:t>
      </w:r>
      <w:r w:rsidR="0079276A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9D4B22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Pr="00B92FD7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9D723F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</w:t>
      </w:r>
      <w:proofErr w:type="gramStart"/>
      <w:r w:rsidR="009D723F" w:rsidRPr="009D723F">
        <w:rPr>
          <w:rFonts w:ascii="方正仿宋_GBK" w:eastAsia="方正仿宋_GBK" w:hAnsi="宋体" w:cs="宋体" w:hint="eastAsia"/>
          <w:kern w:val="0"/>
          <w:sz w:val="30"/>
          <w:szCs w:val="30"/>
        </w:rPr>
        <w:t>冉</w:t>
      </w:r>
      <w:proofErr w:type="gramEnd"/>
      <w:r w:rsidR="009D723F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9D723F" w:rsidRPr="009D723F">
        <w:rPr>
          <w:rFonts w:ascii="方正仿宋_GBK" w:eastAsia="方正仿宋_GBK" w:hAnsi="宋体" w:cs="宋体" w:hint="eastAsia"/>
          <w:kern w:val="0"/>
          <w:sz w:val="30"/>
          <w:szCs w:val="30"/>
        </w:rPr>
        <w:t>苗</w:t>
      </w:r>
    </w:p>
    <w:p w:rsidR="00B92FD7" w:rsidRDefault="00085CE1" w:rsidP="00F05D5C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 w:rsidRPr="00085CE1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Pr="00085CE1">
        <w:rPr>
          <w:rFonts w:ascii="方正仿宋_GBK" w:eastAsia="方正仿宋_GBK" w:hAnsi="宋体" w:cs="宋体" w:hint="eastAsia"/>
          <w:kern w:val="0"/>
          <w:sz w:val="30"/>
          <w:szCs w:val="30"/>
        </w:rPr>
        <w:t>北区五星路小学</w:t>
      </w:r>
      <w:r w:rsidR="009F4432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</w:t>
      </w:r>
      <w:r w:rsidR="009D4B22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 w:rsidRPr="00085CE1">
        <w:rPr>
          <w:rFonts w:ascii="方正仿宋_GBK" w:eastAsia="方正仿宋_GBK" w:hAnsi="宋体" w:cs="宋体" w:hint="eastAsia"/>
          <w:kern w:val="0"/>
          <w:sz w:val="30"/>
          <w:szCs w:val="30"/>
        </w:rPr>
        <w:t>石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085CE1">
        <w:rPr>
          <w:rFonts w:ascii="方正仿宋_GBK" w:eastAsia="方正仿宋_GBK" w:hAnsi="宋体" w:cs="宋体" w:hint="eastAsia"/>
          <w:kern w:val="0"/>
          <w:sz w:val="30"/>
          <w:szCs w:val="30"/>
        </w:rPr>
        <w:t>敏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   </w:t>
      </w:r>
      <w:r w:rsidRPr="00085CE1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9D723F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</w:t>
      </w:r>
      <w:r w:rsidR="009D723F" w:rsidRPr="009D723F">
        <w:rPr>
          <w:rFonts w:ascii="方正仿宋_GBK" w:eastAsia="方正仿宋_GBK" w:hAnsi="宋体" w:cs="宋体" w:hint="eastAsia"/>
          <w:kern w:val="0"/>
          <w:sz w:val="30"/>
          <w:szCs w:val="30"/>
        </w:rPr>
        <w:t>田</w:t>
      </w:r>
      <w:r w:rsidR="009D723F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proofErr w:type="gramStart"/>
      <w:r w:rsidR="009D723F" w:rsidRPr="009D723F">
        <w:rPr>
          <w:rFonts w:ascii="方正仿宋_GBK" w:eastAsia="方正仿宋_GBK" w:hAnsi="宋体" w:cs="宋体" w:hint="eastAsia"/>
          <w:kern w:val="0"/>
          <w:sz w:val="30"/>
          <w:szCs w:val="30"/>
        </w:rPr>
        <w:t>颖</w:t>
      </w:r>
      <w:proofErr w:type="gramEnd"/>
    </w:p>
    <w:p w:rsidR="00085CE1" w:rsidRPr="00393A73" w:rsidRDefault="00085CE1" w:rsidP="00F05D5C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 w:rsidRPr="00085CE1">
        <w:rPr>
          <w:rFonts w:ascii="方正仿宋_GBK" w:eastAsia="方正仿宋_GBK" w:hAnsi="宋体" w:cs="宋体" w:hint="eastAsia"/>
          <w:kern w:val="0"/>
          <w:sz w:val="30"/>
          <w:szCs w:val="30"/>
        </w:rPr>
        <w:t>渝北区长安锦尚小学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    </w:t>
      </w:r>
      <w:r w:rsidRPr="00085CE1">
        <w:rPr>
          <w:rFonts w:ascii="方正仿宋_GBK" w:eastAsia="方正仿宋_GBK" w:hAnsi="宋体" w:cs="宋体" w:hint="eastAsia"/>
          <w:kern w:val="0"/>
          <w:sz w:val="30"/>
          <w:szCs w:val="30"/>
        </w:rPr>
        <w:t>夏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proofErr w:type="gramStart"/>
      <w:r w:rsidRPr="00085CE1">
        <w:rPr>
          <w:rFonts w:ascii="方正仿宋_GBK" w:eastAsia="方正仿宋_GBK" w:hAnsi="宋体" w:cs="宋体" w:hint="eastAsia"/>
          <w:kern w:val="0"/>
          <w:sz w:val="30"/>
          <w:szCs w:val="30"/>
        </w:rPr>
        <w:t>瑜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   </w:t>
      </w:r>
      <w:r w:rsidRPr="00085CE1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9D723F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r w:rsidR="00D4627B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9D723F" w:rsidRPr="009D723F">
        <w:rPr>
          <w:rFonts w:ascii="方正仿宋_GBK" w:eastAsia="方正仿宋_GBK" w:hAnsi="宋体" w:cs="宋体" w:hint="eastAsia"/>
          <w:kern w:val="0"/>
          <w:sz w:val="30"/>
          <w:szCs w:val="30"/>
        </w:rPr>
        <w:t>高云霞</w:t>
      </w:r>
    </w:p>
    <w:p w:rsidR="00B92FD7" w:rsidRDefault="00B92FD7" w:rsidP="009D1B9A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</w:p>
    <w:p w:rsidR="001F310D" w:rsidRDefault="001F310D" w:rsidP="009D1B9A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</w:p>
    <w:p w:rsidR="001F310D" w:rsidRDefault="001F310D" w:rsidP="009D1B9A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</w:p>
    <w:p w:rsidR="009D1B9A" w:rsidRPr="00B92FD7" w:rsidRDefault="00F8470E" w:rsidP="009D1B9A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  <w:r w:rsidRPr="00B92FD7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lastRenderedPageBreak/>
        <w:t>二</w:t>
      </w:r>
      <w:r w:rsidR="009D1B9A" w:rsidRPr="00B92FD7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 xml:space="preserve">等奖： </w:t>
      </w:r>
    </w:p>
    <w:p w:rsidR="00DA5D9D" w:rsidRPr="00DA5D9D" w:rsidRDefault="00DA5D9D" w:rsidP="00DA5D9D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渝北区长安锦绣实验小学 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高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博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渝北天堡寨小学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9D723F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熊晓梅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</w:p>
    <w:p w:rsidR="00DA5D9D" w:rsidRPr="00DA5D9D" w:rsidRDefault="00DA5D9D" w:rsidP="00DA5D9D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渝北金港国际实验小学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唐朝霞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渝北区龙溪小学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9D723F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E6219F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吴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薇</w:t>
      </w:r>
    </w:p>
    <w:p w:rsidR="00DA5D9D" w:rsidRPr="00DA5D9D" w:rsidRDefault="00DA5D9D" w:rsidP="00DA5D9D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北区中央公园小学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杜金凤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</w:t>
      </w:r>
      <w:proofErr w:type="gramStart"/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北区鹿山小学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9D723F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E6219F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徐秋萍</w:t>
      </w:r>
    </w:p>
    <w:p w:rsidR="00DA5D9D" w:rsidRPr="00DA5D9D" w:rsidRDefault="00DA5D9D" w:rsidP="00DA5D9D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渝北区洛</w:t>
      </w: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碛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中心小学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王雨霞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</w:t>
      </w:r>
      <w:proofErr w:type="gramStart"/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北区空港佳园小学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9D723F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proofErr w:type="gramStart"/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贾江梅</w:t>
      </w:r>
      <w:proofErr w:type="gramEnd"/>
    </w:p>
    <w:p w:rsidR="00DA5D9D" w:rsidRPr="00DA5D9D" w:rsidRDefault="00DA5D9D" w:rsidP="00DA5D9D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渝北区空港实验小学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廖玲玲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重庆市两江人民小学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9D723F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蒲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敬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</w:p>
    <w:p w:rsidR="00DA5D9D" w:rsidRPr="00DA5D9D" w:rsidRDefault="00DA5D9D" w:rsidP="00DA5D9D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北区鲁能巴蜀小学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proofErr w:type="gramStart"/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殷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超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</w:t>
      </w:r>
      <w:proofErr w:type="gramStart"/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北区盛景天下小学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9D723F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王文成</w:t>
      </w:r>
    </w:p>
    <w:p w:rsidR="00DA5D9D" w:rsidRPr="00DA5D9D" w:rsidRDefault="00DA5D9D" w:rsidP="00DA5D9D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北区数据</w:t>
      </w: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谷小学</w:t>
      </w:r>
      <w:proofErr w:type="gramEnd"/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  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程小龙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</w:t>
      </w:r>
      <w:proofErr w:type="gramStart"/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北区第三实验小学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9D723F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刘</w:t>
      </w:r>
      <w:proofErr w:type="gramStart"/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一</w:t>
      </w:r>
      <w:proofErr w:type="gramEnd"/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乙</w:t>
      </w:r>
    </w:p>
    <w:p w:rsidR="00DA5D9D" w:rsidRPr="00DA5D9D" w:rsidRDefault="00DA5D9D" w:rsidP="00DA5D9D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渝北区金鹏实验小学校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付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路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渝北区龙头寺小学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9D723F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贺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敏</w:t>
      </w:r>
    </w:p>
    <w:p w:rsidR="00780F33" w:rsidRPr="00393A73" w:rsidRDefault="00DA5D9D" w:rsidP="00DA5D9D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渝北区和合家园小学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 w:rsidRPr="00DA5D9D">
        <w:rPr>
          <w:rFonts w:ascii="方正仿宋_GBK" w:eastAsia="方正仿宋_GBK" w:hAnsi="宋体" w:cs="宋体" w:hint="eastAsia"/>
          <w:kern w:val="0"/>
          <w:sz w:val="30"/>
          <w:szCs w:val="30"/>
        </w:rPr>
        <w:t>鲁江敏</w:t>
      </w:r>
    </w:p>
    <w:p w:rsidR="00E73D4C" w:rsidRDefault="00E73D4C" w:rsidP="0098250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30"/>
          <w:szCs w:val="30"/>
        </w:rPr>
      </w:pPr>
    </w:p>
    <w:p w:rsidR="00C7487C" w:rsidRDefault="00C7487C" w:rsidP="00C7487C">
      <w:pPr>
        <w:spacing w:line="560" w:lineRule="exact"/>
        <w:jc w:val="center"/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</w:pPr>
    </w:p>
    <w:p w:rsidR="007D5308" w:rsidRDefault="007D5308" w:rsidP="00C7487C">
      <w:pPr>
        <w:spacing w:line="560" w:lineRule="exact"/>
        <w:jc w:val="center"/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</w:pPr>
    </w:p>
    <w:p w:rsidR="007D5308" w:rsidRDefault="007D5308" w:rsidP="00C7487C">
      <w:pPr>
        <w:spacing w:line="560" w:lineRule="exact"/>
        <w:jc w:val="center"/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</w:pPr>
    </w:p>
    <w:p w:rsidR="00C7487C" w:rsidRDefault="00C7487C" w:rsidP="00C7487C">
      <w:pPr>
        <w:spacing w:line="560" w:lineRule="exact"/>
        <w:jc w:val="center"/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</w:pPr>
      <w:r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t>小</w:t>
      </w:r>
      <w:r w:rsidRPr="00237DCB"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t>学组单项奖“班主任</w:t>
      </w:r>
      <w:r w:rsidR="001670A4"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t>育人故事</w:t>
      </w:r>
      <w:r w:rsidRPr="00237DCB"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t>”</w:t>
      </w:r>
    </w:p>
    <w:p w:rsidR="00766B7D" w:rsidRDefault="00766B7D" w:rsidP="0098250E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</w:p>
    <w:p w:rsidR="0098250E" w:rsidRPr="00766B7D" w:rsidRDefault="00766B7D" w:rsidP="0098250E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  <w:r w:rsidRPr="00766B7D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特</w:t>
      </w:r>
      <w:r w:rsidR="0098250E" w:rsidRPr="00766B7D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等奖：</w:t>
      </w:r>
    </w:p>
    <w:p w:rsidR="0098250E" w:rsidRPr="00393A73" w:rsidRDefault="009E798B" w:rsidP="0098250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 w:rsidRPr="009E798B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Pr="009E798B">
        <w:rPr>
          <w:rFonts w:ascii="方正仿宋_GBK" w:eastAsia="方正仿宋_GBK" w:hAnsi="宋体" w:cs="宋体" w:hint="eastAsia"/>
          <w:kern w:val="0"/>
          <w:sz w:val="30"/>
          <w:szCs w:val="30"/>
        </w:rPr>
        <w:t>北区空港新城人和街小学</w:t>
      </w:r>
      <w:r w:rsidRPr="009E798B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555332" w:rsidRPr="00555332">
        <w:rPr>
          <w:rFonts w:ascii="方正仿宋_GBK" w:eastAsia="方正仿宋_GBK" w:hAnsi="宋体" w:cs="宋体" w:hint="eastAsia"/>
          <w:kern w:val="0"/>
          <w:sz w:val="30"/>
          <w:szCs w:val="30"/>
        </w:rPr>
        <w:t>周晓丽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BB23D1">
        <w:rPr>
          <w:rFonts w:ascii="方正仿宋_GBK" w:eastAsia="方正仿宋_GBK" w:hAnsi="宋体" w:cs="宋体"/>
          <w:kern w:val="0"/>
          <w:sz w:val="30"/>
          <w:szCs w:val="30"/>
        </w:rPr>
        <w:t xml:space="preserve">     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E73D4C" w:rsidRPr="00E73D4C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r w:rsidR="009B654A">
        <w:rPr>
          <w:rFonts w:ascii="方正仿宋_GBK" w:eastAsia="方正仿宋_GBK" w:hAnsi="宋体" w:cs="宋体"/>
          <w:kern w:val="0"/>
          <w:sz w:val="30"/>
          <w:szCs w:val="30"/>
        </w:rPr>
        <w:t xml:space="preserve">     </w:t>
      </w:r>
      <w:r w:rsidR="009B654A" w:rsidRPr="009B654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陈  </w:t>
      </w:r>
      <w:proofErr w:type="gramStart"/>
      <w:r w:rsidR="009B654A" w:rsidRPr="009B654A">
        <w:rPr>
          <w:rFonts w:ascii="方正仿宋_GBK" w:eastAsia="方正仿宋_GBK" w:hAnsi="宋体" w:cs="宋体" w:hint="eastAsia"/>
          <w:kern w:val="0"/>
          <w:sz w:val="30"/>
          <w:szCs w:val="30"/>
        </w:rPr>
        <w:t>怡</w:t>
      </w:r>
      <w:proofErr w:type="gramEnd"/>
      <w:r w:rsidR="009B654A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 </w:t>
      </w:r>
    </w:p>
    <w:p w:rsidR="003B2FAF" w:rsidRDefault="00555332" w:rsidP="0098250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 w:rsidRPr="00555332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Pr="00555332">
        <w:rPr>
          <w:rFonts w:ascii="方正仿宋_GBK" w:eastAsia="方正仿宋_GBK" w:hAnsi="宋体" w:cs="宋体" w:hint="eastAsia"/>
          <w:kern w:val="0"/>
          <w:sz w:val="30"/>
          <w:szCs w:val="30"/>
        </w:rPr>
        <w:t>北区天一新城小学</w:t>
      </w:r>
      <w:r w:rsidR="003B2FAF" w:rsidRPr="003B2FAF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 w:rsidR="003B2FAF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proofErr w:type="gramStart"/>
      <w:r w:rsidRPr="00555332">
        <w:rPr>
          <w:rFonts w:ascii="方正仿宋_GBK" w:eastAsia="方正仿宋_GBK" w:hAnsi="宋体" w:cs="宋体" w:hint="eastAsia"/>
          <w:kern w:val="0"/>
          <w:sz w:val="30"/>
          <w:szCs w:val="30"/>
        </w:rPr>
        <w:t>吴艳妮</w:t>
      </w:r>
      <w:proofErr w:type="gramEnd"/>
      <w:r w:rsidR="003B2FAF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E0739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BB23D1">
        <w:rPr>
          <w:rFonts w:ascii="方正仿宋_GBK" w:eastAsia="方正仿宋_GBK" w:hAnsi="宋体" w:cs="宋体"/>
          <w:kern w:val="0"/>
          <w:sz w:val="30"/>
          <w:szCs w:val="30"/>
        </w:rPr>
        <w:t xml:space="preserve">     </w:t>
      </w:r>
      <w:r w:rsidR="003B2FAF" w:rsidRPr="003B2FAF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指导教师   </w:t>
      </w:r>
      <w:r w:rsidR="00BB23D1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9B654A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9B654A" w:rsidRPr="009B654A">
        <w:rPr>
          <w:rFonts w:ascii="方正仿宋_GBK" w:eastAsia="方正仿宋_GBK" w:hAnsi="宋体" w:cs="宋体" w:hint="eastAsia"/>
          <w:kern w:val="0"/>
          <w:sz w:val="30"/>
          <w:szCs w:val="30"/>
        </w:rPr>
        <w:t>徐  越</w:t>
      </w:r>
    </w:p>
    <w:p w:rsidR="00E07395" w:rsidRDefault="00555332" w:rsidP="0098250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 w:rsidRPr="00555332">
        <w:rPr>
          <w:rFonts w:ascii="方正仿宋_GBK" w:eastAsia="方正仿宋_GBK" w:hAnsi="宋体" w:cs="宋体" w:hint="eastAsia"/>
          <w:kern w:val="0"/>
          <w:sz w:val="30"/>
          <w:szCs w:val="30"/>
        </w:rPr>
        <w:t>渝北区汉渝路小学</w:t>
      </w:r>
      <w:r w:rsidR="00E22F2A" w:rsidRPr="00E22F2A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E22F2A">
        <w:rPr>
          <w:rFonts w:ascii="方正仿宋_GBK" w:eastAsia="方正仿宋_GBK" w:hAnsi="宋体" w:cs="宋体"/>
          <w:kern w:val="0"/>
          <w:sz w:val="30"/>
          <w:szCs w:val="30"/>
        </w:rPr>
        <w:t xml:space="preserve">      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555332">
        <w:rPr>
          <w:rFonts w:ascii="方正仿宋_GBK" w:eastAsia="方正仿宋_GBK" w:hAnsi="宋体" w:cs="宋体" w:hint="eastAsia"/>
          <w:kern w:val="0"/>
          <w:sz w:val="30"/>
          <w:szCs w:val="30"/>
        </w:rPr>
        <w:t>冯白梅</w:t>
      </w:r>
      <w:r w:rsidR="00E22F2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r w:rsidR="00BB23D1">
        <w:rPr>
          <w:rFonts w:ascii="方正仿宋_GBK" w:eastAsia="方正仿宋_GBK" w:hAnsi="宋体" w:cs="宋体"/>
          <w:kern w:val="0"/>
          <w:sz w:val="30"/>
          <w:szCs w:val="30"/>
        </w:rPr>
        <w:t xml:space="preserve">     </w:t>
      </w:r>
      <w:r w:rsidR="00E22F2A" w:rsidRPr="00E22F2A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BB23D1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</w:t>
      </w:r>
      <w:r w:rsidR="009B654A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9B654A" w:rsidRPr="009B654A">
        <w:rPr>
          <w:rFonts w:ascii="方正仿宋_GBK" w:eastAsia="方正仿宋_GBK" w:hAnsi="宋体" w:cs="宋体" w:hint="eastAsia"/>
          <w:kern w:val="0"/>
          <w:sz w:val="30"/>
          <w:szCs w:val="30"/>
        </w:rPr>
        <w:t>李尚菊</w:t>
      </w:r>
      <w:r w:rsidR="00BB23D1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</w:p>
    <w:p w:rsidR="00795B88" w:rsidRDefault="00555332" w:rsidP="00555332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 w:rsidRPr="00555332">
        <w:rPr>
          <w:rFonts w:ascii="方正仿宋_GBK" w:eastAsia="方正仿宋_GBK" w:hAnsi="宋体" w:cs="宋体" w:hint="eastAsia"/>
          <w:kern w:val="0"/>
          <w:sz w:val="30"/>
          <w:szCs w:val="30"/>
        </w:rPr>
        <w:t>渝北区数据谷小学</w:t>
      </w:r>
      <w:r w:rsidR="00E22F2A" w:rsidRPr="00E22F2A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    </w:t>
      </w:r>
      <w:r w:rsidRPr="00555332">
        <w:rPr>
          <w:rFonts w:ascii="方正仿宋_GBK" w:eastAsia="方正仿宋_GBK" w:hAnsi="宋体" w:cs="宋体" w:hint="eastAsia"/>
          <w:kern w:val="0"/>
          <w:sz w:val="30"/>
          <w:szCs w:val="30"/>
        </w:rPr>
        <w:t>程小龙</w:t>
      </w:r>
      <w:r w:rsidR="00E22F2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r w:rsidR="00BB23D1">
        <w:rPr>
          <w:rFonts w:ascii="方正仿宋_GBK" w:eastAsia="方正仿宋_GBK" w:hAnsi="宋体" w:cs="宋体"/>
          <w:kern w:val="0"/>
          <w:sz w:val="30"/>
          <w:szCs w:val="30"/>
        </w:rPr>
        <w:t xml:space="preserve">     </w:t>
      </w:r>
      <w:r w:rsidR="00E22F2A" w:rsidRPr="00E22F2A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BB23D1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9B654A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9B654A" w:rsidRPr="009B654A">
        <w:rPr>
          <w:rFonts w:ascii="方正仿宋_GBK" w:eastAsia="方正仿宋_GBK" w:hAnsi="宋体" w:cs="宋体" w:hint="eastAsia"/>
          <w:kern w:val="0"/>
          <w:sz w:val="30"/>
          <w:szCs w:val="30"/>
        </w:rPr>
        <w:t>王</w:t>
      </w:r>
      <w:r w:rsidR="009B654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9B654A" w:rsidRPr="009B654A">
        <w:rPr>
          <w:rFonts w:ascii="方正仿宋_GBK" w:eastAsia="方正仿宋_GBK" w:hAnsi="宋体" w:cs="宋体" w:hint="eastAsia"/>
          <w:kern w:val="0"/>
          <w:sz w:val="30"/>
          <w:szCs w:val="30"/>
        </w:rPr>
        <w:t>芳</w:t>
      </w:r>
    </w:p>
    <w:p w:rsidR="00E22F2A" w:rsidRDefault="00555332" w:rsidP="0098250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 w:rsidRPr="00555332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Pr="00555332">
        <w:rPr>
          <w:rFonts w:ascii="方正仿宋_GBK" w:eastAsia="方正仿宋_GBK" w:hAnsi="宋体" w:cs="宋体" w:hint="eastAsia"/>
          <w:kern w:val="0"/>
          <w:sz w:val="30"/>
          <w:szCs w:val="30"/>
        </w:rPr>
        <w:t>北区巴蜀小学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     </w:t>
      </w:r>
      <w:proofErr w:type="gramStart"/>
      <w:r w:rsidRPr="00555332">
        <w:rPr>
          <w:rFonts w:ascii="方正仿宋_GBK" w:eastAsia="方正仿宋_GBK" w:hAnsi="宋体" w:cs="宋体" w:hint="eastAsia"/>
          <w:kern w:val="0"/>
          <w:sz w:val="30"/>
          <w:szCs w:val="30"/>
        </w:rPr>
        <w:t>古颖欣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  </w:t>
      </w:r>
      <w:r w:rsidRPr="00555332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9B654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  </w:t>
      </w:r>
      <w:r w:rsidR="009B654A" w:rsidRPr="009B654A">
        <w:rPr>
          <w:rFonts w:ascii="方正仿宋_GBK" w:eastAsia="方正仿宋_GBK" w:hAnsi="宋体" w:cs="宋体" w:hint="eastAsia"/>
          <w:kern w:val="0"/>
          <w:sz w:val="30"/>
          <w:szCs w:val="30"/>
        </w:rPr>
        <w:t>黄福萍</w:t>
      </w:r>
      <w:r w:rsidR="009B654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</w:p>
    <w:p w:rsidR="00555332" w:rsidRDefault="00555332" w:rsidP="0098250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 w:rsidRPr="00555332">
        <w:rPr>
          <w:rFonts w:ascii="方正仿宋_GBK" w:eastAsia="方正仿宋_GBK" w:hAnsi="宋体" w:cs="宋体" w:hint="eastAsia"/>
          <w:kern w:val="0"/>
          <w:sz w:val="30"/>
          <w:szCs w:val="30"/>
        </w:rPr>
        <w:t>渝北区立人小学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     </w:t>
      </w:r>
      <w:r w:rsidRPr="00555332">
        <w:rPr>
          <w:rFonts w:ascii="方正仿宋_GBK" w:eastAsia="方正仿宋_GBK" w:hAnsi="宋体" w:cs="宋体" w:hint="eastAsia"/>
          <w:kern w:val="0"/>
          <w:sz w:val="30"/>
          <w:szCs w:val="30"/>
        </w:rPr>
        <w:t>代春叶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  </w:t>
      </w:r>
      <w:r w:rsidRPr="00555332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8C0DF6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  </w:t>
      </w:r>
      <w:r w:rsidR="008C0DF6" w:rsidRPr="008C0DF6">
        <w:rPr>
          <w:rFonts w:ascii="方正仿宋_GBK" w:eastAsia="方正仿宋_GBK" w:hAnsi="宋体" w:cs="宋体" w:hint="eastAsia"/>
          <w:kern w:val="0"/>
          <w:sz w:val="30"/>
          <w:szCs w:val="30"/>
        </w:rPr>
        <w:t>田祥媚</w:t>
      </w:r>
    </w:p>
    <w:p w:rsidR="00555332" w:rsidRDefault="00555332" w:rsidP="0098250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 w:rsidRPr="00555332">
        <w:rPr>
          <w:rFonts w:ascii="方正仿宋_GBK" w:eastAsia="方正仿宋_GBK" w:hAnsi="宋体" w:cs="宋体" w:hint="eastAsia"/>
          <w:kern w:val="0"/>
          <w:sz w:val="30"/>
          <w:szCs w:val="30"/>
        </w:rPr>
        <w:t>重庆市两江人民小学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 </w:t>
      </w:r>
      <w:r w:rsidRPr="00555332">
        <w:rPr>
          <w:rFonts w:ascii="方正仿宋_GBK" w:eastAsia="方正仿宋_GBK" w:hAnsi="宋体" w:cs="宋体" w:hint="eastAsia"/>
          <w:kern w:val="0"/>
          <w:sz w:val="30"/>
          <w:szCs w:val="30"/>
        </w:rPr>
        <w:t>蒲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555332">
        <w:rPr>
          <w:rFonts w:ascii="方正仿宋_GBK" w:eastAsia="方正仿宋_GBK" w:hAnsi="宋体" w:cs="宋体" w:hint="eastAsia"/>
          <w:kern w:val="0"/>
          <w:sz w:val="30"/>
          <w:szCs w:val="30"/>
        </w:rPr>
        <w:t>敬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  </w:t>
      </w:r>
      <w:r w:rsidRPr="00555332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8C0DF6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  </w:t>
      </w:r>
      <w:r w:rsidR="008C0DF6" w:rsidRPr="008C0DF6">
        <w:rPr>
          <w:rFonts w:ascii="方正仿宋_GBK" w:eastAsia="方正仿宋_GBK" w:hAnsi="宋体" w:cs="宋体" w:hint="eastAsia"/>
          <w:kern w:val="0"/>
          <w:sz w:val="30"/>
          <w:szCs w:val="30"/>
        </w:rPr>
        <w:t>姚小强</w:t>
      </w:r>
    </w:p>
    <w:p w:rsidR="00555332" w:rsidRDefault="00555332" w:rsidP="0098250E">
      <w:pPr>
        <w:spacing w:line="560" w:lineRule="exact"/>
        <w:rPr>
          <w:rFonts w:ascii="方正仿宋_GBK" w:eastAsia="方正仿宋_GBK" w:hAnsi="宋体" w:cs="宋体"/>
          <w:b/>
          <w:kern w:val="0"/>
          <w:sz w:val="30"/>
          <w:szCs w:val="30"/>
        </w:rPr>
      </w:pPr>
    </w:p>
    <w:p w:rsidR="0098250E" w:rsidRPr="00E22F2A" w:rsidRDefault="00766B7D" w:rsidP="0098250E">
      <w:pPr>
        <w:spacing w:line="560" w:lineRule="exact"/>
        <w:rPr>
          <w:rFonts w:ascii="方正仿宋_GBK" w:eastAsia="方正仿宋_GBK" w:hAnsi="宋体" w:cs="宋体"/>
          <w:b/>
          <w:kern w:val="0"/>
          <w:sz w:val="30"/>
          <w:szCs w:val="30"/>
        </w:rPr>
      </w:pPr>
      <w:r w:rsidRPr="00E22F2A">
        <w:rPr>
          <w:rFonts w:ascii="方正仿宋_GBK" w:eastAsia="方正仿宋_GBK" w:hAnsi="宋体" w:cs="宋体" w:hint="eastAsia"/>
          <w:b/>
          <w:kern w:val="0"/>
          <w:sz w:val="30"/>
          <w:szCs w:val="30"/>
        </w:rPr>
        <w:lastRenderedPageBreak/>
        <w:t>一</w:t>
      </w:r>
      <w:r w:rsidR="0098250E" w:rsidRPr="00E22F2A">
        <w:rPr>
          <w:rFonts w:ascii="方正仿宋_GBK" w:eastAsia="方正仿宋_GBK" w:hAnsi="宋体" w:cs="宋体" w:hint="eastAsia"/>
          <w:b/>
          <w:kern w:val="0"/>
          <w:sz w:val="30"/>
          <w:szCs w:val="30"/>
        </w:rPr>
        <w:t>等奖：</w:t>
      </w:r>
    </w:p>
    <w:p w:rsidR="0098250E" w:rsidRPr="00393A73" w:rsidRDefault="006F15A1" w:rsidP="0098250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渝北区玉峰山小学</w:t>
      </w:r>
      <w:r w:rsidR="00E22F2A" w:rsidRPr="00E22F2A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E22F2A"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 w:rsidR="005C26A5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高润年</w:t>
      </w:r>
      <w:r w:rsidR="0098250E" w:rsidRPr="00393A73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98250E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DD7FD7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CA4B6D"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 w:rsidR="00BB23D1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E22F2A">
        <w:rPr>
          <w:rFonts w:ascii="方正仿宋_GBK" w:eastAsia="方正仿宋_GBK" w:hAnsi="宋体" w:cs="宋体" w:hint="eastAsia"/>
          <w:kern w:val="0"/>
          <w:sz w:val="30"/>
          <w:szCs w:val="30"/>
        </w:rPr>
        <w:t>指导</w:t>
      </w:r>
      <w:r w:rsidR="00E22F2A">
        <w:rPr>
          <w:rFonts w:ascii="方正仿宋_GBK" w:eastAsia="方正仿宋_GBK" w:hAnsi="宋体" w:cs="宋体"/>
          <w:kern w:val="0"/>
          <w:sz w:val="30"/>
          <w:szCs w:val="30"/>
        </w:rPr>
        <w:t>教师</w:t>
      </w:r>
      <w:r w:rsidR="00E22F2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E26F2C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E26F2C" w:rsidRPr="00E26F2C">
        <w:rPr>
          <w:rFonts w:ascii="方正仿宋_GBK" w:eastAsia="方正仿宋_GBK" w:hAnsi="宋体" w:cs="宋体" w:hint="eastAsia"/>
          <w:kern w:val="0"/>
          <w:sz w:val="30"/>
          <w:szCs w:val="30"/>
        </w:rPr>
        <w:t>蔡忠梅</w:t>
      </w:r>
    </w:p>
    <w:p w:rsidR="00E22F2A" w:rsidRDefault="006F15A1" w:rsidP="0098250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渝北区启诚巴蜀</w:t>
      </w:r>
      <w:proofErr w:type="gramEnd"/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小学</w:t>
      </w:r>
      <w:r w:rsidR="00E22F2A" w:rsidRPr="00E22F2A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E22F2A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5C26A5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proofErr w:type="gramStart"/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龚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proofErr w:type="gramStart"/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苓</w:t>
      </w:r>
      <w:proofErr w:type="gramEnd"/>
      <w:r w:rsidR="00E22F2A" w:rsidRPr="00E22F2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DD7FD7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r w:rsidR="00DD7FD7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CA4B6D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BB23D1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E22F2A" w:rsidRPr="00E22F2A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E22F2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FD4259" w:rsidRPr="00FD4259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r w:rsidR="00B42795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BB23D1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E26F2C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E26F2C" w:rsidRPr="00E26F2C">
        <w:rPr>
          <w:rFonts w:ascii="方正仿宋_GBK" w:eastAsia="方正仿宋_GBK" w:hAnsi="宋体" w:cs="宋体" w:hint="eastAsia"/>
          <w:kern w:val="0"/>
          <w:sz w:val="30"/>
          <w:szCs w:val="30"/>
        </w:rPr>
        <w:t>廖泽萍</w:t>
      </w:r>
    </w:p>
    <w:p w:rsidR="00FD4259" w:rsidRDefault="00E22F2A" w:rsidP="0098250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</w:t>
      </w:r>
      <w:r w:rsidRPr="00E22F2A">
        <w:rPr>
          <w:rFonts w:ascii="方正仿宋_GBK" w:eastAsia="方正仿宋_GBK" w:hAnsi="宋体" w:cs="宋体" w:hint="eastAsia"/>
          <w:kern w:val="0"/>
          <w:sz w:val="30"/>
          <w:szCs w:val="30"/>
        </w:rPr>
        <w:t>鲁能巴蜀小学</w:t>
      </w:r>
      <w:r w:rsidRPr="00E22F2A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5C26A5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proofErr w:type="gramStart"/>
      <w:r w:rsidR="006F15A1"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殷</w:t>
      </w:r>
      <w:proofErr w:type="gramEnd"/>
      <w:r w:rsidR="006F15A1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6F15A1"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超</w:t>
      </w:r>
      <w:r w:rsidR="00CA4B6D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r w:rsidR="00CA4B6D">
        <w:rPr>
          <w:rFonts w:ascii="方正仿宋_GBK" w:eastAsia="方正仿宋_GBK" w:hAnsi="宋体" w:cs="宋体" w:hint="eastAsia"/>
          <w:kern w:val="0"/>
          <w:sz w:val="30"/>
          <w:szCs w:val="30"/>
        </w:rPr>
        <w:tab/>
        <w:t xml:space="preserve">  </w:t>
      </w:r>
      <w:r w:rsidR="00BB23D1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BB23D1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</w:t>
      </w:r>
      <w:r w:rsidR="006F15A1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E26F2C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E26F2C" w:rsidRPr="00E26F2C">
        <w:rPr>
          <w:rFonts w:ascii="方正仿宋_GBK" w:eastAsia="方正仿宋_GBK" w:hAnsi="宋体" w:cs="宋体" w:hint="eastAsia"/>
          <w:kern w:val="0"/>
          <w:sz w:val="30"/>
          <w:szCs w:val="30"/>
        </w:rPr>
        <w:t>王建年</w:t>
      </w:r>
    </w:p>
    <w:p w:rsidR="00FD4259" w:rsidRDefault="006F15A1" w:rsidP="0098250E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渝北区</w:t>
      </w:r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首地人和</w:t>
      </w:r>
      <w:proofErr w:type="gramEnd"/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街小学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5C26A5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刘春利</w:t>
      </w:r>
      <w:r w:rsidR="00B4279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</w:t>
      </w:r>
      <w:r w:rsidR="00CA4B6D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BB23D1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8200A2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B42795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8200A2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BB23D1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E26F2C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E26F2C" w:rsidRPr="00E26F2C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张  </w:t>
      </w:r>
      <w:proofErr w:type="gramStart"/>
      <w:r w:rsidR="00E26F2C" w:rsidRPr="00E26F2C">
        <w:rPr>
          <w:rFonts w:ascii="方正仿宋_GBK" w:eastAsia="方正仿宋_GBK" w:hAnsi="宋体" w:cs="宋体" w:hint="eastAsia"/>
          <w:kern w:val="0"/>
          <w:sz w:val="30"/>
          <w:szCs w:val="30"/>
        </w:rPr>
        <w:t>帆</w:t>
      </w:r>
      <w:proofErr w:type="gramEnd"/>
    </w:p>
    <w:p w:rsidR="006A4B6B" w:rsidRDefault="006F15A1" w:rsidP="0098250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proofErr w:type="gramStart"/>
      <w:r w:rsidRPr="006F15A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</w:t>
      </w:r>
      <w:proofErr w:type="gramEnd"/>
      <w:r w:rsidRPr="006F15A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北区五星路小学</w:t>
      </w:r>
      <w:r w:rsidR="006A4B6B" w:rsidRPr="006A4B6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6A4B6B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  </w:t>
      </w:r>
      <w:r w:rsidRPr="006F15A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石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r w:rsidRPr="006F15A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敏</w:t>
      </w:r>
      <w:r w:rsidR="00CA4B6D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</w:t>
      </w:r>
      <w:r w:rsidR="00BB23D1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6A4B6B" w:rsidRPr="006A4B6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BB23D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E26F2C" w:rsidRPr="00E26F2C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田  </w:t>
      </w:r>
      <w:proofErr w:type="gramStart"/>
      <w:r w:rsidR="00E26F2C" w:rsidRPr="00E26F2C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颖</w:t>
      </w:r>
      <w:proofErr w:type="gramEnd"/>
    </w:p>
    <w:p w:rsidR="0076196A" w:rsidRDefault="006F15A1" w:rsidP="0098250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proofErr w:type="gramStart"/>
      <w:r w:rsidRPr="006F15A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</w:t>
      </w:r>
      <w:proofErr w:type="gramEnd"/>
      <w:r w:rsidRPr="006F15A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北区第三实验小学</w:t>
      </w:r>
      <w:r w:rsidR="0076196A" w:rsidRPr="0076196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Pr="006F15A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刘</w:t>
      </w:r>
      <w:proofErr w:type="gramStart"/>
      <w:r w:rsidRPr="006F15A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一</w:t>
      </w:r>
      <w:proofErr w:type="gramEnd"/>
      <w:r w:rsidRPr="006F15A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乙</w:t>
      </w:r>
      <w:r w:rsidR="00CA4B6D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</w:t>
      </w:r>
      <w:r w:rsidR="00BB23D1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76196A" w:rsidRPr="0076196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BB23D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DE5799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DE5799" w:rsidRPr="00DE579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王隐鑫</w:t>
      </w:r>
    </w:p>
    <w:p w:rsidR="0076196A" w:rsidRDefault="006F15A1" w:rsidP="0098250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6F15A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渝北区实验小学</w:t>
      </w:r>
      <w:r w:rsidR="0076196A" w:rsidRPr="0076196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76196A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  </w:t>
      </w:r>
      <w:r w:rsidRPr="006F15A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周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r w:rsidRPr="006F15A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燕</w:t>
      </w:r>
      <w:r w:rsidR="00CA4B6D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</w:t>
      </w:r>
      <w:r w:rsidR="00BB23D1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76196A" w:rsidRPr="0076196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BB23D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</w:t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DE5799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DE579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代静静</w:t>
      </w:r>
    </w:p>
    <w:p w:rsidR="006F15A1" w:rsidRDefault="006F15A1" w:rsidP="0098250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6F15A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渝北金港国际实验小学</w:t>
      </w:r>
      <w:r w:rsidR="0076196A" w:rsidRPr="0076196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Pr="006F15A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唐朝霞</w:t>
      </w:r>
      <w:r w:rsidR="00CA4B6D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</w:t>
      </w:r>
      <w:r w:rsidR="00BB23D1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76196A" w:rsidRPr="0076196A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BB23D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DE5799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   </w:t>
      </w:r>
      <w:r w:rsidR="00DE5799" w:rsidRPr="00DE579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符作为</w:t>
      </w:r>
    </w:p>
    <w:p w:rsidR="006F15A1" w:rsidRPr="006F15A1" w:rsidRDefault="006F15A1" w:rsidP="006F15A1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渝北天堡寨小学</w:t>
      </w:r>
      <w:r w:rsidRPr="006F15A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  </w:t>
      </w:r>
      <w:r w:rsidRPr="006F15A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熊晓梅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  </w:t>
      </w:r>
      <w:r w:rsidRPr="006F15A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DE579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 </w:t>
      </w:r>
      <w:r w:rsidR="00DE5799" w:rsidRPr="00DE579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雷</w:t>
      </w:r>
      <w:r w:rsidR="00DE579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r w:rsidR="00DE5799" w:rsidRPr="00DE579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宇</w:t>
      </w:r>
    </w:p>
    <w:p w:rsidR="0076196A" w:rsidRDefault="006F15A1" w:rsidP="006F15A1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6F15A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渝北区空港实验小学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Pr="006F15A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  <w:t>廖玲玲</w:t>
      </w:r>
      <w:r w:rsidR="00BB23D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Pr="006F15A1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DE579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 </w:t>
      </w:r>
      <w:r w:rsidR="00DE5799" w:rsidRPr="00DE579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敖秀洁</w:t>
      </w:r>
    </w:p>
    <w:p w:rsidR="0076196A" w:rsidRDefault="0076196A" w:rsidP="0098250E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</w:p>
    <w:p w:rsidR="0098250E" w:rsidRPr="00F82D7D" w:rsidRDefault="00766B7D" w:rsidP="0098250E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  <w:r w:rsidRPr="00F82D7D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二</w:t>
      </w:r>
      <w:r w:rsidR="0098250E" w:rsidRPr="00F82D7D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 xml:space="preserve">等奖： </w:t>
      </w:r>
    </w:p>
    <w:p w:rsidR="006F15A1" w:rsidRPr="006F15A1" w:rsidRDefault="006F15A1" w:rsidP="006F15A1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北区龙山小学</w:t>
      </w:r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8F39AA">
        <w:rPr>
          <w:rFonts w:ascii="方正仿宋_GBK" w:eastAsia="方正仿宋_GBK" w:hAnsi="宋体" w:cs="宋体"/>
          <w:kern w:val="0"/>
          <w:sz w:val="30"/>
          <w:szCs w:val="30"/>
        </w:rPr>
        <w:t xml:space="preserve">        </w:t>
      </w:r>
      <w:proofErr w:type="gramStart"/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段丁予</w:t>
      </w:r>
      <w:r w:rsidR="008F39A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r w:rsidR="008F39AA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北区和合家园小学</w:t>
      </w:r>
      <w:r w:rsidR="008F39A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鲁江敏</w:t>
      </w:r>
    </w:p>
    <w:p w:rsidR="006F15A1" w:rsidRPr="006F15A1" w:rsidRDefault="006F15A1" w:rsidP="006F15A1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渝北区长安锦绣实验小学</w:t>
      </w:r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8F39AA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高</w:t>
      </w:r>
      <w:r w:rsidR="008F39A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博</w:t>
      </w:r>
      <w:r w:rsidR="008F39A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渝北区两江小学</w:t>
      </w:r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8F39AA">
        <w:rPr>
          <w:rFonts w:ascii="方正仿宋_GBK" w:eastAsia="方正仿宋_GBK" w:hAnsi="宋体" w:cs="宋体"/>
          <w:kern w:val="0"/>
          <w:sz w:val="30"/>
          <w:szCs w:val="30"/>
        </w:rPr>
        <w:t xml:space="preserve">     </w:t>
      </w:r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杜</w:t>
      </w:r>
      <w:r w:rsidR="008F39A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玲</w:t>
      </w:r>
    </w:p>
    <w:p w:rsidR="006F15A1" w:rsidRPr="006F15A1" w:rsidRDefault="006F15A1" w:rsidP="006F15A1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北区鹿山小学</w:t>
      </w:r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8F39AA">
        <w:rPr>
          <w:rFonts w:ascii="方正仿宋_GBK" w:eastAsia="方正仿宋_GBK" w:hAnsi="宋体" w:cs="宋体"/>
          <w:kern w:val="0"/>
          <w:sz w:val="30"/>
          <w:szCs w:val="30"/>
        </w:rPr>
        <w:t xml:space="preserve">         </w:t>
      </w:r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徐秋萍</w:t>
      </w:r>
      <w:r w:rsidR="008F39A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proofErr w:type="gramStart"/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北区空港佳园小学</w:t>
      </w:r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8F39AA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proofErr w:type="gramStart"/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贾江梅</w:t>
      </w:r>
      <w:proofErr w:type="gramEnd"/>
      <w:r w:rsidR="008F39A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</w:p>
    <w:p w:rsidR="006F15A1" w:rsidRPr="006F15A1" w:rsidRDefault="006F15A1" w:rsidP="006F15A1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北区南方玫瑰城实验小学</w:t>
      </w:r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proofErr w:type="gramStart"/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邢</w:t>
      </w:r>
      <w:proofErr w:type="gramEnd"/>
      <w:r w:rsidR="008F39A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艺</w:t>
      </w:r>
      <w:r w:rsidR="008F39A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proofErr w:type="gramStart"/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北区双湖小学</w:t>
      </w:r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8F39AA">
        <w:rPr>
          <w:rFonts w:ascii="方正仿宋_GBK" w:eastAsia="方正仿宋_GBK" w:hAnsi="宋体" w:cs="宋体"/>
          <w:kern w:val="0"/>
          <w:sz w:val="30"/>
          <w:szCs w:val="30"/>
        </w:rPr>
        <w:t xml:space="preserve">     </w:t>
      </w:r>
      <w:proofErr w:type="gramStart"/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范</w:t>
      </w:r>
      <w:proofErr w:type="gramEnd"/>
      <w:r w:rsidR="008F39A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元</w:t>
      </w:r>
      <w:r w:rsidR="008F39A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</w:p>
    <w:p w:rsidR="006F15A1" w:rsidRPr="006F15A1" w:rsidRDefault="006F15A1" w:rsidP="006F15A1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渝北区金鹏实验小学</w:t>
      </w:r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8F39AA">
        <w:rPr>
          <w:rFonts w:ascii="方正仿宋_GBK" w:eastAsia="方正仿宋_GBK" w:hAnsi="宋体" w:cs="宋体"/>
          <w:kern w:val="0"/>
          <w:sz w:val="30"/>
          <w:szCs w:val="30"/>
        </w:rPr>
        <w:t xml:space="preserve">      </w:t>
      </w:r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付</w:t>
      </w:r>
      <w:r w:rsidR="008F39A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路</w:t>
      </w:r>
      <w:r w:rsidR="008F39A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r w:rsidR="008F39AA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渝北区中央公园小学</w:t>
      </w:r>
      <w:r w:rsidR="008F39AA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杜金凤</w:t>
      </w:r>
    </w:p>
    <w:p w:rsidR="006F15A1" w:rsidRPr="006F15A1" w:rsidRDefault="006F15A1" w:rsidP="006F15A1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渝北区洛碛中心小学</w:t>
      </w:r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8F39AA">
        <w:rPr>
          <w:rFonts w:ascii="方正仿宋_GBK" w:eastAsia="方正仿宋_GBK" w:hAnsi="宋体" w:cs="宋体"/>
          <w:kern w:val="0"/>
          <w:sz w:val="30"/>
          <w:szCs w:val="30"/>
        </w:rPr>
        <w:t xml:space="preserve">      </w:t>
      </w:r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王雨霞</w:t>
      </w:r>
      <w:r w:rsidR="008F39A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8F39AA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渝北区举人坝小学</w:t>
      </w:r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8F39AA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刘</w:t>
      </w:r>
      <w:r w:rsidR="008F39A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玲</w:t>
      </w:r>
    </w:p>
    <w:p w:rsidR="006F15A1" w:rsidRPr="006F15A1" w:rsidRDefault="006F15A1" w:rsidP="006F15A1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渝北区长安锦尚小学</w:t>
      </w:r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8F39AA">
        <w:rPr>
          <w:rFonts w:ascii="方正仿宋_GBK" w:eastAsia="方正仿宋_GBK" w:hAnsi="宋体" w:cs="宋体"/>
          <w:kern w:val="0"/>
          <w:sz w:val="30"/>
          <w:szCs w:val="30"/>
        </w:rPr>
        <w:t xml:space="preserve">      </w:t>
      </w:r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夏</w:t>
      </w:r>
      <w:r w:rsidR="008F39A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proofErr w:type="gramStart"/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瑜</w:t>
      </w:r>
      <w:proofErr w:type="gramEnd"/>
      <w:r w:rsidR="008F39A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proofErr w:type="gramStart"/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北区悦来小学</w:t>
      </w:r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8F39AA">
        <w:rPr>
          <w:rFonts w:ascii="方正仿宋_GBK" w:eastAsia="方正仿宋_GBK" w:hAnsi="宋体" w:cs="宋体"/>
          <w:kern w:val="0"/>
          <w:sz w:val="30"/>
          <w:szCs w:val="30"/>
        </w:rPr>
        <w:t xml:space="preserve">     </w:t>
      </w:r>
      <w:proofErr w:type="gramStart"/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潘</w:t>
      </w:r>
      <w:proofErr w:type="gramEnd"/>
      <w:r w:rsidR="008F39A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虹</w:t>
      </w:r>
    </w:p>
    <w:p w:rsidR="006F15A1" w:rsidRPr="006F15A1" w:rsidRDefault="006F15A1" w:rsidP="006F15A1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北区盛景天下小学</w:t>
      </w:r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8F39AA">
        <w:rPr>
          <w:rFonts w:ascii="方正仿宋_GBK" w:eastAsia="方正仿宋_GBK" w:hAnsi="宋体" w:cs="宋体"/>
          <w:kern w:val="0"/>
          <w:sz w:val="30"/>
          <w:szCs w:val="30"/>
        </w:rPr>
        <w:t xml:space="preserve">      </w:t>
      </w:r>
      <w:r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王文成</w:t>
      </w:r>
      <w:r w:rsidR="008F39A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proofErr w:type="gramStart"/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北区龙溪小学</w:t>
      </w:r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8F39AA">
        <w:rPr>
          <w:rFonts w:ascii="方正仿宋_GBK" w:eastAsia="方正仿宋_GBK" w:hAnsi="宋体" w:cs="宋体"/>
          <w:kern w:val="0"/>
          <w:sz w:val="30"/>
          <w:szCs w:val="30"/>
        </w:rPr>
        <w:t xml:space="preserve">     </w:t>
      </w:r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吴</w:t>
      </w:r>
      <w:r w:rsidR="008F39A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proofErr w:type="gramStart"/>
      <w:r w:rsidR="008F39AA" w:rsidRPr="008F39AA">
        <w:rPr>
          <w:rFonts w:ascii="方正仿宋_GBK" w:eastAsia="方正仿宋_GBK" w:hAnsi="宋体" w:cs="宋体" w:hint="eastAsia"/>
          <w:kern w:val="0"/>
          <w:sz w:val="30"/>
          <w:szCs w:val="30"/>
        </w:rPr>
        <w:t>薇</w:t>
      </w:r>
      <w:proofErr w:type="gramEnd"/>
      <w:r w:rsidR="008F39AA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</w:p>
    <w:p w:rsidR="002750E4" w:rsidRPr="002750E4" w:rsidRDefault="008F39AA" w:rsidP="006F15A1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渝北区龙头寺小学</w:t>
      </w:r>
      <w:r w:rsidR="006F15A1"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     </w:t>
      </w:r>
      <w:r w:rsidR="006F15A1"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贺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6F15A1" w:rsidRPr="006F15A1">
        <w:rPr>
          <w:rFonts w:ascii="方正仿宋_GBK" w:eastAsia="方正仿宋_GBK" w:hAnsi="宋体" w:cs="宋体" w:hint="eastAsia"/>
          <w:kern w:val="0"/>
          <w:sz w:val="30"/>
          <w:szCs w:val="30"/>
        </w:rPr>
        <w:t>敏</w:t>
      </w:r>
    </w:p>
    <w:p w:rsidR="005B3624" w:rsidRDefault="005B3624" w:rsidP="009D1B9A">
      <w:pPr>
        <w:spacing w:line="560" w:lineRule="exact"/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</w:pPr>
    </w:p>
    <w:p w:rsidR="00522112" w:rsidRDefault="00522112" w:rsidP="005B3624">
      <w:pPr>
        <w:spacing w:line="560" w:lineRule="exact"/>
        <w:jc w:val="center"/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</w:pPr>
    </w:p>
    <w:p w:rsidR="007D5308" w:rsidRDefault="007D5308" w:rsidP="005B3624">
      <w:pPr>
        <w:spacing w:line="560" w:lineRule="exact"/>
        <w:jc w:val="center"/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</w:pPr>
    </w:p>
    <w:p w:rsidR="007D5308" w:rsidRDefault="007D5308" w:rsidP="005B3624">
      <w:pPr>
        <w:spacing w:line="560" w:lineRule="exact"/>
        <w:jc w:val="center"/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</w:pPr>
    </w:p>
    <w:p w:rsidR="007D5308" w:rsidRDefault="007D5308" w:rsidP="005B3624">
      <w:pPr>
        <w:spacing w:line="560" w:lineRule="exact"/>
        <w:jc w:val="center"/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</w:pPr>
    </w:p>
    <w:p w:rsidR="005B3624" w:rsidRPr="000A53D0" w:rsidRDefault="005B3624" w:rsidP="000A53D0">
      <w:pPr>
        <w:spacing w:line="560" w:lineRule="exact"/>
        <w:jc w:val="center"/>
        <w:rPr>
          <w:rFonts w:ascii="方正黑体_GBK" w:eastAsia="方正黑体_GBK" w:hAnsi="宋体" w:cs="宋体"/>
          <w:b/>
          <w:color w:val="000000"/>
          <w:kern w:val="0"/>
          <w:sz w:val="36"/>
          <w:szCs w:val="36"/>
        </w:rPr>
      </w:pPr>
      <w:r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t>小</w:t>
      </w:r>
      <w:r w:rsidRPr="00237DCB"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t>学组单项奖“</w:t>
      </w:r>
      <w:r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t>主题班会活动</w:t>
      </w:r>
      <w:r w:rsidRPr="00237DCB">
        <w:rPr>
          <w:rFonts w:ascii="方正黑体_GBK" w:eastAsia="方正黑体_GBK" w:hAnsi="宋体" w:cs="宋体" w:hint="eastAsia"/>
          <w:b/>
          <w:color w:val="000000"/>
          <w:kern w:val="0"/>
          <w:sz w:val="36"/>
          <w:szCs w:val="36"/>
        </w:rPr>
        <w:t>”</w:t>
      </w:r>
    </w:p>
    <w:p w:rsidR="00F93A97" w:rsidRDefault="00F93A97" w:rsidP="009D1B9A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</w:p>
    <w:p w:rsidR="009D1B9A" w:rsidRPr="00520504" w:rsidRDefault="00522112" w:rsidP="009D1B9A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  <w:r w:rsidRPr="00520504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特</w:t>
      </w:r>
      <w:r w:rsidR="009D1B9A" w:rsidRPr="00520504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等奖：</w:t>
      </w:r>
    </w:p>
    <w:p w:rsidR="009D1B9A" w:rsidRPr="00393A73" w:rsidRDefault="00CA6004" w:rsidP="009D1B9A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 w:rsidRPr="00CA6004">
        <w:rPr>
          <w:rFonts w:ascii="方正仿宋_GBK" w:eastAsia="方正仿宋_GBK" w:hAnsi="宋体" w:cs="宋体" w:hint="eastAsia"/>
          <w:kern w:val="0"/>
          <w:sz w:val="30"/>
          <w:szCs w:val="30"/>
        </w:rPr>
        <w:t>渝北区汉渝路小学</w:t>
      </w:r>
      <w:r w:rsidR="00520504" w:rsidRPr="00520504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520504">
        <w:rPr>
          <w:rFonts w:ascii="方正仿宋_GBK" w:eastAsia="方正仿宋_GBK" w:hAnsi="宋体" w:cs="宋体"/>
          <w:kern w:val="0"/>
          <w:sz w:val="30"/>
          <w:szCs w:val="30"/>
        </w:rPr>
        <w:t xml:space="preserve">         </w:t>
      </w:r>
      <w:r w:rsidR="009A45C7" w:rsidRPr="009A45C7">
        <w:rPr>
          <w:rFonts w:ascii="方正仿宋_GBK" w:eastAsia="方正仿宋_GBK" w:hAnsi="宋体" w:cs="宋体" w:hint="eastAsia"/>
          <w:kern w:val="0"/>
          <w:sz w:val="30"/>
          <w:szCs w:val="30"/>
        </w:rPr>
        <w:t>冯白梅</w:t>
      </w:r>
      <w:r w:rsidR="009D1B9A" w:rsidRPr="00393A73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r w:rsidR="009D1B9A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9D1B9A" w:rsidRPr="00393A73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9D1B9A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A505AA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520504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9D1B9A" w:rsidRPr="00393A73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F4223C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9A45C7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4042DC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4042DC" w:rsidRPr="004042DC">
        <w:rPr>
          <w:rFonts w:ascii="方正仿宋_GBK" w:eastAsia="方正仿宋_GBK" w:hAnsi="宋体" w:cs="宋体" w:hint="eastAsia"/>
          <w:kern w:val="0"/>
          <w:sz w:val="30"/>
          <w:szCs w:val="30"/>
        </w:rPr>
        <w:t>李尚菊</w:t>
      </w:r>
    </w:p>
    <w:p w:rsidR="00520504" w:rsidRDefault="009A45C7" w:rsidP="009D1B9A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 w:rsidRPr="009A45C7">
        <w:rPr>
          <w:rFonts w:ascii="方正仿宋_GBK" w:eastAsia="方正仿宋_GBK" w:hAnsi="宋体" w:cs="宋体" w:hint="eastAsia"/>
          <w:kern w:val="0"/>
          <w:sz w:val="30"/>
          <w:szCs w:val="30"/>
        </w:rPr>
        <w:t>渝北区实验小学</w:t>
      </w:r>
      <w:r w:rsidR="00520504" w:rsidRPr="00520504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520504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    </w:t>
      </w:r>
      <w:r w:rsidRPr="009A45C7">
        <w:rPr>
          <w:rFonts w:ascii="方正仿宋_GBK" w:eastAsia="方正仿宋_GBK" w:hAnsi="宋体" w:cs="宋体" w:hint="eastAsia"/>
          <w:kern w:val="0"/>
          <w:sz w:val="30"/>
          <w:szCs w:val="30"/>
        </w:rPr>
        <w:t>周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9A45C7">
        <w:rPr>
          <w:rFonts w:ascii="方正仿宋_GBK" w:eastAsia="方正仿宋_GBK" w:hAnsi="宋体" w:cs="宋体" w:hint="eastAsia"/>
          <w:kern w:val="0"/>
          <w:sz w:val="30"/>
          <w:szCs w:val="30"/>
        </w:rPr>
        <w:t>燕</w:t>
      </w:r>
      <w:r w:rsidR="00520504" w:rsidRPr="00520504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r w:rsidR="00CA4B6D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A505AA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520504" w:rsidRPr="00520504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520504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EE0B56"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4042DC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4042DC">
        <w:rPr>
          <w:rFonts w:ascii="方正仿宋_GBK" w:eastAsia="方正仿宋_GBK" w:hAnsi="宋体" w:cs="宋体" w:hint="eastAsia"/>
          <w:kern w:val="0"/>
          <w:sz w:val="30"/>
          <w:szCs w:val="30"/>
        </w:rPr>
        <w:t>代静静</w:t>
      </w:r>
    </w:p>
    <w:p w:rsidR="001428F6" w:rsidRDefault="009A45C7" w:rsidP="009D1B9A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 w:rsidRPr="009A45C7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Pr="009A45C7">
        <w:rPr>
          <w:rFonts w:ascii="方正仿宋_GBK" w:eastAsia="方正仿宋_GBK" w:hAnsi="宋体" w:cs="宋体" w:hint="eastAsia"/>
          <w:kern w:val="0"/>
          <w:sz w:val="30"/>
          <w:szCs w:val="30"/>
        </w:rPr>
        <w:t>北区龙山小学</w:t>
      </w:r>
      <w:r w:rsidR="001428F6" w:rsidRPr="001428F6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1428F6">
        <w:rPr>
          <w:rFonts w:ascii="方正仿宋_GBK" w:eastAsia="方正仿宋_GBK" w:hAnsi="宋体" w:cs="宋体"/>
          <w:kern w:val="0"/>
          <w:sz w:val="30"/>
          <w:szCs w:val="30"/>
        </w:rPr>
        <w:t xml:space="preserve">         </w:t>
      </w:r>
      <w:proofErr w:type="gramStart"/>
      <w:r w:rsidRPr="009A45C7">
        <w:rPr>
          <w:rFonts w:ascii="方正仿宋_GBK" w:eastAsia="方正仿宋_GBK" w:hAnsi="宋体" w:cs="宋体" w:hint="eastAsia"/>
          <w:kern w:val="0"/>
          <w:sz w:val="30"/>
          <w:szCs w:val="30"/>
        </w:rPr>
        <w:t>段丁予</w:t>
      </w:r>
      <w:proofErr w:type="gramEnd"/>
      <w:r w:rsidR="001428F6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</w:t>
      </w:r>
      <w:r w:rsidR="00A505AA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1428F6" w:rsidRPr="001428F6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225C52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4042DC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4042DC" w:rsidRPr="004042DC">
        <w:rPr>
          <w:rFonts w:ascii="方正仿宋_GBK" w:eastAsia="方正仿宋_GBK" w:hAnsi="宋体" w:cs="宋体" w:hint="eastAsia"/>
          <w:kern w:val="0"/>
          <w:sz w:val="30"/>
          <w:szCs w:val="30"/>
        </w:rPr>
        <w:t>吴伯平</w:t>
      </w:r>
    </w:p>
    <w:p w:rsidR="009A45C7" w:rsidRDefault="009A45C7" w:rsidP="009D1B9A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 w:rsidRPr="009A45C7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Pr="009A45C7">
        <w:rPr>
          <w:rFonts w:ascii="方正仿宋_GBK" w:eastAsia="方正仿宋_GBK" w:hAnsi="宋体" w:cs="宋体" w:hint="eastAsia"/>
          <w:kern w:val="0"/>
          <w:sz w:val="30"/>
          <w:szCs w:val="30"/>
        </w:rPr>
        <w:t>北区五星路小学</w:t>
      </w:r>
      <w:r w:rsidR="001428F6" w:rsidRPr="001428F6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1428F6">
        <w:rPr>
          <w:rFonts w:ascii="方正仿宋_GBK" w:eastAsia="方正仿宋_GBK" w:hAnsi="宋体" w:cs="宋体"/>
          <w:kern w:val="0"/>
          <w:sz w:val="30"/>
          <w:szCs w:val="30"/>
        </w:rPr>
        <w:t xml:space="preserve">       </w:t>
      </w:r>
      <w:r w:rsidR="00283D75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Pr="009A45C7">
        <w:rPr>
          <w:rFonts w:ascii="方正仿宋_GBK" w:eastAsia="方正仿宋_GBK" w:hAnsi="宋体" w:cs="宋体" w:hint="eastAsia"/>
          <w:kern w:val="0"/>
          <w:sz w:val="30"/>
          <w:szCs w:val="30"/>
        </w:rPr>
        <w:t>石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9A45C7">
        <w:rPr>
          <w:rFonts w:ascii="方正仿宋_GBK" w:eastAsia="方正仿宋_GBK" w:hAnsi="宋体" w:cs="宋体" w:hint="eastAsia"/>
          <w:kern w:val="0"/>
          <w:sz w:val="30"/>
          <w:szCs w:val="30"/>
        </w:rPr>
        <w:t>敏</w:t>
      </w:r>
      <w:r w:rsidR="001428F6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</w:t>
      </w:r>
      <w:r w:rsidR="00A505AA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1428F6" w:rsidRPr="001428F6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4042DC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  </w:t>
      </w:r>
      <w:r w:rsidR="004042DC" w:rsidRPr="004042DC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田  </w:t>
      </w:r>
      <w:proofErr w:type="gramStart"/>
      <w:r w:rsidR="004042DC" w:rsidRPr="004042DC">
        <w:rPr>
          <w:rFonts w:ascii="方正仿宋_GBK" w:eastAsia="方正仿宋_GBK" w:hAnsi="宋体" w:cs="宋体" w:hint="eastAsia"/>
          <w:kern w:val="0"/>
          <w:sz w:val="30"/>
          <w:szCs w:val="30"/>
        </w:rPr>
        <w:t>颖</w:t>
      </w:r>
      <w:proofErr w:type="gramEnd"/>
    </w:p>
    <w:p w:rsidR="001428F6" w:rsidRDefault="009A45C7" w:rsidP="009D1B9A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 w:rsidRPr="009A45C7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Pr="009A45C7">
        <w:rPr>
          <w:rFonts w:ascii="方正仿宋_GBK" w:eastAsia="方正仿宋_GBK" w:hAnsi="宋体" w:cs="宋体" w:hint="eastAsia"/>
          <w:kern w:val="0"/>
          <w:sz w:val="30"/>
          <w:szCs w:val="30"/>
        </w:rPr>
        <w:t>北区空港新城人和街小学</w:t>
      </w:r>
      <w:r w:rsidR="005C49C3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9A45C7">
        <w:rPr>
          <w:rFonts w:ascii="方正仿宋_GBK" w:eastAsia="方正仿宋_GBK" w:hAnsi="宋体" w:cs="宋体" w:hint="eastAsia"/>
          <w:kern w:val="0"/>
          <w:sz w:val="30"/>
          <w:szCs w:val="30"/>
        </w:rPr>
        <w:t>周晓丽</w:t>
      </w:r>
      <w:r w:rsidR="005C49C3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 w:rsidR="00A505AA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9A45C7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4042DC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  </w:t>
      </w:r>
      <w:r w:rsidR="004042DC" w:rsidRPr="004042DC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陈  </w:t>
      </w:r>
      <w:proofErr w:type="gramStart"/>
      <w:r w:rsidR="004042DC" w:rsidRPr="004042DC">
        <w:rPr>
          <w:rFonts w:ascii="方正仿宋_GBK" w:eastAsia="方正仿宋_GBK" w:hAnsi="宋体" w:cs="宋体" w:hint="eastAsia"/>
          <w:kern w:val="0"/>
          <w:sz w:val="30"/>
          <w:szCs w:val="30"/>
        </w:rPr>
        <w:t>怡</w:t>
      </w:r>
      <w:proofErr w:type="gramEnd"/>
    </w:p>
    <w:p w:rsidR="009A45C7" w:rsidRDefault="009A45C7" w:rsidP="009D1B9A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 w:rsidRPr="009A45C7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Pr="009A45C7">
        <w:rPr>
          <w:rFonts w:ascii="方正仿宋_GBK" w:eastAsia="方正仿宋_GBK" w:hAnsi="宋体" w:cs="宋体" w:hint="eastAsia"/>
          <w:kern w:val="0"/>
          <w:sz w:val="30"/>
          <w:szCs w:val="30"/>
        </w:rPr>
        <w:t>北区天一新城小学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proofErr w:type="gramStart"/>
      <w:r w:rsidRPr="009A45C7">
        <w:rPr>
          <w:rFonts w:ascii="方正仿宋_GBK" w:eastAsia="方正仿宋_GBK" w:hAnsi="宋体" w:cs="宋体" w:hint="eastAsia"/>
          <w:kern w:val="0"/>
          <w:sz w:val="30"/>
          <w:szCs w:val="30"/>
        </w:rPr>
        <w:t>吴艳妮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</w:t>
      </w:r>
      <w:r w:rsidR="00A505AA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9A45C7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4042DC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  </w:t>
      </w:r>
      <w:r w:rsidR="004042DC" w:rsidRPr="004042DC">
        <w:rPr>
          <w:rFonts w:ascii="方正仿宋_GBK" w:eastAsia="方正仿宋_GBK" w:hAnsi="宋体" w:cs="宋体" w:hint="eastAsia"/>
          <w:kern w:val="0"/>
          <w:sz w:val="30"/>
          <w:szCs w:val="30"/>
        </w:rPr>
        <w:t>徐  越</w:t>
      </w:r>
    </w:p>
    <w:p w:rsidR="001428F6" w:rsidRDefault="009A45C7" w:rsidP="009D1B9A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 w:rsidRPr="009A45C7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Pr="009A45C7">
        <w:rPr>
          <w:rFonts w:ascii="方正仿宋_GBK" w:eastAsia="方正仿宋_GBK" w:hAnsi="宋体" w:cs="宋体" w:hint="eastAsia"/>
          <w:kern w:val="0"/>
          <w:sz w:val="30"/>
          <w:szCs w:val="30"/>
        </w:rPr>
        <w:t>北区巴蜀小学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      </w:t>
      </w:r>
      <w:proofErr w:type="gramStart"/>
      <w:r w:rsidRPr="009A45C7">
        <w:rPr>
          <w:rFonts w:ascii="方正仿宋_GBK" w:eastAsia="方正仿宋_GBK" w:hAnsi="宋体" w:cs="宋体" w:hint="eastAsia"/>
          <w:kern w:val="0"/>
          <w:sz w:val="30"/>
          <w:szCs w:val="30"/>
        </w:rPr>
        <w:t>古颖欣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</w:t>
      </w:r>
      <w:r w:rsidR="00A505AA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Pr="009A45C7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4042DC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  </w:t>
      </w:r>
      <w:r w:rsidR="004042DC" w:rsidRPr="004042DC">
        <w:rPr>
          <w:rFonts w:ascii="方正仿宋_GBK" w:eastAsia="方正仿宋_GBK" w:hAnsi="宋体" w:cs="宋体" w:hint="eastAsia"/>
          <w:kern w:val="0"/>
          <w:sz w:val="30"/>
          <w:szCs w:val="30"/>
        </w:rPr>
        <w:t>黄福萍</w:t>
      </w:r>
    </w:p>
    <w:p w:rsidR="007D5308" w:rsidRDefault="007D5308" w:rsidP="009D1B9A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</w:p>
    <w:p w:rsidR="009D1B9A" w:rsidRPr="001428F6" w:rsidRDefault="001428F6" w:rsidP="009D1B9A">
      <w:pPr>
        <w:spacing w:line="560" w:lineRule="exact"/>
        <w:rPr>
          <w:rFonts w:ascii="方正仿宋_GBK" w:eastAsia="方正仿宋_GBK" w:hAnsi="宋体" w:cs="宋体"/>
          <w:b/>
          <w:kern w:val="0"/>
          <w:sz w:val="30"/>
          <w:szCs w:val="30"/>
        </w:rPr>
      </w:pPr>
      <w:r w:rsidRPr="001428F6">
        <w:rPr>
          <w:rFonts w:ascii="方正仿宋_GBK" w:eastAsia="方正仿宋_GBK" w:hAnsi="宋体" w:cs="宋体" w:hint="eastAsia"/>
          <w:b/>
          <w:kern w:val="0"/>
          <w:sz w:val="30"/>
          <w:szCs w:val="30"/>
        </w:rPr>
        <w:t>一</w:t>
      </w:r>
      <w:r w:rsidR="009D1B9A" w:rsidRPr="001428F6">
        <w:rPr>
          <w:rFonts w:ascii="方正仿宋_GBK" w:eastAsia="方正仿宋_GBK" w:hAnsi="宋体" w:cs="宋体" w:hint="eastAsia"/>
          <w:b/>
          <w:kern w:val="0"/>
          <w:sz w:val="30"/>
          <w:szCs w:val="30"/>
        </w:rPr>
        <w:t>等奖：</w:t>
      </w:r>
    </w:p>
    <w:p w:rsidR="001428F6" w:rsidRDefault="007A085E" w:rsidP="009D1B9A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 w:rsidRPr="007A085E">
        <w:rPr>
          <w:rFonts w:ascii="方正仿宋_GBK" w:eastAsia="方正仿宋_GBK" w:hAnsi="宋体" w:cs="宋体" w:hint="eastAsia"/>
          <w:kern w:val="0"/>
          <w:sz w:val="30"/>
          <w:szCs w:val="30"/>
        </w:rPr>
        <w:t>渝北区玉峰山小学</w:t>
      </w:r>
      <w:r w:rsidR="001428F6" w:rsidRPr="001428F6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1428F6">
        <w:rPr>
          <w:rFonts w:ascii="方正仿宋_GBK" w:eastAsia="方正仿宋_GBK" w:hAnsi="宋体" w:cs="宋体"/>
          <w:kern w:val="0"/>
          <w:sz w:val="30"/>
          <w:szCs w:val="30"/>
        </w:rPr>
        <w:t xml:space="preserve">      </w:t>
      </w:r>
      <w:r w:rsidR="00053E1B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Pr="007A085E">
        <w:rPr>
          <w:rFonts w:ascii="方正仿宋_GBK" w:eastAsia="方正仿宋_GBK" w:hAnsi="宋体" w:cs="宋体" w:hint="eastAsia"/>
          <w:kern w:val="0"/>
          <w:sz w:val="30"/>
          <w:szCs w:val="30"/>
        </w:rPr>
        <w:t>高润年</w:t>
      </w:r>
      <w:r w:rsidR="00CA110C" w:rsidRPr="00CA110C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1428F6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r w:rsidR="001428F6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1428F6" w:rsidRPr="001428F6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137B60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r w:rsidR="00053E1B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4042DC"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 w:rsidR="004042DC" w:rsidRPr="004042DC">
        <w:rPr>
          <w:rFonts w:ascii="方正仿宋_GBK" w:eastAsia="方正仿宋_GBK" w:hAnsi="宋体" w:cs="宋体" w:hint="eastAsia"/>
          <w:kern w:val="0"/>
          <w:sz w:val="30"/>
          <w:szCs w:val="30"/>
        </w:rPr>
        <w:t>蔡忠梅</w:t>
      </w:r>
    </w:p>
    <w:p w:rsidR="009D1B9A" w:rsidRPr="00393A73" w:rsidRDefault="007A085E" w:rsidP="009D1B9A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 w:rsidRPr="007A085E">
        <w:rPr>
          <w:rFonts w:ascii="方正仿宋_GBK" w:eastAsia="方正仿宋_GBK" w:hAnsi="宋体" w:cs="宋体" w:hint="eastAsia"/>
          <w:kern w:val="0"/>
          <w:sz w:val="30"/>
          <w:szCs w:val="30"/>
        </w:rPr>
        <w:t>渝北天堡寨小学</w:t>
      </w:r>
      <w:r w:rsidR="00A420C8" w:rsidRPr="00A420C8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A420C8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053E1B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Pr="007A085E">
        <w:rPr>
          <w:rFonts w:ascii="方正仿宋_GBK" w:eastAsia="方正仿宋_GBK" w:hAnsi="宋体" w:cs="宋体" w:hint="eastAsia"/>
          <w:kern w:val="0"/>
          <w:sz w:val="30"/>
          <w:szCs w:val="30"/>
        </w:rPr>
        <w:t>熊晓梅</w:t>
      </w:r>
      <w:r w:rsidR="009D1B9A" w:rsidRPr="00393A73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r w:rsidR="00A420C8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053E1B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8665BE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9D1B9A" w:rsidRPr="00393A73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r w:rsidR="00053E1B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4042DC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4042DC" w:rsidRPr="004042DC">
        <w:rPr>
          <w:rFonts w:ascii="方正仿宋_GBK" w:eastAsia="方正仿宋_GBK" w:hAnsi="宋体" w:cs="宋体" w:hint="eastAsia"/>
          <w:kern w:val="0"/>
          <w:sz w:val="30"/>
          <w:szCs w:val="30"/>
        </w:rPr>
        <w:t>雷  宇</w:t>
      </w:r>
    </w:p>
    <w:p w:rsidR="00CA110C" w:rsidRDefault="007A085E" w:rsidP="009D1B9A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 w:rsidRPr="007A085E">
        <w:rPr>
          <w:rFonts w:ascii="方正仿宋_GBK" w:eastAsia="方正仿宋_GBK" w:hAnsi="宋体" w:cs="宋体" w:hint="eastAsia"/>
          <w:kern w:val="0"/>
          <w:sz w:val="30"/>
          <w:szCs w:val="30"/>
        </w:rPr>
        <w:t>渝北区两江小学</w:t>
      </w:r>
      <w:r w:rsidR="00073EEB" w:rsidRPr="00073EEB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073EEB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053E1B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Pr="007A085E">
        <w:rPr>
          <w:rFonts w:ascii="方正仿宋_GBK" w:eastAsia="方正仿宋_GBK" w:hAnsi="宋体" w:cs="宋体" w:hint="eastAsia"/>
          <w:kern w:val="0"/>
          <w:sz w:val="30"/>
          <w:szCs w:val="30"/>
        </w:rPr>
        <w:t>杜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7A085E">
        <w:rPr>
          <w:rFonts w:ascii="方正仿宋_GBK" w:eastAsia="方正仿宋_GBK" w:hAnsi="宋体" w:cs="宋体" w:hint="eastAsia"/>
          <w:kern w:val="0"/>
          <w:sz w:val="30"/>
          <w:szCs w:val="30"/>
        </w:rPr>
        <w:t>玲</w:t>
      </w:r>
      <w:r w:rsidR="009D1B9A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073EEB">
        <w:rPr>
          <w:rFonts w:ascii="方正仿宋_GBK" w:eastAsia="方正仿宋_GBK" w:hAnsi="宋体" w:cs="宋体"/>
          <w:kern w:val="0"/>
          <w:sz w:val="30"/>
          <w:szCs w:val="30"/>
        </w:rPr>
        <w:t xml:space="preserve">    </w:t>
      </w:r>
      <w:r w:rsidR="00073EEB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A20C76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</w:t>
      </w:r>
      <w:r w:rsidR="00053E1B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4042DC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4042DC" w:rsidRPr="004042DC">
        <w:rPr>
          <w:rFonts w:ascii="方正仿宋_GBK" w:eastAsia="方正仿宋_GBK" w:hAnsi="宋体" w:cs="宋体" w:hint="eastAsia"/>
          <w:kern w:val="0"/>
          <w:sz w:val="30"/>
          <w:szCs w:val="30"/>
        </w:rPr>
        <w:t>罗小红</w:t>
      </w:r>
    </w:p>
    <w:p w:rsidR="00CA110C" w:rsidRDefault="007A085E" w:rsidP="009D1B9A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 w:rsidRPr="007A085E">
        <w:rPr>
          <w:rFonts w:ascii="方正仿宋_GBK" w:eastAsia="方正仿宋_GBK" w:hAnsi="宋体" w:cs="宋体" w:hint="eastAsia"/>
          <w:kern w:val="0"/>
          <w:sz w:val="30"/>
          <w:szCs w:val="30"/>
        </w:rPr>
        <w:t>重庆市两江人民小学</w:t>
      </w:r>
      <w:r w:rsidR="00073EEB" w:rsidRPr="00073EEB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073EEB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053E1B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Pr="007A085E">
        <w:rPr>
          <w:rFonts w:ascii="方正仿宋_GBK" w:eastAsia="方正仿宋_GBK" w:hAnsi="宋体" w:cs="宋体" w:hint="eastAsia"/>
          <w:kern w:val="0"/>
          <w:sz w:val="30"/>
          <w:szCs w:val="30"/>
        </w:rPr>
        <w:t>蒲</w:t>
      </w:r>
      <w:r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7A085E">
        <w:rPr>
          <w:rFonts w:ascii="方正仿宋_GBK" w:eastAsia="方正仿宋_GBK" w:hAnsi="宋体" w:cs="宋体" w:hint="eastAsia"/>
          <w:kern w:val="0"/>
          <w:sz w:val="30"/>
          <w:szCs w:val="30"/>
        </w:rPr>
        <w:t>敬</w:t>
      </w:r>
      <w:r w:rsidR="008C2400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r w:rsidR="00073EEB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073EEB" w:rsidRPr="00073EEB">
        <w:rPr>
          <w:rFonts w:ascii="方正仿宋_GBK" w:eastAsia="方正仿宋_GBK" w:hAnsi="宋体" w:cs="宋体" w:hint="eastAsia"/>
          <w:kern w:val="0"/>
          <w:sz w:val="30"/>
          <w:szCs w:val="30"/>
        </w:rPr>
        <w:t>指导教师</w:t>
      </w:r>
      <w:r w:rsidR="005861C8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</w:t>
      </w:r>
      <w:r w:rsidR="00053E1B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4042DC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4042DC" w:rsidRPr="004042DC">
        <w:rPr>
          <w:rFonts w:ascii="方正仿宋_GBK" w:eastAsia="方正仿宋_GBK" w:hAnsi="宋体" w:cs="宋体" w:hint="eastAsia"/>
          <w:kern w:val="0"/>
          <w:sz w:val="30"/>
          <w:szCs w:val="30"/>
        </w:rPr>
        <w:t>姚小强</w:t>
      </w:r>
    </w:p>
    <w:p w:rsidR="00073EEB" w:rsidRDefault="007A085E" w:rsidP="009D1B9A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7A085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渝北区立人小学</w:t>
      </w:r>
      <w:r w:rsidR="00787399" w:rsidRPr="0078739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787399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     </w:t>
      </w:r>
      <w:r w:rsidRPr="007A085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代春叶</w:t>
      </w:r>
      <w:r w:rsidR="0078739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</w:t>
      </w:r>
      <w:r w:rsidR="00787399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787399" w:rsidRPr="0078739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283D75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</w:t>
      </w:r>
      <w:r w:rsidR="00053E1B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4042DC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4042DC" w:rsidRPr="004042DC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田祥媚</w:t>
      </w:r>
    </w:p>
    <w:p w:rsidR="00073EEB" w:rsidRDefault="00AD7DFB" w:rsidP="009D1B9A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proofErr w:type="gramStart"/>
      <w:r w:rsidRPr="00AD7D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渝北区启诚巴蜀</w:t>
      </w:r>
      <w:proofErr w:type="gramEnd"/>
      <w:r w:rsidRPr="00AD7D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小学</w:t>
      </w:r>
      <w:r w:rsidR="00787399" w:rsidRPr="0078739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787399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="00053E1B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proofErr w:type="gramStart"/>
      <w:r w:rsidRPr="00AD7D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龚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proofErr w:type="gramStart"/>
      <w:r w:rsidRPr="00AD7D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苓</w:t>
      </w:r>
      <w:proofErr w:type="gramEnd"/>
      <w:r w:rsidR="0078739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</w:t>
      </w:r>
      <w:r w:rsidR="00787399" w:rsidRPr="0078739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4E5EAD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</w:t>
      </w:r>
      <w:r w:rsidR="00053E1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4042DC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4042DC" w:rsidRPr="004042DC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廖泽萍</w:t>
      </w:r>
    </w:p>
    <w:p w:rsidR="00787399" w:rsidRDefault="00AD7DFB" w:rsidP="009D1B9A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proofErr w:type="gramStart"/>
      <w:r w:rsidRPr="00AD7D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</w:t>
      </w:r>
      <w:proofErr w:type="gramEnd"/>
      <w:r w:rsidRPr="00AD7D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北区金鹏实验小学</w:t>
      </w:r>
      <w:r w:rsidR="00787399" w:rsidRPr="0078739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787399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  </w:t>
      </w:r>
      <w:r w:rsidRPr="00AD7D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付</w:t>
      </w: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r w:rsidRPr="00AD7D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路</w:t>
      </w:r>
      <w:r w:rsidR="0078739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</w:t>
      </w:r>
      <w:r w:rsidR="00787399" w:rsidRPr="0078739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CF7A05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</w:t>
      </w:r>
      <w:r w:rsidR="00053E1B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4042DC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proofErr w:type="gramStart"/>
      <w:r w:rsidR="004042DC" w:rsidRPr="004042DC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傅韵竹</w:t>
      </w:r>
      <w:proofErr w:type="gramEnd"/>
    </w:p>
    <w:p w:rsidR="00787399" w:rsidRDefault="00AD7DFB" w:rsidP="009D1B9A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proofErr w:type="gramStart"/>
      <w:r w:rsidRPr="00AD7D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渝北区首地人和</w:t>
      </w:r>
      <w:proofErr w:type="gramEnd"/>
      <w:r w:rsidRPr="00AD7D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街小学</w:t>
      </w:r>
      <w:r w:rsidR="00787399" w:rsidRPr="0078739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Pr="00AD7D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刘春利</w:t>
      </w:r>
      <w:r w:rsidR="0078739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</w:t>
      </w:r>
      <w:r w:rsidR="00787399" w:rsidRPr="0078739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25680E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</w:t>
      </w:r>
      <w:r w:rsidR="00053E1B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4042DC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r w:rsidR="004042DC" w:rsidRPr="004042DC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张  </w:t>
      </w:r>
      <w:proofErr w:type="gramStart"/>
      <w:r w:rsidR="004042DC" w:rsidRPr="004042DC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帆</w:t>
      </w:r>
      <w:proofErr w:type="gramEnd"/>
    </w:p>
    <w:p w:rsidR="00787399" w:rsidRDefault="00AD7DFB" w:rsidP="009D1B9A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proofErr w:type="gramStart"/>
      <w:r w:rsidRPr="00AD7D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</w:t>
      </w:r>
      <w:proofErr w:type="gramEnd"/>
      <w:r w:rsidRPr="00AD7D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北区双湖小学</w:t>
      </w:r>
      <w:r w:rsidR="00881859" w:rsidRPr="0088185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881859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   </w:t>
      </w:r>
      <w:r w:rsidR="00053E1B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proofErr w:type="gramStart"/>
      <w:r w:rsidRPr="00AD7D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范</w:t>
      </w:r>
      <w:proofErr w:type="gramEnd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</w:t>
      </w:r>
      <w:r w:rsidRPr="00AD7D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元</w:t>
      </w:r>
      <w:r w:rsidR="0088185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</w:t>
      </w:r>
      <w:r w:rsidR="00881859" w:rsidRPr="0088185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DB75F5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</w:t>
      </w:r>
      <w:r w:rsidR="00053E1B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D94897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</w:t>
      </w:r>
      <w:proofErr w:type="gramStart"/>
      <w:r w:rsidR="00D94897" w:rsidRPr="00D94897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范</w:t>
      </w:r>
      <w:proofErr w:type="gramEnd"/>
      <w:r w:rsidR="00D94897" w:rsidRPr="00D94897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元</w:t>
      </w:r>
    </w:p>
    <w:p w:rsidR="00787399" w:rsidRDefault="00AD7DFB" w:rsidP="009D1B9A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  <w:r w:rsidRPr="00AD7D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渝北区空港实验小学</w:t>
      </w:r>
      <w:r w:rsidR="00881859" w:rsidRPr="0088185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ab/>
      </w:r>
      <w:r w:rsidR="00881859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="00053E1B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  </w:t>
      </w:r>
      <w:r w:rsidRPr="00AD7DF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廖玲玲</w:t>
      </w:r>
      <w:r w:rsidR="0088185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 </w:t>
      </w:r>
      <w:r w:rsidR="00881859" w:rsidRPr="0088185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指导教师</w:t>
      </w:r>
      <w:r w:rsidR="000E1E59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     </w:t>
      </w:r>
      <w:r w:rsidR="00053E1B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 xml:space="preserve"> </w:t>
      </w:r>
      <w:r w:rsidR="00D94897">
        <w:rPr>
          <w:rFonts w:ascii="方正仿宋_GBK" w:eastAsia="方正仿宋_GBK" w:hAnsi="宋体" w:cs="宋体"/>
          <w:color w:val="000000"/>
          <w:kern w:val="0"/>
          <w:sz w:val="30"/>
          <w:szCs w:val="30"/>
        </w:rPr>
        <w:t xml:space="preserve"> </w:t>
      </w:r>
      <w:r w:rsidR="00D94897" w:rsidRPr="00D94897"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</w:rPr>
        <w:t>敖秀洁</w:t>
      </w:r>
    </w:p>
    <w:p w:rsidR="00881859" w:rsidRDefault="00881859" w:rsidP="009D1B9A">
      <w:pPr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</w:rPr>
      </w:pPr>
    </w:p>
    <w:p w:rsidR="009D1B9A" w:rsidRPr="00881859" w:rsidRDefault="00881859" w:rsidP="009D1B9A">
      <w:pPr>
        <w:spacing w:line="560" w:lineRule="exact"/>
        <w:rPr>
          <w:rFonts w:ascii="方正仿宋_GBK" w:eastAsia="方正仿宋_GBK" w:hAnsi="宋体" w:cs="宋体"/>
          <w:b/>
          <w:color w:val="000000"/>
          <w:kern w:val="0"/>
          <w:sz w:val="30"/>
          <w:szCs w:val="30"/>
        </w:rPr>
      </w:pPr>
      <w:r w:rsidRPr="00881859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lastRenderedPageBreak/>
        <w:t>二</w:t>
      </w:r>
      <w:r w:rsidR="009D1B9A" w:rsidRPr="00881859">
        <w:rPr>
          <w:rFonts w:ascii="方正仿宋_GBK" w:eastAsia="方正仿宋_GBK" w:hAnsi="宋体" w:cs="宋体" w:hint="eastAsia"/>
          <w:b/>
          <w:color w:val="000000"/>
          <w:kern w:val="0"/>
          <w:sz w:val="30"/>
          <w:szCs w:val="30"/>
        </w:rPr>
        <w:t>等奖：</w:t>
      </w:r>
    </w:p>
    <w:p w:rsidR="00AD7DFB" w:rsidRPr="00AD7DFB" w:rsidRDefault="00AD7DFB" w:rsidP="00AD7DFB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渝北区长安锦尚小学</w:t>
      </w:r>
      <w:r w:rsidRPr="00AD7DFB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C00DD5">
        <w:rPr>
          <w:rFonts w:ascii="方正仿宋_GBK" w:eastAsia="方正仿宋_GBK" w:hAnsi="宋体" w:cs="宋体"/>
          <w:kern w:val="0"/>
          <w:sz w:val="30"/>
          <w:szCs w:val="30"/>
        </w:rPr>
        <w:t xml:space="preserve">     </w:t>
      </w:r>
      <w:r w:rsidRPr="00AD7DFB">
        <w:rPr>
          <w:rFonts w:ascii="方正仿宋_GBK" w:eastAsia="方正仿宋_GBK" w:hAnsi="宋体" w:cs="宋体" w:hint="eastAsia"/>
          <w:kern w:val="0"/>
          <w:sz w:val="30"/>
          <w:szCs w:val="30"/>
        </w:rPr>
        <w:t>夏</w:t>
      </w:r>
      <w:r w:rsidR="00C00DD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proofErr w:type="gramStart"/>
      <w:r w:rsidRPr="00AD7DFB">
        <w:rPr>
          <w:rFonts w:ascii="方正仿宋_GBK" w:eastAsia="方正仿宋_GBK" w:hAnsi="宋体" w:cs="宋体" w:hint="eastAsia"/>
          <w:kern w:val="0"/>
          <w:sz w:val="30"/>
          <w:szCs w:val="30"/>
        </w:rPr>
        <w:t>瑜</w:t>
      </w:r>
      <w:proofErr w:type="gramEnd"/>
      <w:r w:rsidR="00C00DD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proofErr w:type="gramStart"/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北区鲁能巴蜀小学</w:t>
      </w:r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C00DD5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proofErr w:type="gramStart"/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殷</w:t>
      </w:r>
      <w:proofErr w:type="gramEnd"/>
      <w:r w:rsidR="00C00DD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超</w:t>
      </w:r>
    </w:p>
    <w:p w:rsidR="00AD7DFB" w:rsidRPr="00AD7DFB" w:rsidRDefault="00AD7DFB" w:rsidP="00AD7DFB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北区第三实验小学</w:t>
      </w:r>
      <w:r w:rsidRPr="00AD7DFB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C00DD5">
        <w:rPr>
          <w:rFonts w:ascii="方正仿宋_GBK" w:eastAsia="方正仿宋_GBK" w:hAnsi="宋体" w:cs="宋体"/>
          <w:kern w:val="0"/>
          <w:sz w:val="30"/>
          <w:szCs w:val="30"/>
        </w:rPr>
        <w:t xml:space="preserve">     </w:t>
      </w:r>
      <w:r w:rsidRPr="00AD7DFB">
        <w:rPr>
          <w:rFonts w:ascii="方正仿宋_GBK" w:eastAsia="方正仿宋_GBK" w:hAnsi="宋体" w:cs="宋体" w:hint="eastAsia"/>
          <w:kern w:val="0"/>
          <w:sz w:val="30"/>
          <w:szCs w:val="30"/>
        </w:rPr>
        <w:t>刘</w:t>
      </w:r>
      <w:proofErr w:type="gramStart"/>
      <w:r w:rsidRPr="00AD7DFB">
        <w:rPr>
          <w:rFonts w:ascii="方正仿宋_GBK" w:eastAsia="方正仿宋_GBK" w:hAnsi="宋体" w:cs="宋体" w:hint="eastAsia"/>
          <w:kern w:val="0"/>
          <w:sz w:val="30"/>
          <w:szCs w:val="30"/>
        </w:rPr>
        <w:t>一</w:t>
      </w:r>
      <w:proofErr w:type="gramEnd"/>
      <w:r w:rsidRPr="00AD7DFB">
        <w:rPr>
          <w:rFonts w:ascii="方正仿宋_GBK" w:eastAsia="方正仿宋_GBK" w:hAnsi="宋体" w:cs="宋体" w:hint="eastAsia"/>
          <w:kern w:val="0"/>
          <w:sz w:val="30"/>
          <w:szCs w:val="30"/>
        </w:rPr>
        <w:t>乙</w:t>
      </w:r>
      <w:r w:rsidR="00C00DD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  <w:r w:rsidR="007D5308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proofErr w:type="gramStart"/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北区举人坝小学</w:t>
      </w:r>
      <w:r w:rsidR="00C00DD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C00DD5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刘</w:t>
      </w:r>
      <w:r w:rsidR="00C00DD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玲</w:t>
      </w:r>
    </w:p>
    <w:p w:rsidR="00AD7DFB" w:rsidRPr="00AD7DFB" w:rsidRDefault="00AD7DFB" w:rsidP="00AD7DFB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 w:rsidRPr="00AD7DFB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Pr="00AD7DFB">
        <w:rPr>
          <w:rFonts w:ascii="方正仿宋_GBK" w:eastAsia="方正仿宋_GBK" w:hAnsi="宋体" w:cs="宋体" w:hint="eastAsia"/>
          <w:kern w:val="0"/>
          <w:sz w:val="30"/>
          <w:szCs w:val="30"/>
        </w:rPr>
        <w:t>北区空港佳园小学</w:t>
      </w:r>
      <w:r w:rsidRPr="00AD7DFB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C00DD5">
        <w:rPr>
          <w:rFonts w:ascii="方正仿宋_GBK" w:eastAsia="方正仿宋_GBK" w:hAnsi="宋体" w:cs="宋体"/>
          <w:kern w:val="0"/>
          <w:sz w:val="30"/>
          <w:szCs w:val="30"/>
        </w:rPr>
        <w:t xml:space="preserve">     </w:t>
      </w:r>
      <w:proofErr w:type="gramStart"/>
      <w:r w:rsidRPr="00AD7DFB">
        <w:rPr>
          <w:rFonts w:ascii="方正仿宋_GBK" w:eastAsia="方正仿宋_GBK" w:hAnsi="宋体" w:cs="宋体" w:hint="eastAsia"/>
          <w:kern w:val="0"/>
          <w:sz w:val="30"/>
          <w:szCs w:val="30"/>
        </w:rPr>
        <w:t>贾江梅</w:t>
      </w:r>
      <w:proofErr w:type="gramEnd"/>
      <w:r w:rsidR="00C00DD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r w:rsidR="00C00DD5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r w:rsidR="007D5308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proofErr w:type="gramStart"/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北区和合家园小学</w:t>
      </w:r>
      <w:r w:rsidR="007D5308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鲁江敏</w:t>
      </w:r>
      <w:r w:rsidR="00C00DD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</w:p>
    <w:p w:rsidR="00AD7DFB" w:rsidRPr="00AD7DFB" w:rsidRDefault="00AD7DFB" w:rsidP="00AD7DFB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渝北金港国际实验小学</w:t>
      </w:r>
      <w:r w:rsidRPr="00AD7DFB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C00DD5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Pr="00AD7DFB">
        <w:rPr>
          <w:rFonts w:ascii="方正仿宋_GBK" w:eastAsia="方正仿宋_GBK" w:hAnsi="宋体" w:cs="宋体" w:hint="eastAsia"/>
          <w:kern w:val="0"/>
          <w:sz w:val="30"/>
          <w:szCs w:val="30"/>
        </w:rPr>
        <w:t>唐朝霞</w:t>
      </w:r>
      <w:r w:rsidR="00C00DD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C00DD5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渝北区鹿山小学</w:t>
      </w:r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C00DD5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徐秋萍</w:t>
      </w:r>
      <w:r w:rsidR="00C00DD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</w:p>
    <w:p w:rsidR="00AD7DFB" w:rsidRPr="00AD7DFB" w:rsidRDefault="00AD7DFB" w:rsidP="00AD7DFB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渝北区长安锦绣实验小学</w:t>
      </w:r>
      <w:r w:rsidRPr="00AD7DFB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C00DD5">
        <w:rPr>
          <w:rFonts w:ascii="方正仿宋_GBK" w:eastAsia="方正仿宋_GBK" w:hAnsi="宋体" w:cs="宋体"/>
          <w:kern w:val="0"/>
          <w:sz w:val="30"/>
          <w:szCs w:val="30"/>
        </w:rPr>
        <w:t xml:space="preserve">   </w:t>
      </w:r>
      <w:r w:rsidRPr="00AD7DFB">
        <w:rPr>
          <w:rFonts w:ascii="方正仿宋_GBK" w:eastAsia="方正仿宋_GBK" w:hAnsi="宋体" w:cs="宋体" w:hint="eastAsia"/>
          <w:kern w:val="0"/>
          <w:sz w:val="30"/>
          <w:szCs w:val="30"/>
        </w:rPr>
        <w:t>高</w:t>
      </w:r>
      <w:r w:rsidR="00C00DD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AD7DFB">
        <w:rPr>
          <w:rFonts w:ascii="方正仿宋_GBK" w:eastAsia="方正仿宋_GBK" w:hAnsi="宋体" w:cs="宋体" w:hint="eastAsia"/>
          <w:kern w:val="0"/>
          <w:sz w:val="30"/>
          <w:szCs w:val="30"/>
        </w:rPr>
        <w:t>博</w:t>
      </w:r>
      <w:r w:rsidR="00C00DD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</w:t>
      </w:r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渝北区龙头寺小学</w:t>
      </w:r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C00DD5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贺</w:t>
      </w:r>
      <w:r w:rsidR="00C00DD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敏</w:t>
      </w:r>
    </w:p>
    <w:p w:rsidR="00AD7DFB" w:rsidRPr="00AD7DFB" w:rsidRDefault="00AD7DFB" w:rsidP="00AD7DFB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渝北区洛</w:t>
      </w: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碛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中心小学</w:t>
      </w:r>
      <w:r w:rsidRPr="00AD7DFB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C00DD5">
        <w:rPr>
          <w:rFonts w:ascii="方正仿宋_GBK" w:eastAsia="方正仿宋_GBK" w:hAnsi="宋体" w:cs="宋体"/>
          <w:kern w:val="0"/>
          <w:sz w:val="30"/>
          <w:szCs w:val="30"/>
        </w:rPr>
        <w:t xml:space="preserve">      </w:t>
      </w:r>
      <w:r w:rsidRPr="00AD7DFB">
        <w:rPr>
          <w:rFonts w:ascii="方正仿宋_GBK" w:eastAsia="方正仿宋_GBK" w:hAnsi="宋体" w:cs="宋体" w:hint="eastAsia"/>
          <w:kern w:val="0"/>
          <w:sz w:val="30"/>
          <w:szCs w:val="30"/>
        </w:rPr>
        <w:t>王雨霞</w:t>
      </w:r>
      <w:r w:rsidR="00C00DD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</w:t>
      </w:r>
      <w:proofErr w:type="gramStart"/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北区悦来小学</w:t>
      </w:r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C00DD5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proofErr w:type="gramStart"/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潘</w:t>
      </w:r>
      <w:proofErr w:type="gramEnd"/>
      <w:r w:rsidR="00C00DD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虹</w:t>
      </w:r>
    </w:p>
    <w:p w:rsidR="00AD7DFB" w:rsidRPr="00AD7DFB" w:rsidRDefault="00AD7DFB" w:rsidP="00AD7DFB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北区南方玫瑰城实验小学</w:t>
      </w:r>
      <w:r w:rsidRPr="00AD7DFB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C00DD5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proofErr w:type="gramStart"/>
      <w:r w:rsidRPr="00AD7DFB">
        <w:rPr>
          <w:rFonts w:ascii="方正仿宋_GBK" w:eastAsia="方正仿宋_GBK" w:hAnsi="宋体" w:cs="宋体" w:hint="eastAsia"/>
          <w:kern w:val="0"/>
          <w:sz w:val="30"/>
          <w:szCs w:val="30"/>
        </w:rPr>
        <w:t>邢</w:t>
      </w:r>
      <w:proofErr w:type="gramEnd"/>
      <w:r w:rsidR="00C00DD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r w:rsidRPr="00AD7DFB">
        <w:rPr>
          <w:rFonts w:ascii="方正仿宋_GBK" w:eastAsia="方正仿宋_GBK" w:hAnsi="宋体" w:cs="宋体" w:hint="eastAsia"/>
          <w:kern w:val="0"/>
          <w:sz w:val="30"/>
          <w:szCs w:val="30"/>
        </w:rPr>
        <w:t>艺</w:t>
      </w:r>
      <w:r w:rsidR="00C00DD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r w:rsidR="00C00DD5">
        <w:rPr>
          <w:rFonts w:ascii="方正仿宋_GBK" w:eastAsia="方正仿宋_GBK" w:hAnsi="宋体" w:cs="宋体"/>
          <w:kern w:val="0"/>
          <w:sz w:val="30"/>
          <w:szCs w:val="30"/>
        </w:rPr>
        <w:t xml:space="preserve"> </w:t>
      </w:r>
      <w:proofErr w:type="gramStart"/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北区数据</w:t>
      </w:r>
      <w:proofErr w:type="gramStart"/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谷小学</w:t>
      </w:r>
      <w:proofErr w:type="gramEnd"/>
      <w:r w:rsidR="00C00DD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</w:t>
      </w:r>
      <w:r w:rsidR="00C00DD5" w:rsidRPr="00C00DD5">
        <w:rPr>
          <w:rFonts w:ascii="方正仿宋_GBK" w:eastAsia="方正仿宋_GBK" w:hAnsi="宋体" w:cs="宋体" w:hint="eastAsia"/>
          <w:kern w:val="0"/>
          <w:sz w:val="30"/>
          <w:szCs w:val="30"/>
        </w:rPr>
        <w:t>程小龙</w:t>
      </w:r>
      <w:r w:rsidR="00C00DD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 </w:t>
      </w:r>
    </w:p>
    <w:p w:rsidR="00AD7DFB" w:rsidRPr="00AD7DFB" w:rsidRDefault="00AD7DFB" w:rsidP="00AD7DFB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proofErr w:type="gramStart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>
        <w:rPr>
          <w:rFonts w:ascii="方正仿宋_GBK" w:eastAsia="方正仿宋_GBK" w:hAnsi="宋体" w:cs="宋体" w:hint="eastAsia"/>
          <w:kern w:val="0"/>
          <w:sz w:val="30"/>
          <w:szCs w:val="30"/>
        </w:rPr>
        <w:t>北区盛景天下小学</w:t>
      </w:r>
      <w:r w:rsidRPr="00AD7DFB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C00DD5">
        <w:rPr>
          <w:rFonts w:ascii="方正仿宋_GBK" w:eastAsia="方正仿宋_GBK" w:hAnsi="宋体" w:cs="宋体"/>
          <w:kern w:val="0"/>
          <w:sz w:val="30"/>
          <w:szCs w:val="30"/>
        </w:rPr>
        <w:t xml:space="preserve">      </w:t>
      </w:r>
      <w:r w:rsidRPr="00AD7DFB">
        <w:rPr>
          <w:rFonts w:ascii="方正仿宋_GBK" w:eastAsia="方正仿宋_GBK" w:hAnsi="宋体" w:cs="宋体" w:hint="eastAsia"/>
          <w:kern w:val="0"/>
          <w:sz w:val="30"/>
          <w:szCs w:val="30"/>
        </w:rPr>
        <w:t>王文成</w:t>
      </w:r>
      <w:r w:rsidR="00C32E53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 </w:t>
      </w:r>
      <w:proofErr w:type="gramStart"/>
      <w:r w:rsidR="00C32E53" w:rsidRPr="00C32E53">
        <w:rPr>
          <w:rFonts w:ascii="方正仿宋_GBK" w:eastAsia="方正仿宋_GBK" w:hAnsi="宋体" w:cs="宋体" w:hint="eastAsia"/>
          <w:kern w:val="0"/>
          <w:sz w:val="30"/>
          <w:szCs w:val="30"/>
        </w:rPr>
        <w:t>渝</w:t>
      </w:r>
      <w:proofErr w:type="gramEnd"/>
      <w:r w:rsidR="00C32E53" w:rsidRPr="00C32E53">
        <w:rPr>
          <w:rFonts w:ascii="方正仿宋_GBK" w:eastAsia="方正仿宋_GBK" w:hAnsi="宋体" w:cs="宋体" w:hint="eastAsia"/>
          <w:kern w:val="0"/>
          <w:sz w:val="30"/>
          <w:szCs w:val="30"/>
        </w:rPr>
        <w:t>北区龙溪小学</w:t>
      </w:r>
      <w:r w:rsidR="00C32E53" w:rsidRPr="00C32E53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 w:rsidR="00C32E53">
        <w:rPr>
          <w:rFonts w:ascii="方正仿宋_GBK" w:eastAsia="方正仿宋_GBK" w:hAnsi="宋体" w:cs="宋体"/>
          <w:kern w:val="0"/>
          <w:sz w:val="30"/>
          <w:szCs w:val="30"/>
        </w:rPr>
        <w:t xml:space="preserve">  </w:t>
      </w:r>
      <w:r w:rsidR="00C32E53" w:rsidRPr="00C32E53">
        <w:rPr>
          <w:rFonts w:ascii="方正仿宋_GBK" w:eastAsia="方正仿宋_GBK" w:hAnsi="宋体" w:cs="宋体" w:hint="eastAsia"/>
          <w:kern w:val="0"/>
          <w:sz w:val="30"/>
          <w:szCs w:val="30"/>
        </w:rPr>
        <w:t>吴</w:t>
      </w:r>
      <w:r w:rsidR="00C32E53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</w:t>
      </w:r>
      <w:proofErr w:type="gramStart"/>
      <w:r w:rsidR="00C32E53" w:rsidRPr="00C32E53">
        <w:rPr>
          <w:rFonts w:ascii="方正仿宋_GBK" w:eastAsia="方正仿宋_GBK" w:hAnsi="宋体" w:cs="宋体" w:hint="eastAsia"/>
          <w:kern w:val="0"/>
          <w:sz w:val="30"/>
          <w:szCs w:val="30"/>
        </w:rPr>
        <w:t>薇</w:t>
      </w:r>
      <w:proofErr w:type="gramEnd"/>
      <w:r w:rsidR="00C32E53" w:rsidRPr="00C32E53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  <w:r w:rsidR="00C00DD5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   </w:t>
      </w:r>
    </w:p>
    <w:p w:rsidR="00C02619" w:rsidRPr="00787399" w:rsidRDefault="00C32E53" w:rsidP="00AD7DFB">
      <w:pPr>
        <w:spacing w:line="560" w:lineRule="exact"/>
        <w:rPr>
          <w:rFonts w:ascii="方正仿宋_GBK" w:eastAsia="方正仿宋_GBK" w:hAnsi="宋体" w:cs="宋体"/>
          <w:kern w:val="0"/>
          <w:sz w:val="30"/>
          <w:szCs w:val="30"/>
        </w:rPr>
      </w:pPr>
      <w:r w:rsidRPr="00C32E53">
        <w:rPr>
          <w:rFonts w:ascii="方正仿宋_GBK" w:eastAsia="方正仿宋_GBK" w:hAnsi="宋体" w:cs="宋体" w:hint="eastAsia"/>
          <w:kern w:val="0"/>
          <w:sz w:val="30"/>
          <w:szCs w:val="30"/>
        </w:rPr>
        <w:t>渝北区中央公园小学</w:t>
      </w:r>
      <w:r w:rsidRPr="00C32E53">
        <w:rPr>
          <w:rFonts w:ascii="方正仿宋_GBK" w:eastAsia="方正仿宋_GBK" w:hAnsi="宋体" w:cs="宋体" w:hint="eastAsia"/>
          <w:kern w:val="0"/>
          <w:sz w:val="30"/>
          <w:szCs w:val="30"/>
        </w:rPr>
        <w:tab/>
      </w:r>
      <w:r>
        <w:rPr>
          <w:rFonts w:ascii="方正仿宋_GBK" w:eastAsia="方正仿宋_GBK" w:hAnsi="宋体" w:cs="宋体"/>
          <w:kern w:val="0"/>
          <w:sz w:val="30"/>
          <w:szCs w:val="30"/>
        </w:rPr>
        <w:t xml:space="preserve">      </w:t>
      </w:r>
      <w:r w:rsidRPr="00C32E53">
        <w:rPr>
          <w:rFonts w:ascii="方正仿宋_GBK" w:eastAsia="方正仿宋_GBK" w:hAnsi="宋体" w:cs="宋体" w:hint="eastAsia"/>
          <w:kern w:val="0"/>
          <w:sz w:val="30"/>
          <w:szCs w:val="30"/>
        </w:rPr>
        <w:t>杜金凤</w:t>
      </w:r>
      <w:r w:rsidR="00787399">
        <w:rPr>
          <w:rFonts w:ascii="方正仿宋_GBK" w:eastAsia="方正仿宋_GBK" w:hAnsi="宋体" w:cs="宋体" w:hint="eastAsia"/>
          <w:kern w:val="0"/>
          <w:sz w:val="30"/>
          <w:szCs w:val="30"/>
        </w:rPr>
        <w:t xml:space="preserve"> </w:t>
      </w:r>
    </w:p>
    <w:sectPr w:rsidR="00C02619" w:rsidRPr="00787399" w:rsidSect="006C0013">
      <w:footerReference w:type="default" r:id="rId6"/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221" w:rsidRDefault="00734221" w:rsidP="003F4910">
      <w:r>
        <w:separator/>
      </w:r>
    </w:p>
  </w:endnote>
  <w:endnote w:type="continuationSeparator" w:id="0">
    <w:p w:rsidR="00734221" w:rsidRDefault="00734221" w:rsidP="003F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552451"/>
      <w:docPartObj>
        <w:docPartGallery w:val="Page Numbers (Bottom of Page)"/>
        <w:docPartUnique/>
      </w:docPartObj>
    </w:sdtPr>
    <w:sdtEndPr/>
    <w:sdtContent>
      <w:p w:rsidR="00CA6004" w:rsidRDefault="00CA60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DB6" w:rsidRPr="009D2DB6">
          <w:rPr>
            <w:noProof/>
            <w:lang w:val="zh-CN"/>
          </w:rPr>
          <w:t>2</w:t>
        </w:r>
        <w:r>
          <w:fldChar w:fldCharType="end"/>
        </w:r>
      </w:p>
    </w:sdtContent>
  </w:sdt>
  <w:p w:rsidR="00CA6004" w:rsidRDefault="00CA60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221" w:rsidRDefault="00734221" w:rsidP="003F4910">
      <w:r>
        <w:separator/>
      </w:r>
    </w:p>
  </w:footnote>
  <w:footnote w:type="continuationSeparator" w:id="0">
    <w:p w:rsidR="00734221" w:rsidRDefault="00734221" w:rsidP="003F4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19"/>
    <w:rsid w:val="00004F8E"/>
    <w:rsid w:val="00007CC6"/>
    <w:rsid w:val="00007E9E"/>
    <w:rsid w:val="000122C3"/>
    <w:rsid w:val="00053E1B"/>
    <w:rsid w:val="00061337"/>
    <w:rsid w:val="0006661B"/>
    <w:rsid w:val="00073EEB"/>
    <w:rsid w:val="00085CE1"/>
    <w:rsid w:val="000A53D0"/>
    <w:rsid w:val="000A759E"/>
    <w:rsid w:val="000B6D4D"/>
    <w:rsid w:val="000C2B44"/>
    <w:rsid w:val="000C32B6"/>
    <w:rsid w:val="000D5749"/>
    <w:rsid w:val="000E0256"/>
    <w:rsid w:val="000E1E59"/>
    <w:rsid w:val="000E2B8B"/>
    <w:rsid w:val="000F39B0"/>
    <w:rsid w:val="000F6F6F"/>
    <w:rsid w:val="001006A4"/>
    <w:rsid w:val="001011FA"/>
    <w:rsid w:val="001041F0"/>
    <w:rsid w:val="001212AE"/>
    <w:rsid w:val="001218CE"/>
    <w:rsid w:val="00137B60"/>
    <w:rsid w:val="001428F6"/>
    <w:rsid w:val="001540C1"/>
    <w:rsid w:val="001640F6"/>
    <w:rsid w:val="001670A4"/>
    <w:rsid w:val="00171198"/>
    <w:rsid w:val="00176638"/>
    <w:rsid w:val="00177EFB"/>
    <w:rsid w:val="001813F9"/>
    <w:rsid w:val="001930BC"/>
    <w:rsid w:val="001967B4"/>
    <w:rsid w:val="001A039F"/>
    <w:rsid w:val="001A3FEC"/>
    <w:rsid w:val="001A6ABB"/>
    <w:rsid w:val="001C5394"/>
    <w:rsid w:val="001D3BF7"/>
    <w:rsid w:val="001D487C"/>
    <w:rsid w:val="001F01B0"/>
    <w:rsid w:val="001F310D"/>
    <w:rsid w:val="002016B0"/>
    <w:rsid w:val="00225C52"/>
    <w:rsid w:val="00237A16"/>
    <w:rsid w:val="00237DCB"/>
    <w:rsid w:val="00246DF9"/>
    <w:rsid w:val="00252F0F"/>
    <w:rsid w:val="0025680E"/>
    <w:rsid w:val="002750E4"/>
    <w:rsid w:val="002764B3"/>
    <w:rsid w:val="00280BA1"/>
    <w:rsid w:val="00283D75"/>
    <w:rsid w:val="002975C9"/>
    <w:rsid w:val="002B0C6F"/>
    <w:rsid w:val="002B3B2F"/>
    <w:rsid w:val="002C2F19"/>
    <w:rsid w:val="002D2FB6"/>
    <w:rsid w:val="002D3EAE"/>
    <w:rsid w:val="002D5B38"/>
    <w:rsid w:val="002F637B"/>
    <w:rsid w:val="00306D0A"/>
    <w:rsid w:val="00311616"/>
    <w:rsid w:val="00321D7E"/>
    <w:rsid w:val="0034023E"/>
    <w:rsid w:val="003477EF"/>
    <w:rsid w:val="0034787D"/>
    <w:rsid w:val="0035206F"/>
    <w:rsid w:val="00366BBA"/>
    <w:rsid w:val="003810F7"/>
    <w:rsid w:val="00382D56"/>
    <w:rsid w:val="00395190"/>
    <w:rsid w:val="003973D2"/>
    <w:rsid w:val="003B2FAF"/>
    <w:rsid w:val="003F4910"/>
    <w:rsid w:val="003F6DF4"/>
    <w:rsid w:val="004042DC"/>
    <w:rsid w:val="00411E60"/>
    <w:rsid w:val="00427830"/>
    <w:rsid w:val="004323DA"/>
    <w:rsid w:val="004410E1"/>
    <w:rsid w:val="004652A4"/>
    <w:rsid w:val="00467E20"/>
    <w:rsid w:val="00475E8C"/>
    <w:rsid w:val="004762D7"/>
    <w:rsid w:val="00476E52"/>
    <w:rsid w:val="00482277"/>
    <w:rsid w:val="004834F6"/>
    <w:rsid w:val="00494B1C"/>
    <w:rsid w:val="004B1697"/>
    <w:rsid w:val="004C17FC"/>
    <w:rsid w:val="004D282E"/>
    <w:rsid w:val="004E5EAD"/>
    <w:rsid w:val="00500754"/>
    <w:rsid w:val="00503FED"/>
    <w:rsid w:val="00511EAE"/>
    <w:rsid w:val="005149B0"/>
    <w:rsid w:val="00520504"/>
    <w:rsid w:val="00522112"/>
    <w:rsid w:val="005365C8"/>
    <w:rsid w:val="00555332"/>
    <w:rsid w:val="0058008E"/>
    <w:rsid w:val="005861C8"/>
    <w:rsid w:val="005B3624"/>
    <w:rsid w:val="005B47EE"/>
    <w:rsid w:val="005B4DCF"/>
    <w:rsid w:val="005B7592"/>
    <w:rsid w:val="005C26A5"/>
    <w:rsid w:val="005C49C3"/>
    <w:rsid w:val="005D2D3E"/>
    <w:rsid w:val="00612875"/>
    <w:rsid w:val="00626ACE"/>
    <w:rsid w:val="00627544"/>
    <w:rsid w:val="00631CF4"/>
    <w:rsid w:val="00665759"/>
    <w:rsid w:val="00683A03"/>
    <w:rsid w:val="0069625D"/>
    <w:rsid w:val="006A071F"/>
    <w:rsid w:val="006A4B6B"/>
    <w:rsid w:val="006A530A"/>
    <w:rsid w:val="006A5D18"/>
    <w:rsid w:val="006A7467"/>
    <w:rsid w:val="006C0013"/>
    <w:rsid w:val="006D00CA"/>
    <w:rsid w:val="006D3943"/>
    <w:rsid w:val="006F15A1"/>
    <w:rsid w:val="007044E9"/>
    <w:rsid w:val="007134C6"/>
    <w:rsid w:val="007142F4"/>
    <w:rsid w:val="00723884"/>
    <w:rsid w:val="00734221"/>
    <w:rsid w:val="00742338"/>
    <w:rsid w:val="00744D25"/>
    <w:rsid w:val="00753674"/>
    <w:rsid w:val="00754EBE"/>
    <w:rsid w:val="0076196A"/>
    <w:rsid w:val="00766B7D"/>
    <w:rsid w:val="00775808"/>
    <w:rsid w:val="00780F33"/>
    <w:rsid w:val="00782FBC"/>
    <w:rsid w:val="00787399"/>
    <w:rsid w:val="0079276A"/>
    <w:rsid w:val="00793D5E"/>
    <w:rsid w:val="00795B88"/>
    <w:rsid w:val="007A085E"/>
    <w:rsid w:val="007A61E6"/>
    <w:rsid w:val="007B37EA"/>
    <w:rsid w:val="007B5800"/>
    <w:rsid w:val="007D5308"/>
    <w:rsid w:val="007F14A9"/>
    <w:rsid w:val="007F46C2"/>
    <w:rsid w:val="00802345"/>
    <w:rsid w:val="00803ACE"/>
    <w:rsid w:val="0080472B"/>
    <w:rsid w:val="008069C7"/>
    <w:rsid w:val="00811CE4"/>
    <w:rsid w:val="008200A2"/>
    <w:rsid w:val="008263AB"/>
    <w:rsid w:val="00842DE4"/>
    <w:rsid w:val="00850E68"/>
    <w:rsid w:val="008633B0"/>
    <w:rsid w:val="008665BE"/>
    <w:rsid w:val="00866DC7"/>
    <w:rsid w:val="00870B68"/>
    <w:rsid w:val="00871FC7"/>
    <w:rsid w:val="00877D4F"/>
    <w:rsid w:val="00881859"/>
    <w:rsid w:val="00886609"/>
    <w:rsid w:val="008875F7"/>
    <w:rsid w:val="008904BF"/>
    <w:rsid w:val="008C0DF6"/>
    <w:rsid w:val="008C2400"/>
    <w:rsid w:val="008E49BB"/>
    <w:rsid w:val="008F2F3C"/>
    <w:rsid w:val="008F39AA"/>
    <w:rsid w:val="00917967"/>
    <w:rsid w:val="00964945"/>
    <w:rsid w:val="0096668F"/>
    <w:rsid w:val="0097494A"/>
    <w:rsid w:val="0098250E"/>
    <w:rsid w:val="009914AB"/>
    <w:rsid w:val="009928E0"/>
    <w:rsid w:val="00994275"/>
    <w:rsid w:val="00995809"/>
    <w:rsid w:val="009A11AD"/>
    <w:rsid w:val="009A45C7"/>
    <w:rsid w:val="009B654A"/>
    <w:rsid w:val="009B7461"/>
    <w:rsid w:val="009B7B13"/>
    <w:rsid w:val="009D1B9A"/>
    <w:rsid w:val="009D2DB6"/>
    <w:rsid w:val="009D4B22"/>
    <w:rsid w:val="009D723F"/>
    <w:rsid w:val="009E0BDC"/>
    <w:rsid w:val="009E798B"/>
    <w:rsid w:val="009F0772"/>
    <w:rsid w:val="009F0CC5"/>
    <w:rsid w:val="009F4432"/>
    <w:rsid w:val="009F6BC0"/>
    <w:rsid w:val="00A10164"/>
    <w:rsid w:val="00A20C76"/>
    <w:rsid w:val="00A2493B"/>
    <w:rsid w:val="00A348FB"/>
    <w:rsid w:val="00A420C8"/>
    <w:rsid w:val="00A505AA"/>
    <w:rsid w:val="00A5243C"/>
    <w:rsid w:val="00A555A2"/>
    <w:rsid w:val="00A6470D"/>
    <w:rsid w:val="00A7021B"/>
    <w:rsid w:val="00A80E5F"/>
    <w:rsid w:val="00A86485"/>
    <w:rsid w:val="00A91565"/>
    <w:rsid w:val="00AA32D0"/>
    <w:rsid w:val="00AA3A8F"/>
    <w:rsid w:val="00AB5C48"/>
    <w:rsid w:val="00AB766E"/>
    <w:rsid w:val="00AC20E3"/>
    <w:rsid w:val="00AD686E"/>
    <w:rsid w:val="00AD7DFB"/>
    <w:rsid w:val="00AE5434"/>
    <w:rsid w:val="00AF5838"/>
    <w:rsid w:val="00B207FB"/>
    <w:rsid w:val="00B27B80"/>
    <w:rsid w:val="00B304B5"/>
    <w:rsid w:val="00B3187E"/>
    <w:rsid w:val="00B322A5"/>
    <w:rsid w:val="00B40F26"/>
    <w:rsid w:val="00B42795"/>
    <w:rsid w:val="00B54EA2"/>
    <w:rsid w:val="00B61190"/>
    <w:rsid w:val="00B76E12"/>
    <w:rsid w:val="00B92FD7"/>
    <w:rsid w:val="00BA7250"/>
    <w:rsid w:val="00BB23D1"/>
    <w:rsid w:val="00BC4307"/>
    <w:rsid w:val="00BC6052"/>
    <w:rsid w:val="00BF5A50"/>
    <w:rsid w:val="00BF5FB7"/>
    <w:rsid w:val="00BF64B2"/>
    <w:rsid w:val="00BF686E"/>
    <w:rsid w:val="00C00DD5"/>
    <w:rsid w:val="00C02619"/>
    <w:rsid w:val="00C2579A"/>
    <w:rsid w:val="00C32E53"/>
    <w:rsid w:val="00C33A2F"/>
    <w:rsid w:val="00C70F55"/>
    <w:rsid w:val="00C724D9"/>
    <w:rsid w:val="00C7487C"/>
    <w:rsid w:val="00C77494"/>
    <w:rsid w:val="00CA110C"/>
    <w:rsid w:val="00CA4B6D"/>
    <w:rsid w:val="00CA6004"/>
    <w:rsid w:val="00CB0739"/>
    <w:rsid w:val="00CB39EA"/>
    <w:rsid w:val="00CD1C20"/>
    <w:rsid w:val="00CD2770"/>
    <w:rsid w:val="00CD5342"/>
    <w:rsid w:val="00CE2FD1"/>
    <w:rsid w:val="00CE761A"/>
    <w:rsid w:val="00CF4E4C"/>
    <w:rsid w:val="00CF7A05"/>
    <w:rsid w:val="00D078B3"/>
    <w:rsid w:val="00D124C6"/>
    <w:rsid w:val="00D13AC4"/>
    <w:rsid w:val="00D2156D"/>
    <w:rsid w:val="00D21F7B"/>
    <w:rsid w:val="00D229A4"/>
    <w:rsid w:val="00D36139"/>
    <w:rsid w:val="00D42D33"/>
    <w:rsid w:val="00D4627B"/>
    <w:rsid w:val="00D46B1B"/>
    <w:rsid w:val="00D64248"/>
    <w:rsid w:val="00D76FEE"/>
    <w:rsid w:val="00D82814"/>
    <w:rsid w:val="00D866F8"/>
    <w:rsid w:val="00D873C8"/>
    <w:rsid w:val="00D94897"/>
    <w:rsid w:val="00D95227"/>
    <w:rsid w:val="00DA1E61"/>
    <w:rsid w:val="00DA5D9D"/>
    <w:rsid w:val="00DA6C69"/>
    <w:rsid w:val="00DB75F5"/>
    <w:rsid w:val="00DD56C9"/>
    <w:rsid w:val="00DD7FD7"/>
    <w:rsid w:val="00DE3BA9"/>
    <w:rsid w:val="00DE5799"/>
    <w:rsid w:val="00DF1A79"/>
    <w:rsid w:val="00E03256"/>
    <w:rsid w:val="00E04832"/>
    <w:rsid w:val="00E06FD6"/>
    <w:rsid w:val="00E07395"/>
    <w:rsid w:val="00E21390"/>
    <w:rsid w:val="00E22F2A"/>
    <w:rsid w:val="00E2384E"/>
    <w:rsid w:val="00E26F2C"/>
    <w:rsid w:val="00E3541B"/>
    <w:rsid w:val="00E44302"/>
    <w:rsid w:val="00E6219F"/>
    <w:rsid w:val="00E73D4C"/>
    <w:rsid w:val="00E76C69"/>
    <w:rsid w:val="00E84C7B"/>
    <w:rsid w:val="00E86EF0"/>
    <w:rsid w:val="00E94B60"/>
    <w:rsid w:val="00E97558"/>
    <w:rsid w:val="00EA5A6E"/>
    <w:rsid w:val="00EB2ED9"/>
    <w:rsid w:val="00EC6EA3"/>
    <w:rsid w:val="00ED3E4E"/>
    <w:rsid w:val="00EE0589"/>
    <w:rsid w:val="00EE0B56"/>
    <w:rsid w:val="00EE55D8"/>
    <w:rsid w:val="00EE7DC1"/>
    <w:rsid w:val="00EF7203"/>
    <w:rsid w:val="00F05D5C"/>
    <w:rsid w:val="00F14429"/>
    <w:rsid w:val="00F21D63"/>
    <w:rsid w:val="00F32A83"/>
    <w:rsid w:val="00F4223C"/>
    <w:rsid w:val="00F50AC5"/>
    <w:rsid w:val="00F6112B"/>
    <w:rsid w:val="00F70998"/>
    <w:rsid w:val="00F82D7D"/>
    <w:rsid w:val="00F8470E"/>
    <w:rsid w:val="00F85AD1"/>
    <w:rsid w:val="00F901F7"/>
    <w:rsid w:val="00F93A97"/>
    <w:rsid w:val="00FB07B9"/>
    <w:rsid w:val="00FB15C6"/>
    <w:rsid w:val="00FC0474"/>
    <w:rsid w:val="00FD4259"/>
    <w:rsid w:val="00FE1DB5"/>
    <w:rsid w:val="00FE7770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56606-DCB1-4EF1-B944-87E48E19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9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91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04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04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12</Pages>
  <Words>999</Words>
  <Characters>5700</Characters>
  <Application>Microsoft Office Word</Application>
  <DocSecurity>0</DocSecurity>
  <Lines>47</Lines>
  <Paragraphs>13</Paragraphs>
  <ScaleCrop>false</ScaleCrop>
  <Company>微软中国</Company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收文人员</cp:lastModifiedBy>
  <cp:revision>278</cp:revision>
  <cp:lastPrinted>2024-07-15T02:54:00Z</cp:lastPrinted>
  <dcterms:created xsi:type="dcterms:W3CDTF">2016-02-02T07:36:00Z</dcterms:created>
  <dcterms:modified xsi:type="dcterms:W3CDTF">2024-07-16T09:20:00Z</dcterms:modified>
</cp:coreProperties>
</file>